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F7" w:rsidRDefault="008046F7" w:rsidP="008046F7">
      <w:pPr>
        <w:rPr>
          <w:b/>
        </w:rPr>
      </w:pPr>
    </w:p>
    <w:p w:rsidR="008046F7" w:rsidRDefault="008046F7" w:rsidP="008046F7">
      <w:pPr>
        <w:jc w:val="center"/>
        <w:rPr>
          <w:b/>
          <w:sz w:val="72"/>
          <w:szCs w:val="72"/>
        </w:rPr>
      </w:pPr>
      <w:r w:rsidRPr="00E908B2">
        <w:rPr>
          <w:b/>
          <w:sz w:val="72"/>
          <w:szCs w:val="72"/>
        </w:rPr>
        <w:t>План воспитательной работы</w:t>
      </w:r>
    </w:p>
    <w:p w:rsidR="008046F7" w:rsidRDefault="008046F7" w:rsidP="008046F7">
      <w:pPr>
        <w:jc w:val="center"/>
        <w:rPr>
          <w:b/>
          <w:sz w:val="72"/>
          <w:szCs w:val="72"/>
        </w:rPr>
      </w:pPr>
      <w:r w:rsidRPr="00E908B2">
        <w:rPr>
          <w:b/>
          <w:sz w:val="72"/>
          <w:szCs w:val="72"/>
        </w:rPr>
        <w:t>М</w:t>
      </w:r>
      <w:r>
        <w:rPr>
          <w:b/>
          <w:sz w:val="72"/>
          <w:szCs w:val="72"/>
        </w:rPr>
        <w:t>К</w:t>
      </w:r>
      <w:r w:rsidRPr="00E908B2">
        <w:rPr>
          <w:b/>
          <w:sz w:val="72"/>
          <w:szCs w:val="72"/>
        </w:rPr>
        <w:t>ОУ Тюбинской СОШ</w:t>
      </w:r>
    </w:p>
    <w:p w:rsidR="008046F7" w:rsidRDefault="008046F7" w:rsidP="008046F7">
      <w:pPr>
        <w:jc w:val="center"/>
        <w:rPr>
          <w:b/>
          <w:sz w:val="72"/>
          <w:szCs w:val="72"/>
        </w:rPr>
      </w:pPr>
      <w:r w:rsidRPr="00E908B2">
        <w:rPr>
          <w:b/>
          <w:sz w:val="72"/>
          <w:szCs w:val="72"/>
        </w:rPr>
        <w:t>Курбановой М.М.</w:t>
      </w:r>
    </w:p>
    <w:p w:rsidR="008046F7" w:rsidRPr="00E908B2" w:rsidRDefault="00A43599" w:rsidP="008046F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201</w:t>
      </w:r>
      <w:r w:rsidR="001B6B81">
        <w:rPr>
          <w:b/>
          <w:sz w:val="72"/>
          <w:szCs w:val="72"/>
        </w:rPr>
        <w:t>7</w:t>
      </w:r>
      <w:r>
        <w:rPr>
          <w:b/>
          <w:sz w:val="72"/>
          <w:szCs w:val="72"/>
        </w:rPr>
        <w:t>-201</w:t>
      </w:r>
      <w:r w:rsidR="001B6B81">
        <w:rPr>
          <w:b/>
          <w:sz w:val="72"/>
          <w:szCs w:val="72"/>
        </w:rPr>
        <w:t>8</w:t>
      </w:r>
      <w:r w:rsidR="008046F7" w:rsidRPr="00E908B2">
        <w:rPr>
          <w:b/>
          <w:sz w:val="72"/>
          <w:szCs w:val="72"/>
        </w:rPr>
        <w:t xml:space="preserve"> год</w:t>
      </w:r>
      <w:r w:rsidR="001B6B81">
        <w:rPr>
          <w:b/>
          <w:sz w:val="72"/>
          <w:szCs w:val="72"/>
        </w:rPr>
        <w:t>.</w:t>
      </w:r>
    </w:p>
    <w:p w:rsidR="008046F7" w:rsidRPr="00E908B2" w:rsidRDefault="008046F7" w:rsidP="008046F7">
      <w:pPr>
        <w:jc w:val="center"/>
        <w:rPr>
          <w:b/>
          <w:sz w:val="72"/>
          <w:szCs w:val="72"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Default="008046F7" w:rsidP="008046F7">
      <w:pPr>
        <w:rPr>
          <w:b/>
        </w:rPr>
      </w:pPr>
    </w:p>
    <w:p w:rsidR="008046F7" w:rsidRPr="001B0C4A" w:rsidRDefault="008046F7" w:rsidP="008046F7">
      <w:pPr>
        <w:jc w:val="center"/>
      </w:pPr>
      <w:r>
        <w:rPr>
          <w:b/>
        </w:rPr>
        <w:lastRenderedPageBreak/>
        <w:t>ПЛАН  ВОСПИТАТЕЛЬНОЙ  РАБОТЫ  МК</w:t>
      </w:r>
      <w:r w:rsidRPr="001B0C4A">
        <w:rPr>
          <w:b/>
        </w:rPr>
        <w:t xml:space="preserve">ОУ </w:t>
      </w:r>
      <w:r>
        <w:rPr>
          <w:b/>
        </w:rPr>
        <w:t>«Тюбинская СОШ»</w:t>
      </w:r>
    </w:p>
    <w:p w:rsidR="008046F7" w:rsidRPr="001B0C4A" w:rsidRDefault="008046F7" w:rsidP="008046F7">
      <w:pPr>
        <w:jc w:val="center"/>
        <w:rPr>
          <w:b/>
        </w:rPr>
      </w:pPr>
      <w:r>
        <w:rPr>
          <w:b/>
        </w:rPr>
        <w:t>НА  201</w:t>
      </w:r>
      <w:r w:rsidR="00D5414A">
        <w:rPr>
          <w:b/>
        </w:rPr>
        <w:t>7</w:t>
      </w:r>
      <w:r>
        <w:rPr>
          <w:b/>
        </w:rPr>
        <w:t>-201</w:t>
      </w:r>
      <w:r w:rsidR="00D5414A">
        <w:rPr>
          <w:b/>
        </w:rPr>
        <w:t>8</w:t>
      </w:r>
      <w:r w:rsidRPr="001B0C4A">
        <w:rPr>
          <w:b/>
        </w:rPr>
        <w:t xml:space="preserve"> УЧЕБНЫЙ  ГОД</w:t>
      </w:r>
    </w:p>
    <w:p w:rsidR="008046F7" w:rsidRPr="001B0C4A" w:rsidRDefault="008046F7" w:rsidP="008046F7">
      <w:pPr>
        <w:jc w:val="both"/>
      </w:pPr>
      <w:r w:rsidRPr="001B0C4A">
        <w:rPr>
          <w:b/>
        </w:rPr>
        <w:t>ЦЕЛЬ:</w:t>
      </w:r>
      <w:r w:rsidRPr="001B0C4A"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8046F7" w:rsidRPr="001B0C4A" w:rsidRDefault="008046F7" w:rsidP="008046F7">
      <w:r w:rsidRPr="001B0C4A">
        <w:rPr>
          <w:b/>
        </w:rPr>
        <w:t>ЗАДАЧИ:</w:t>
      </w:r>
      <w:r w:rsidRPr="001B0C4A">
        <w:t xml:space="preserve"> 1) Вовлечение каждого ученика школы в воспитательный процесс;</w:t>
      </w:r>
    </w:p>
    <w:p w:rsidR="008046F7" w:rsidRPr="001B0C4A" w:rsidRDefault="008046F7" w:rsidP="008046F7">
      <w:r w:rsidRPr="001B0C4A">
        <w:t xml:space="preserve">                   2) Развитие у учащихся самостоятельности, ответственности, инициативы, творчества;</w:t>
      </w:r>
    </w:p>
    <w:p w:rsidR="008046F7" w:rsidRPr="001B0C4A" w:rsidRDefault="008046F7" w:rsidP="008046F7">
      <w:r w:rsidRPr="001B0C4A">
        <w:t xml:space="preserve">                   3) Развитие физически здоровой личности </w:t>
      </w:r>
    </w:p>
    <w:p w:rsidR="008046F7" w:rsidRPr="001B0C4A" w:rsidRDefault="008046F7" w:rsidP="008046F7">
      <w:r w:rsidRPr="001B0C4A">
        <w:t xml:space="preserve">                   4) Создание ситуации «успеха» для каждого ученика.</w:t>
      </w:r>
    </w:p>
    <w:p w:rsidR="008046F7" w:rsidRPr="001B0C4A" w:rsidRDefault="008046F7" w:rsidP="008046F7">
      <w:pPr>
        <w:ind w:left="1134"/>
      </w:pPr>
      <w:r w:rsidRPr="001B0C4A">
        <w:t>5)Повышение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       результатов в обучении и воспитании учащихся</w:t>
      </w:r>
    </w:p>
    <w:p w:rsidR="008046F7" w:rsidRPr="001B0C4A" w:rsidRDefault="008046F7" w:rsidP="008046F7">
      <w:pPr>
        <w:rPr>
          <w:b/>
        </w:rPr>
      </w:pPr>
      <w:r w:rsidRPr="001B0C4A">
        <w:rPr>
          <w:b/>
        </w:rPr>
        <w:t>СОДЕРЖАНИЕ  И  ФОРМЫ  ВОСПИТАТЕЛЬНОЙ  РАБОТЫ:</w:t>
      </w:r>
    </w:p>
    <w:p w:rsidR="008046F7" w:rsidRPr="001B0C4A" w:rsidRDefault="008046F7" w:rsidP="008046F7">
      <w:pPr>
        <w:rPr>
          <w:b/>
        </w:rPr>
      </w:pPr>
      <w:r w:rsidRPr="001B0C4A"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  <w:r>
        <w:t xml:space="preserve"> Избежать стихийности позволяет </w:t>
      </w:r>
      <w:r w:rsidRPr="001B0C4A">
        <w:t>циклограмма школьных дел на месяц.</w:t>
      </w:r>
    </w:p>
    <w:p w:rsidR="008046F7" w:rsidRDefault="008046F7" w:rsidP="0097364A"/>
    <w:p w:rsidR="008046F7" w:rsidRDefault="008046F7" w:rsidP="008046F7">
      <w:pPr>
        <w:jc w:val="right"/>
      </w:pPr>
    </w:p>
    <w:p w:rsidR="008046F7" w:rsidRDefault="008046F7" w:rsidP="008046F7">
      <w:pPr>
        <w:jc w:val="center"/>
        <w:rPr>
          <w:b/>
        </w:rPr>
      </w:pPr>
    </w:p>
    <w:p w:rsidR="008046F7" w:rsidRDefault="008046F7" w:rsidP="008046F7">
      <w:pPr>
        <w:jc w:val="center"/>
        <w:rPr>
          <w:b/>
        </w:rPr>
      </w:pPr>
    </w:p>
    <w:p w:rsidR="00A44754" w:rsidRDefault="00A44754" w:rsidP="008046F7">
      <w:pPr>
        <w:jc w:val="center"/>
        <w:rPr>
          <w:b/>
        </w:rPr>
      </w:pPr>
    </w:p>
    <w:p w:rsidR="00A44754" w:rsidRDefault="00A44754" w:rsidP="008046F7">
      <w:pPr>
        <w:jc w:val="center"/>
        <w:rPr>
          <w:b/>
        </w:rPr>
      </w:pPr>
    </w:p>
    <w:p w:rsidR="00A44754" w:rsidRDefault="00A44754" w:rsidP="008046F7">
      <w:pPr>
        <w:jc w:val="center"/>
        <w:rPr>
          <w:b/>
        </w:rPr>
      </w:pPr>
    </w:p>
    <w:p w:rsidR="00A44754" w:rsidRDefault="00A44754" w:rsidP="008046F7">
      <w:pPr>
        <w:jc w:val="center"/>
        <w:rPr>
          <w:b/>
        </w:rPr>
      </w:pPr>
    </w:p>
    <w:p w:rsidR="00A44754" w:rsidRDefault="00A44754" w:rsidP="008046F7">
      <w:pPr>
        <w:jc w:val="center"/>
        <w:rPr>
          <w:b/>
        </w:rPr>
      </w:pPr>
    </w:p>
    <w:p w:rsidR="008046F7" w:rsidRDefault="008046F7" w:rsidP="008046F7">
      <w:pPr>
        <w:jc w:val="center"/>
        <w:rPr>
          <w:b/>
        </w:rPr>
      </w:pPr>
    </w:p>
    <w:p w:rsidR="008046F7" w:rsidRPr="008029C4" w:rsidRDefault="008046F7" w:rsidP="008046F7">
      <w:pPr>
        <w:jc w:val="center"/>
      </w:pPr>
      <w:r w:rsidRPr="008029C4">
        <w:rPr>
          <w:b/>
        </w:rPr>
        <w:t xml:space="preserve">ПЛАН  ВОСПИТАТЕЛЬНОЙ  РАБОТЫ                                                                                                    </w:t>
      </w:r>
    </w:p>
    <w:p w:rsidR="008046F7" w:rsidRPr="008029C4" w:rsidRDefault="00A43599" w:rsidP="008046F7">
      <w:pPr>
        <w:jc w:val="center"/>
        <w:rPr>
          <w:b/>
        </w:rPr>
      </w:pPr>
      <w:r>
        <w:rPr>
          <w:b/>
        </w:rPr>
        <w:t>на  201</w:t>
      </w:r>
      <w:r w:rsidR="00D5414A">
        <w:rPr>
          <w:b/>
        </w:rPr>
        <w:t>7</w:t>
      </w:r>
      <w:r>
        <w:rPr>
          <w:b/>
        </w:rPr>
        <w:t>-201</w:t>
      </w:r>
      <w:r w:rsidR="00D5414A">
        <w:rPr>
          <w:b/>
        </w:rPr>
        <w:t>8</w:t>
      </w:r>
      <w:r w:rsidR="008046F7" w:rsidRPr="008029C4">
        <w:rPr>
          <w:b/>
        </w:rPr>
        <w:t xml:space="preserve">  УЧЕБНЫЙ  ГОД</w:t>
      </w:r>
    </w:p>
    <w:p w:rsidR="008046F7" w:rsidRPr="008029C4" w:rsidRDefault="008046F7" w:rsidP="008046F7">
      <w:pPr>
        <w:jc w:val="center"/>
        <w:rPr>
          <w:b/>
        </w:rPr>
      </w:pPr>
    </w:p>
    <w:p w:rsidR="008046F7" w:rsidRPr="008029C4" w:rsidRDefault="008046F7" w:rsidP="008046F7">
      <w:pPr>
        <w:ind w:firstLine="708"/>
        <w:jc w:val="both"/>
        <w:rPr>
          <w:b/>
        </w:rPr>
      </w:pPr>
      <w:r w:rsidRPr="008029C4">
        <w:rPr>
          <w:b/>
        </w:rPr>
        <w:t xml:space="preserve">Основная цель воспитательной системы школы - </w:t>
      </w:r>
      <w:r w:rsidRPr="001B0C4A">
        <w:t>ориентация развивающегося ребёнка на общечеловеческие ценности, перевод их в личные ценности каждого обучающегося с учётом потребностей современного общества.</w:t>
      </w:r>
    </w:p>
    <w:p w:rsidR="008046F7" w:rsidRPr="008029C4" w:rsidRDefault="008046F7" w:rsidP="008046F7">
      <w:pPr>
        <w:ind w:firstLine="708"/>
        <w:rPr>
          <w:b/>
        </w:rPr>
      </w:pPr>
    </w:p>
    <w:p w:rsidR="008046F7" w:rsidRPr="008029C4" w:rsidRDefault="008046F7" w:rsidP="008046F7">
      <w:pPr>
        <w:ind w:firstLine="708"/>
        <w:rPr>
          <w:b/>
        </w:rPr>
      </w:pPr>
      <w:r w:rsidRPr="008029C4">
        <w:rPr>
          <w:b/>
        </w:rPr>
        <w:t>Задачи воспитательной работы: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Развитие внеурочной деятельности учащихся, направленной на формирование духовно- нравственной культуры.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Обновление и развитие системы работы с учащимися по охране здоровья.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Выявление и развитие творческого потенциала ребёнка.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Активизировать работу органов  школьного ученического  самоуправления.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Повышение персональной ответственности классного руководителя за качественный уровень воспитательной работы с учащимися класса.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Воспитание у учащихся  гордости за свой народ, свою страну, свою малую Родину, свою школу.</w:t>
      </w:r>
    </w:p>
    <w:p w:rsidR="008046F7" w:rsidRPr="001B0C4A" w:rsidRDefault="008046F7" w:rsidP="008046F7">
      <w:pPr>
        <w:numPr>
          <w:ilvl w:val="0"/>
          <w:numId w:val="15"/>
        </w:numPr>
        <w:spacing w:after="0" w:line="240" w:lineRule="auto"/>
      </w:pPr>
      <w:r w:rsidRPr="001B0C4A">
        <w:t>Привлечение родителей к учебно-воспитательному  процессу школы.</w:t>
      </w:r>
    </w:p>
    <w:p w:rsidR="008046F7" w:rsidRPr="008029C4" w:rsidRDefault="008046F7" w:rsidP="008046F7">
      <w:pPr>
        <w:ind w:firstLine="708"/>
      </w:pPr>
    </w:p>
    <w:p w:rsidR="008046F7" w:rsidRPr="008029C4" w:rsidRDefault="008046F7" w:rsidP="008046F7">
      <w:pPr>
        <w:jc w:val="center"/>
        <w:rPr>
          <w:b/>
        </w:rPr>
      </w:pPr>
      <w:r w:rsidRPr="008029C4">
        <w:rPr>
          <w:b/>
        </w:rPr>
        <w:t>СОДЕРЖАНИЕ  И  ФОРМЫ  ВОСПИТАТЕЛЬНОЙ  РАБОТЫ:</w:t>
      </w:r>
    </w:p>
    <w:p w:rsidR="008046F7" w:rsidRDefault="008046F7" w:rsidP="008046F7">
      <w:pPr>
        <w:jc w:val="both"/>
      </w:pPr>
      <w:r w:rsidRPr="008029C4">
        <w:t xml:space="preserve">         Вся внеурочная деятельность обучающихся и педагогов школы организована таким образом, что коллективные творческие дела объединены в программы:. Программа воспитательной работы; Программа формирования экологической культуры, здорового и безопасного образа жизни; Программа «профилактика правонарушений  асоциального  поведения и вредных привычек в среде несовершеннолетних»; Программа «Профилактика экстремистской деятельности, гармонизации межэтнических отношений, недопущению проявления фактов национализма и ксенофобии среди несовершеннолетних».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месяц. </w:t>
      </w:r>
    </w:p>
    <w:p w:rsidR="008046F7" w:rsidRDefault="008046F7" w:rsidP="008046F7">
      <w:pPr>
        <w:jc w:val="both"/>
      </w:pPr>
      <w:r w:rsidRPr="001B0C4A">
        <w:rPr>
          <w:b/>
        </w:rPr>
        <w:t>Школа осуществляет воспитательную работу по</w:t>
      </w:r>
      <w:r>
        <w:rPr>
          <w:b/>
        </w:rPr>
        <w:t xml:space="preserve"> </w:t>
      </w:r>
      <w:r w:rsidRPr="001B0C4A">
        <w:rPr>
          <w:b/>
        </w:rPr>
        <w:t>целевым модулям:</w:t>
      </w:r>
    </w:p>
    <w:p w:rsidR="008046F7" w:rsidRDefault="008046F7" w:rsidP="008046F7">
      <w:pPr>
        <w:jc w:val="both"/>
      </w:pPr>
      <w:r w:rsidRPr="001B0C4A">
        <w:t>Сентябрь</w:t>
      </w:r>
      <w:r w:rsidRPr="001B0C4A">
        <w:tab/>
        <w:t>«Внимание дети»</w:t>
      </w:r>
    </w:p>
    <w:p w:rsidR="008046F7" w:rsidRDefault="008046F7" w:rsidP="008046F7">
      <w:pPr>
        <w:jc w:val="both"/>
      </w:pPr>
      <w:r>
        <w:t>Октябрь         «Дорога к человечности»</w:t>
      </w:r>
    </w:p>
    <w:p w:rsidR="008046F7" w:rsidRDefault="008046F7" w:rsidP="008046F7">
      <w:pPr>
        <w:jc w:val="both"/>
      </w:pPr>
      <w:r>
        <w:t xml:space="preserve">Ноябрь </w:t>
      </w:r>
      <w:r w:rsidRPr="001B0C4A">
        <w:t>«Все мы разные,  но мы – одна семья»</w:t>
      </w:r>
    </w:p>
    <w:p w:rsidR="008046F7" w:rsidRDefault="008046F7" w:rsidP="008046F7">
      <w:pPr>
        <w:jc w:val="both"/>
      </w:pPr>
      <w:r>
        <w:lastRenderedPageBreak/>
        <w:t xml:space="preserve">Декабрь         </w:t>
      </w:r>
      <w:r w:rsidRPr="008029C4">
        <w:t>«Наш дом - Россия»,</w:t>
      </w:r>
      <w:r w:rsidRPr="001B0C4A">
        <w:t>«Новогодние  приключения около  ёлки»</w:t>
      </w:r>
    </w:p>
    <w:p w:rsidR="008046F7" w:rsidRDefault="008046F7" w:rsidP="008046F7">
      <w:pPr>
        <w:jc w:val="both"/>
      </w:pPr>
      <w:r>
        <w:t xml:space="preserve">Январь           </w:t>
      </w:r>
      <w:r w:rsidRPr="001B0C4A">
        <w:t>«Наша школьная семья»</w:t>
      </w:r>
    </w:p>
    <w:p w:rsidR="008046F7" w:rsidRDefault="008046F7" w:rsidP="008046F7">
      <w:pPr>
        <w:jc w:val="both"/>
      </w:pPr>
      <w:r>
        <w:t xml:space="preserve">Февраль         </w:t>
      </w:r>
      <w:r w:rsidRPr="001B0C4A">
        <w:t>«Я</w:t>
      </w:r>
      <w:r w:rsidR="001144BD">
        <w:t>-</w:t>
      </w:r>
      <w:r w:rsidRPr="001B0C4A">
        <w:t>патриот»</w:t>
      </w:r>
    </w:p>
    <w:p w:rsidR="008046F7" w:rsidRDefault="008046F7" w:rsidP="008046F7">
      <w:pPr>
        <w:jc w:val="both"/>
      </w:pPr>
      <w:r>
        <w:t xml:space="preserve">Март               </w:t>
      </w:r>
      <w:r w:rsidRPr="001B0C4A">
        <w:t>«Весенний круговорот»</w:t>
      </w:r>
    </w:p>
    <w:p w:rsidR="008046F7" w:rsidRDefault="008046F7" w:rsidP="008046F7">
      <w:pPr>
        <w:jc w:val="both"/>
      </w:pPr>
      <w:r>
        <w:t xml:space="preserve">Апрель           </w:t>
      </w:r>
      <w:r w:rsidRPr="001B0C4A">
        <w:t>«Живая планета»</w:t>
      </w:r>
    </w:p>
    <w:p w:rsidR="008046F7" w:rsidRDefault="008046F7" w:rsidP="008046F7">
      <w:pPr>
        <w:jc w:val="both"/>
      </w:pPr>
      <w:r w:rsidRPr="001B0C4A">
        <w:t>Май</w:t>
      </w:r>
      <w:r w:rsidR="00D5414A">
        <w:t xml:space="preserve">       </w:t>
      </w:r>
      <w:r w:rsidRPr="001B0C4A">
        <w:t>«Традиции храня и умножая»</w:t>
      </w:r>
    </w:p>
    <w:p w:rsidR="008046F7" w:rsidRPr="008029C4" w:rsidRDefault="008046F7" w:rsidP="008046F7">
      <w:pPr>
        <w:jc w:val="both"/>
      </w:pPr>
      <w:r>
        <w:t xml:space="preserve">Июнь, июль, август         </w:t>
      </w:r>
      <w:r w:rsidRPr="00423574">
        <w:t>«Лето – это маленькая жизнь»</w:t>
      </w:r>
    </w:p>
    <w:p w:rsidR="008046F7" w:rsidRPr="008029C4" w:rsidRDefault="008046F7" w:rsidP="008046F7">
      <w:pPr>
        <w:jc w:val="both"/>
      </w:pPr>
      <w:r w:rsidRPr="008029C4">
        <w:t>Каждый  модуль направлен на 3 возрастные категории детей: «младший школьник» (7-11 лет), «подросток» (11-14 лет), «старшеклассник» (15-17 лет).</w:t>
      </w:r>
    </w:p>
    <w:p w:rsidR="008046F7" w:rsidRPr="008029C4" w:rsidRDefault="008046F7" w:rsidP="008046F7">
      <w:pPr>
        <w:jc w:val="both"/>
      </w:pPr>
    </w:p>
    <w:p w:rsidR="008046F7" w:rsidRPr="008029C4" w:rsidRDefault="008046F7" w:rsidP="008046F7">
      <w:pPr>
        <w:jc w:val="center"/>
        <w:rPr>
          <w:b/>
        </w:rPr>
      </w:pPr>
      <w:r w:rsidRPr="008029C4">
        <w:rPr>
          <w:b/>
        </w:rPr>
        <w:t xml:space="preserve">ПРИОРИТЕТНЫЕ  НАПРАВЛЕНИЯ В  ВОСПИТАТЕЛЬНОЙ  РАБОТЕ НА </w:t>
      </w:r>
      <w:r w:rsidR="00A43599">
        <w:rPr>
          <w:b/>
        </w:rPr>
        <w:t xml:space="preserve"> 201</w:t>
      </w:r>
      <w:r w:rsidR="00342ECC">
        <w:rPr>
          <w:b/>
        </w:rPr>
        <w:t>7</w:t>
      </w:r>
      <w:r w:rsidRPr="008029C4">
        <w:rPr>
          <w:b/>
        </w:rPr>
        <w:t>-201</w:t>
      </w:r>
      <w:r w:rsidR="00342ECC">
        <w:rPr>
          <w:b/>
        </w:rPr>
        <w:t>8</w:t>
      </w:r>
      <w:r w:rsidRPr="008029C4">
        <w:rPr>
          <w:b/>
        </w:rPr>
        <w:t xml:space="preserve"> УЧЕБНЫЙ  ГОД:</w:t>
      </w:r>
    </w:p>
    <w:p w:rsidR="008046F7" w:rsidRPr="008029C4" w:rsidRDefault="008046F7" w:rsidP="008046F7">
      <w:pPr>
        <w:jc w:val="both"/>
        <w:sectPr w:rsidR="008046F7" w:rsidRPr="008029C4" w:rsidSect="0097364A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8046F7" w:rsidRPr="008029C4" w:rsidRDefault="008046F7" w:rsidP="008046F7">
      <w:pPr>
        <w:jc w:val="both"/>
      </w:pPr>
      <w:r w:rsidRPr="008029C4">
        <w:lastRenderedPageBreak/>
        <w:t></w:t>
      </w:r>
      <w:r w:rsidRPr="008029C4">
        <w:tab/>
        <w:t>Гражданско-правовое и патриотическое воспитание</w:t>
      </w:r>
    </w:p>
    <w:p w:rsidR="008046F7" w:rsidRPr="008029C4" w:rsidRDefault="008046F7" w:rsidP="008046F7">
      <w:pPr>
        <w:jc w:val="both"/>
      </w:pPr>
      <w:r w:rsidRPr="008029C4">
        <w:t></w:t>
      </w:r>
      <w:r w:rsidRPr="008029C4">
        <w:tab/>
      </w:r>
      <w:r>
        <w:t>Ф</w:t>
      </w:r>
      <w:r w:rsidRPr="001B0C4A">
        <w:t>ормирования экологической культуры, здорового и безопасного образа жизни</w:t>
      </w:r>
    </w:p>
    <w:p w:rsidR="008046F7" w:rsidRPr="008029C4" w:rsidRDefault="008046F7" w:rsidP="008046F7">
      <w:pPr>
        <w:jc w:val="both"/>
      </w:pPr>
      <w:r w:rsidRPr="008029C4">
        <w:t></w:t>
      </w:r>
      <w:r w:rsidRPr="008029C4">
        <w:tab/>
      </w:r>
      <w:r>
        <w:t>Н</w:t>
      </w:r>
      <w:r w:rsidRPr="001B0C4A">
        <w:t>рав</w:t>
      </w:r>
      <w:r>
        <w:t>ственно-эстетическое воспитание</w:t>
      </w:r>
    </w:p>
    <w:p w:rsidR="008046F7" w:rsidRPr="008029C4" w:rsidRDefault="008046F7" w:rsidP="008046F7">
      <w:pPr>
        <w:jc w:val="both"/>
      </w:pPr>
      <w:r w:rsidRPr="008029C4">
        <w:lastRenderedPageBreak/>
        <w:t></w:t>
      </w:r>
      <w:r w:rsidRPr="008029C4">
        <w:tab/>
        <w:t>Работа с классными руководителями</w:t>
      </w:r>
    </w:p>
    <w:p w:rsidR="008046F7" w:rsidRPr="008029C4" w:rsidRDefault="008046F7" w:rsidP="008046F7">
      <w:pPr>
        <w:jc w:val="both"/>
      </w:pPr>
      <w:r w:rsidRPr="008029C4">
        <w:t></w:t>
      </w:r>
      <w:r w:rsidRPr="008029C4">
        <w:tab/>
        <w:t>Работа с родителями, семейное воспитание</w:t>
      </w:r>
    </w:p>
    <w:p w:rsidR="008046F7" w:rsidRPr="008029C4" w:rsidRDefault="008046F7" w:rsidP="008046F7">
      <w:pPr>
        <w:jc w:val="both"/>
      </w:pPr>
      <w:r w:rsidRPr="008029C4">
        <w:t></w:t>
      </w:r>
      <w:r w:rsidRPr="008029C4">
        <w:tab/>
        <w:t xml:space="preserve">Профилактическая работа </w:t>
      </w:r>
    </w:p>
    <w:p w:rsidR="008046F7" w:rsidRPr="008029C4" w:rsidRDefault="008046F7" w:rsidP="008046F7">
      <w:pPr>
        <w:jc w:val="both"/>
      </w:pPr>
      <w:r w:rsidRPr="008029C4">
        <w:t></w:t>
      </w:r>
      <w:r w:rsidRPr="008029C4">
        <w:tab/>
        <w:t xml:space="preserve">Работа с активом </w:t>
      </w:r>
      <w:r w:rsidR="001144BD">
        <w:t>школы</w:t>
      </w:r>
    </w:p>
    <w:p w:rsidR="008046F7" w:rsidRDefault="008046F7" w:rsidP="008046F7">
      <w:pPr>
        <w:rPr>
          <w:sz w:val="32"/>
          <w:szCs w:val="32"/>
        </w:rPr>
        <w:sectPr w:rsidR="008046F7" w:rsidSect="0097364A">
          <w:type w:val="continuous"/>
          <w:pgSz w:w="16838" w:h="11906" w:orient="landscape"/>
          <w:pgMar w:top="426" w:right="1134" w:bottom="1276" w:left="1134" w:header="709" w:footer="709" w:gutter="0"/>
          <w:cols w:num="2" w:space="708"/>
          <w:docGrid w:linePitch="360"/>
        </w:sectPr>
      </w:pPr>
    </w:p>
    <w:p w:rsidR="008046F7" w:rsidRPr="007E00A7" w:rsidRDefault="008046F7" w:rsidP="008046F7">
      <w:pPr>
        <w:rPr>
          <w:sz w:val="32"/>
          <w:szCs w:val="32"/>
        </w:rPr>
        <w:sectPr w:rsidR="008046F7" w:rsidRPr="007E00A7" w:rsidSect="0097364A">
          <w:type w:val="continuous"/>
          <w:pgSz w:w="16838" w:h="11906" w:orient="landscape"/>
          <w:pgMar w:top="426" w:right="1134" w:bottom="1276" w:left="1134" w:header="709" w:footer="709" w:gutter="0"/>
          <w:cols w:space="708"/>
          <w:docGrid w:linePitch="360"/>
        </w:sectPr>
      </w:pPr>
    </w:p>
    <w:p w:rsidR="008046F7" w:rsidRDefault="008046F7" w:rsidP="0097364A">
      <w:pPr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Е Н Т Я Б Р Ь</w:t>
      </w:r>
    </w:p>
    <w:tbl>
      <w:tblPr>
        <w:tblW w:w="15310" w:type="dxa"/>
        <w:tblInd w:w="-34" w:type="dxa"/>
        <w:tblLayout w:type="fixed"/>
        <w:tblLook w:val="0000"/>
      </w:tblPr>
      <w:tblGrid>
        <w:gridCol w:w="3403"/>
        <w:gridCol w:w="7938"/>
        <w:gridCol w:w="1417"/>
        <w:gridCol w:w="2552"/>
      </w:tblGrid>
      <w:tr w:rsidR="008046F7" w:rsidRPr="00813D23" w:rsidTr="0097364A">
        <w:trPr>
          <w:trHeight w:val="6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F65A5A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47750" cy="1057275"/>
                  <wp:effectExtent l="0" t="0" r="0" b="9525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Pr="00F65A5A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0C4A">
              <w:rPr>
                <w:b/>
                <w:sz w:val="28"/>
                <w:szCs w:val="28"/>
              </w:rPr>
              <w:t>«Внимание дети»</w:t>
            </w:r>
          </w:p>
        </w:tc>
      </w:tr>
      <w:tr w:rsidR="008046F7" w:rsidRPr="00813D23" w:rsidTr="0097364A">
        <w:trPr>
          <w:trHeight w:val="37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lastRenderedPageBreak/>
              <w:t>Направление работы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Ответственные</w:t>
            </w:r>
          </w:p>
        </w:tc>
      </w:tr>
      <w:tr w:rsidR="008046F7" w:rsidRPr="00813D23" w:rsidTr="0097364A">
        <w:trPr>
          <w:trHeight w:val="171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Гражданско-правовое и патриотическое воспитание</w:t>
            </w:r>
          </w:p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423574">
              <w:rPr>
                <w:b/>
              </w:rPr>
              <w:t>Нравственно-эстетическое воспитание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ind w:left="33"/>
            </w:pPr>
            <w:r w:rsidRPr="00A30B89">
              <w:rPr>
                <w:b/>
              </w:rPr>
              <w:t>1. Торжественная линейка</w:t>
            </w:r>
            <w:r w:rsidRPr="00A30B89">
              <w:t xml:space="preserve"> Первого звонка</w:t>
            </w:r>
            <w:r w:rsidR="005A25DD">
              <w:t>-</w:t>
            </w:r>
            <w:r w:rsidRPr="00A30B89">
              <w:t xml:space="preserve"> </w:t>
            </w:r>
            <w:r>
              <w:t>«День знаний»</w:t>
            </w:r>
          </w:p>
          <w:p w:rsidR="008046F7" w:rsidRPr="00CE52CE" w:rsidRDefault="008046F7" w:rsidP="0097364A">
            <w:pPr>
              <w:ind w:left="33"/>
            </w:pPr>
            <w:r w:rsidRPr="00A30B89">
              <w:rPr>
                <w:b/>
              </w:rPr>
              <w:t>2</w:t>
            </w:r>
            <w:r w:rsidRPr="00CE52CE">
              <w:t>. «</w:t>
            </w:r>
            <w:r>
              <w:t>С</w:t>
            </w:r>
            <w:r w:rsidRPr="00CE52CE">
              <w:t>охраним мир и дружбу в нашем общем доме –Дагестан»</w:t>
            </w:r>
          </w:p>
          <w:p w:rsidR="008046F7" w:rsidRPr="00A30B89" w:rsidRDefault="008046F7" w:rsidP="0097364A">
            <w:pPr>
              <w:ind w:left="33"/>
            </w:pPr>
            <w:r>
              <w:rPr>
                <w:b/>
              </w:rPr>
              <w:t>3.</w:t>
            </w:r>
            <w:r w:rsidRPr="00A30B89">
              <w:t xml:space="preserve"> «Урок безопасности»</w:t>
            </w:r>
          </w:p>
          <w:p w:rsidR="008046F7" w:rsidRDefault="008046F7" w:rsidP="0097364A">
            <w:pPr>
              <w:ind w:left="33"/>
            </w:pPr>
            <w:r>
              <w:rPr>
                <w:b/>
              </w:rPr>
              <w:t>4</w:t>
            </w:r>
            <w:r w:rsidRPr="00A30B89">
              <w:rPr>
                <w:b/>
              </w:rPr>
              <w:t xml:space="preserve">. </w:t>
            </w:r>
            <w:r w:rsidRPr="00A30B89">
              <w:t>Акция «Внимание - дети!»</w:t>
            </w:r>
          </w:p>
          <w:p w:rsidR="008046F7" w:rsidRDefault="008046F7" w:rsidP="0097364A">
            <w:pPr>
              <w:ind w:left="33"/>
            </w:pPr>
            <w:r>
              <w:rPr>
                <w:b/>
              </w:rPr>
              <w:t>5.</w:t>
            </w:r>
            <w:r>
              <w:t xml:space="preserve"> Флешмоб «Нет террору!»</w:t>
            </w:r>
          </w:p>
          <w:p w:rsidR="008046F7" w:rsidRDefault="008046F7" w:rsidP="0097364A">
            <w:pPr>
              <w:ind w:left="33"/>
            </w:pPr>
            <w:r>
              <w:rPr>
                <w:b/>
              </w:rPr>
              <w:t>6. «</w:t>
            </w:r>
            <w:r>
              <w:t xml:space="preserve"> Дети </w:t>
            </w:r>
            <w:r w:rsidR="001144BD">
              <w:t>солнца</w:t>
            </w:r>
            <w:r w:rsidR="00AC5A27">
              <w:t>-</w:t>
            </w:r>
            <w:r>
              <w:t xml:space="preserve"> против террора!»</w:t>
            </w:r>
            <w:r w:rsidR="005A25DD">
              <w:t>(День солидарности в борьбе с терроризмом)</w:t>
            </w:r>
          </w:p>
          <w:p w:rsidR="008046F7" w:rsidRPr="00A30B89" w:rsidRDefault="008046F7" w:rsidP="0097364A">
            <w:pPr>
              <w:ind w:left="33"/>
            </w:pPr>
            <w:r>
              <w:rPr>
                <w:b/>
              </w:rPr>
              <w:t>7. «День единства народов Дагестана»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</w:pPr>
            <w:r w:rsidRPr="00A30B89">
              <w:t>1 – 11</w:t>
            </w:r>
          </w:p>
          <w:p w:rsidR="008046F7" w:rsidRPr="00A30B89" w:rsidRDefault="008046F7" w:rsidP="0097364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>Зам. директора по ВР</w:t>
            </w:r>
          </w:p>
          <w:p w:rsidR="008046F7" w:rsidRPr="00F65A5A" w:rsidRDefault="008046F7" w:rsidP="0097364A">
            <w:pPr>
              <w:snapToGrid w:val="0"/>
            </w:pPr>
          </w:p>
          <w:p w:rsidR="008046F7" w:rsidRPr="00F65A5A" w:rsidRDefault="008046F7" w:rsidP="0097364A">
            <w:r w:rsidRPr="00F65A5A">
              <w:t xml:space="preserve">Классные руководители </w:t>
            </w:r>
          </w:p>
        </w:tc>
      </w:tr>
      <w:tr w:rsidR="008046F7" w:rsidRPr="00813D23" w:rsidTr="0097364A">
        <w:trPr>
          <w:trHeight w:val="7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Гражданско-правовое и патриотическое</w:t>
            </w:r>
            <w:r w:rsidR="001144BD">
              <w:rPr>
                <w:b/>
              </w:rPr>
              <w:t xml:space="preserve"> </w:t>
            </w:r>
            <w:r w:rsidRPr="00A30B89">
              <w:rPr>
                <w:b/>
              </w:rPr>
              <w:t>воспитание</w:t>
            </w:r>
          </w:p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A30B89" w:rsidRDefault="008046F7" w:rsidP="0097364A">
            <w:pPr>
              <w:snapToGrid w:val="0"/>
              <w:rPr>
                <w:b/>
              </w:rPr>
            </w:pPr>
          </w:p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423574">
              <w:rPr>
                <w:b/>
              </w:rPr>
              <w:t>Формирования экологической культуры, здорового и безопасного образа жизни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0F155C" w:rsidRDefault="008046F7" w:rsidP="0097364A">
            <w:pPr>
              <w:snapToGrid w:val="0"/>
              <w:rPr>
                <w:b/>
                <w:u w:val="single"/>
              </w:rPr>
            </w:pPr>
            <w:r w:rsidRPr="00A30B89">
              <w:rPr>
                <w:b/>
                <w:u w:val="single"/>
              </w:rPr>
              <w:t xml:space="preserve">Мероприятия ко Дню </w:t>
            </w:r>
            <w:r>
              <w:rPr>
                <w:b/>
                <w:u w:val="single"/>
              </w:rPr>
              <w:t xml:space="preserve"> </w:t>
            </w:r>
            <w:r w:rsidR="00A43599">
              <w:rPr>
                <w:b/>
                <w:u w:val="single"/>
              </w:rPr>
              <w:t>гор</w:t>
            </w:r>
            <w:r w:rsidRPr="00A30B89">
              <w:t xml:space="preserve">      </w:t>
            </w:r>
          </w:p>
          <w:p w:rsidR="008046F7" w:rsidRPr="00A30B89" w:rsidRDefault="008046F7" w:rsidP="0097364A">
            <w:pPr>
              <w:snapToGrid w:val="0"/>
              <w:ind w:left="33"/>
            </w:pPr>
            <w:r w:rsidRPr="00A30B89">
              <w:t xml:space="preserve">      •</w:t>
            </w:r>
            <w:r w:rsidRPr="00A30B89">
              <w:tab/>
            </w:r>
            <w:r>
              <w:t>К</w:t>
            </w:r>
            <w:r w:rsidRPr="00A30B89">
              <w:t xml:space="preserve">онкурс юных поэтов «Люблю тебя, мой </w:t>
            </w:r>
            <w:r>
              <w:t>Дагестан</w:t>
            </w:r>
            <w:r w:rsidRPr="00A30B89">
              <w:t xml:space="preserve">!» </w:t>
            </w:r>
          </w:p>
          <w:p w:rsidR="00A43599" w:rsidRDefault="008046F7" w:rsidP="0097364A">
            <w:pPr>
              <w:snapToGrid w:val="0"/>
            </w:pPr>
            <w:r w:rsidRPr="00A30B89">
              <w:t>2. Экскурсии по городу: «</w:t>
            </w:r>
            <w:r w:rsidR="00A43599">
              <w:t>Дагестан</w:t>
            </w:r>
            <w:r w:rsidRPr="00A30B89">
              <w:t xml:space="preserve"> вчера, сегодня, завтра»</w:t>
            </w:r>
            <w:r w:rsidR="00A43599">
              <w:t xml:space="preserve">  </w:t>
            </w:r>
          </w:p>
          <w:p w:rsidR="008046F7" w:rsidRPr="00A30B89" w:rsidRDefault="00A43599" w:rsidP="0097364A">
            <w:pPr>
              <w:snapToGrid w:val="0"/>
            </w:pPr>
            <w:r>
              <w:t>3</w:t>
            </w:r>
            <w:r w:rsidR="008046F7" w:rsidRPr="00A30B89">
              <w:t>. Классные часы «</w:t>
            </w:r>
            <w:r w:rsidR="008046F7">
              <w:t>Белые журавли</w:t>
            </w:r>
            <w:r w:rsidR="008046F7" w:rsidRPr="00A30B89">
              <w:t>!»</w:t>
            </w:r>
          </w:p>
          <w:p w:rsidR="008046F7" w:rsidRDefault="008046F7" w:rsidP="0097364A">
            <w:pPr>
              <w:snapToGrid w:val="0"/>
            </w:pPr>
          </w:p>
          <w:p w:rsidR="008046F7" w:rsidRDefault="008046F7" w:rsidP="0097364A">
            <w:pPr>
              <w:snapToGrid w:val="0"/>
            </w:pPr>
          </w:p>
          <w:p w:rsidR="008046F7" w:rsidRDefault="008046F7" w:rsidP="0097364A">
            <w:pPr>
              <w:pStyle w:val="a7"/>
              <w:numPr>
                <w:ilvl w:val="0"/>
                <w:numId w:val="19"/>
              </w:numPr>
              <w:snapToGrid w:val="0"/>
            </w:pPr>
            <w:r>
              <w:t>Озеленение классных помещений</w:t>
            </w:r>
          </w:p>
          <w:p w:rsidR="008046F7" w:rsidRPr="00A30B89" w:rsidRDefault="008046F7" w:rsidP="0097364A">
            <w:pPr>
              <w:pStyle w:val="a7"/>
              <w:numPr>
                <w:ilvl w:val="0"/>
                <w:numId w:val="19"/>
              </w:numPr>
              <w:snapToGrid w:val="0"/>
            </w:pPr>
            <w:r>
              <w:t>Провести беседы в младших классах не тему: «Лес твой друг»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</w:pPr>
          </w:p>
          <w:p w:rsidR="008046F7" w:rsidRPr="00A30B89" w:rsidRDefault="008046F7" w:rsidP="0097364A">
            <w:pPr>
              <w:snapToGrid w:val="0"/>
              <w:jc w:val="center"/>
            </w:pPr>
          </w:p>
          <w:p w:rsidR="008046F7" w:rsidRPr="00A30B89" w:rsidRDefault="008046F7" w:rsidP="0097364A">
            <w:pPr>
              <w:snapToGrid w:val="0"/>
              <w:jc w:val="center"/>
            </w:pPr>
            <w:r w:rsidRPr="00A30B89">
              <w:t>1-11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</w:p>
          <w:p w:rsidR="008046F7" w:rsidRPr="00F65A5A" w:rsidRDefault="008046F7" w:rsidP="0097364A">
            <w:pPr>
              <w:snapToGrid w:val="0"/>
            </w:pPr>
            <w:r w:rsidRPr="00F65A5A">
              <w:t xml:space="preserve">Учитель </w:t>
            </w:r>
            <w:r w:rsidR="001144BD">
              <w:t>словесник</w:t>
            </w:r>
          </w:p>
          <w:p w:rsidR="008046F7" w:rsidRDefault="008046F7" w:rsidP="0097364A">
            <w:pPr>
              <w:snapToGrid w:val="0"/>
            </w:pPr>
            <w:r w:rsidRPr="00F65A5A">
              <w:t xml:space="preserve">МО учителей </w:t>
            </w:r>
            <w:r>
              <w:t>истории</w:t>
            </w:r>
            <w:r w:rsidRPr="00F65A5A">
              <w:t xml:space="preserve">  и ИЗО</w:t>
            </w:r>
          </w:p>
          <w:p w:rsidR="008046F7" w:rsidRPr="00F65A5A" w:rsidRDefault="008046F7" w:rsidP="0097364A">
            <w:pPr>
              <w:snapToGrid w:val="0"/>
            </w:pPr>
            <w:r>
              <w:t>Учителя ФК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Классные руководители</w:t>
            </w:r>
          </w:p>
          <w:p w:rsidR="008046F7" w:rsidRPr="00F65A5A" w:rsidRDefault="008046F7" w:rsidP="0097364A">
            <w:pPr>
              <w:snapToGrid w:val="0"/>
            </w:pPr>
          </w:p>
          <w:p w:rsidR="008046F7" w:rsidRPr="00F65A5A" w:rsidRDefault="008046F7" w:rsidP="0097364A">
            <w:pPr>
              <w:snapToGrid w:val="0"/>
            </w:pPr>
          </w:p>
          <w:p w:rsidR="008046F7" w:rsidRPr="00F65A5A" w:rsidRDefault="008046F7" w:rsidP="0097364A">
            <w:pPr>
              <w:snapToGrid w:val="0"/>
            </w:pPr>
            <w:r>
              <w:t>Кл. рук</w:t>
            </w:r>
          </w:p>
        </w:tc>
      </w:tr>
      <w:tr w:rsidR="008046F7" w:rsidRPr="00813D23" w:rsidTr="0097364A">
        <w:trPr>
          <w:trHeight w:val="7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</w:pPr>
            <w:r w:rsidRPr="00A30B89">
              <w:rPr>
                <w:b/>
              </w:rPr>
              <w:t>1</w:t>
            </w:r>
            <w:r w:rsidR="00845B08">
              <w:rPr>
                <w:b/>
              </w:rPr>
              <w:t>Заседание</w:t>
            </w:r>
            <w:r w:rsidRPr="00A30B89">
              <w:t xml:space="preserve"> школьного самоуправления.</w:t>
            </w:r>
          </w:p>
          <w:p w:rsidR="008046F7" w:rsidRPr="00A30B89" w:rsidRDefault="008046F7" w:rsidP="0097364A">
            <w:r w:rsidRPr="00A30B89">
              <w:t xml:space="preserve">2. </w:t>
            </w:r>
            <w:r w:rsidRPr="00A30B89">
              <w:rPr>
                <w:b/>
              </w:rPr>
              <w:t>Подготовка</w:t>
            </w:r>
            <w:r w:rsidRPr="00A30B89">
              <w:t xml:space="preserve"> праздника для учителей</w:t>
            </w:r>
          </w:p>
          <w:p w:rsidR="008046F7" w:rsidRPr="00A30B89" w:rsidRDefault="008046F7" w:rsidP="0097364A">
            <w:r w:rsidRPr="00A30B89">
              <w:t xml:space="preserve">3. </w:t>
            </w:r>
            <w:r w:rsidRPr="00A30B89">
              <w:rPr>
                <w:b/>
              </w:rPr>
              <w:t>Выпуск</w:t>
            </w:r>
            <w:r w:rsidRPr="00A30B89">
              <w:t xml:space="preserve"> газеты «</w:t>
            </w:r>
            <w:r>
              <w:t>Молодежь ХХ</w:t>
            </w:r>
            <w:r>
              <w:rPr>
                <w:lang w:val="en-US"/>
              </w:rPr>
              <w:t>I</w:t>
            </w:r>
            <w:r w:rsidRPr="000F155C">
              <w:t xml:space="preserve"> </w:t>
            </w:r>
            <w:r>
              <w:t>века</w:t>
            </w:r>
            <w:r w:rsidRPr="00A30B89">
              <w:t>»</w:t>
            </w:r>
          </w:p>
          <w:p w:rsidR="008046F7" w:rsidRPr="00A30B89" w:rsidRDefault="008046F7" w:rsidP="0097364A">
            <w:r>
              <w:lastRenderedPageBreak/>
              <w:t>4</w:t>
            </w:r>
            <w:r w:rsidRPr="00A30B89">
              <w:t xml:space="preserve">. </w:t>
            </w:r>
            <w:r w:rsidRPr="00A30B89">
              <w:rPr>
                <w:b/>
              </w:rPr>
              <w:t>Подготовка к акции</w:t>
            </w:r>
            <w:r w:rsidRPr="00A30B89">
              <w:t xml:space="preserve"> «Дава</w:t>
            </w:r>
            <w:r>
              <w:t xml:space="preserve">йте делать добрые дела», </w:t>
            </w:r>
            <w:r w:rsidRPr="00A30B89">
              <w:t>посвящается дню пожилого человека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</w:pPr>
            <w:r w:rsidRPr="00A30B89">
              <w:lastRenderedPageBreak/>
              <w:t>5 – 11</w:t>
            </w:r>
          </w:p>
          <w:p w:rsidR="008046F7" w:rsidRPr="00A30B89" w:rsidRDefault="008046F7" w:rsidP="0097364A">
            <w:pPr>
              <w:snapToGrid w:val="0"/>
              <w:jc w:val="center"/>
            </w:pPr>
          </w:p>
          <w:p w:rsidR="008046F7" w:rsidRPr="00A30B89" w:rsidRDefault="008046F7" w:rsidP="0097364A">
            <w:pPr>
              <w:snapToGrid w:val="0"/>
            </w:pPr>
          </w:p>
          <w:p w:rsidR="008046F7" w:rsidRPr="00A30B89" w:rsidRDefault="008046F7" w:rsidP="0097364A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lastRenderedPageBreak/>
              <w:t>Зам. директора по ВР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Старшая вожатая</w:t>
            </w:r>
          </w:p>
          <w:p w:rsidR="008046F7" w:rsidRPr="00F65A5A" w:rsidRDefault="008046F7" w:rsidP="0097364A"/>
          <w:p w:rsidR="008046F7" w:rsidRPr="00F65A5A" w:rsidRDefault="008046F7" w:rsidP="0097364A">
            <w:pPr>
              <w:jc w:val="center"/>
            </w:pPr>
          </w:p>
        </w:tc>
      </w:tr>
      <w:tr w:rsidR="008046F7" w:rsidRPr="00813D23" w:rsidTr="0097364A">
        <w:trPr>
          <w:trHeight w:val="4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rPr>
                <w:b/>
              </w:rPr>
            </w:pPr>
            <w:r w:rsidRPr="00A30B89">
              <w:rPr>
                <w:b/>
              </w:rPr>
              <w:lastRenderedPageBreak/>
              <w:t>Профилактическая работа с учащимися</w:t>
            </w:r>
          </w:p>
          <w:p w:rsidR="008046F7" w:rsidRPr="00A30B89" w:rsidRDefault="008046F7" w:rsidP="0097364A">
            <w:pPr>
              <w:rPr>
                <w:b/>
              </w:rPr>
            </w:pPr>
          </w:p>
          <w:p w:rsidR="008046F7" w:rsidRPr="00A30B89" w:rsidRDefault="008046F7" w:rsidP="0097364A">
            <w:pPr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r w:rsidRPr="00A30B89">
              <w:t xml:space="preserve"> 1.</w:t>
            </w:r>
            <w:r w:rsidRPr="00A30B89">
              <w:rPr>
                <w:b/>
              </w:rPr>
              <w:t xml:space="preserve">  Классные</w:t>
            </w:r>
            <w:r w:rsidRPr="00A30B89">
              <w:t xml:space="preserve"> часы по профилактике травматизма и охране здоровья (пожарная безопасность, электробезопасность)</w:t>
            </w:r>
          </w:p>
          <w:p w:rsidR="008046F7" w:rsidRPr="00A30B89" w:rsidRDefault="008046F7" w:rsidP="0097364A">
            <w:r w:rsidRPr="00A30B89">
              <w:t xml:space="preserve"> 2.</w:t>
            </w:r>
            <w:r w:rsidRPr="00A30B89">
              <w:rPr>
                <w:b/>
              </w:rPr>
              <w:t xml:space="preserve">  Классные</w:t>
            </w:r>
            <w:r w:rsidRPr="00A30B89">
              <w:t xml:space="preserve"> часы «Осторожно, дорога!» </w:t>
            </w:r>
          </w:p>
          <w:p w:rsidR="008046F7" w:rsidRPr="00A30B89" w:rsidRDefault="008046F7" w:rsidP="0097364A">
            <w:pPr>
              <w:rPr>
                <w:bCs/>
              </w:rPr>
            </w:pPr>
            <w:r w:rsidRPr="00A30B89">
              <w:rPr>
                <w:bCs/>
              </w:rPr>
              <w:t xml:space="preserve"> 3.</w:t>
            </w:r>
            <w:r w:rsidRPr="00A30B89">
              <w:rPr>
                <w:b/>
                <w:bCs/>
              </w:rPr>
              <w:t xml:space="preserve">  Тренировочная</w:t>
            </w:r>
            <w:r w:rsidRPr="00A30B89">
              <w:rPr>
                <w:bCs/>
              </w:rPr>
              <w:t xml:space="preserve"> эвакуация по этажам учащихся первой и второй смен</w:t>
            </w:r>
            <w:r>
              <w:rPr>
                <w:bCs/>
              </w:rPr>
              <w:t>ы</w:t>
            </w:r>
          </w:p>
          <w:p w:rsidR="008046F7" w:rsidRPr="00A30B89" w:rsidRDefault="008046F7" w:rsidP="0097364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</w:pPr>
            <w:r w:rsidRPr="00A30B89">
              <w:t>1 – 11</w:t>
            </w:r>
          </w:p>
          <w:p w:rsidR="008046F7" w:rsidRPr="00A30B89" w:rsidRDefault="008046F7" w:rsidP="0097364A">
            <w:pPr>
              <w:jc w:val="center"/>
            </w:pPr>
          </w:p>
          <w:p w:rsidR="008046F7" w:rsidRPr="00A30B89" w:rsidRDefault="008046F7" w:rsidP="0097364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>Зам. директора по ВР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Учитель ОБЖ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Классные руководители</w:t>
            </w:r>
          </w:p>
          <w:p w:rsidR="008046F7" w:rsidRPr="00F65A5A" w:rsidRDefault="008046F7" w:rsidP="0097364A"/>
        </w:tc>
      </w:tr>
      <w:tr w:rsidR="008046F7" w:rsidRPr="00813D23" w:rsidTr="0097364A">
        <w:trPr>
          <w:trHeight w:val="4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Работа с классными руководителями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</w:pPr>
            <w:r w:rsidRPr="00A30B89">
              <w:t>1. Методический семинар для классных руководителей по теме: «Нормативные документы классного руководителя. Планирование воспитательной работы в кла</w:t>
            </w:r>
            <w:r>
              <w:t>ссных коллективах и школы в 201</w:t>
            </w:r>
            <w:r w:rsidR="001144BD">
              <w:t>7</w:t>
            </w:r>
            <w:r>
              <w:t>-201</w:t>
            </w:r>
            <w:r w:rsidR="001144BD">
              <w:t>8</w:t>
            </w:r>
            <w:r w:rsidRPr="00A30B89">
              <w:t xml:space="preserve"> учебном году». </w:t>
            </w:r>
          </w:p>
          <w:p w:rsidR="008046F7" w:rsidRPr="00A30B89" w:rsidRDefault="008046F7" w:rsidP="0097364A">
            <w:pPr>
              <w:snapToGrid w:val="0"/>
            </w:pPr>
            <w:r w:rsidRPr="00A30B89">
              <w:t>2. Оформление классных планов воспитательной работы, соц. паспорта.</w:t>
            </w:r>
          </w:p>
          <w:p w:rsidR="008046F7" w:rsidRPr="00A30B89" w:rsidRDefault="008046F7" w:rsidP="0097364A">
            <w:pPr>
              <w:snapToGrid w:val="0"/>
            </w:pPr>
            <w:r w:rsidRPr="00A30B89">
              <w:t xml:space="preserve">3. Беседа - безопасность учащихся. Работа по осуществлению Закона  «О мерах по профилактике безнадзорности и правонарушений несовершеннолетних в </w:t>
            </w:r>
            <w:r>
              <w:t>Кумторкалинском районе</w:t>
            </w:r>
          </w:p>
          <w:p w:rsidR="008046F7" w:rsidRPr="00A30B89" w:rsidRDefault="008046F7" w:rsidP="0097364A">
            <w:pPr>
              <w:snapToGrid w:val="0"/>
            </w:pPr>
            <w:r w:rsidRPr="00A30B89">
              <w:t xml:space="preserve">1. Библиотечный урок </w:t>
            </w:r>
            <w:r>
              <w:t>«Сегодня книга – завтра судьба»</w:t>
            </w:r>
          </w:p>
          <w:p w:rsidR="008046F7" w:rsidRDefault="008046F7" w:rsidP="0097364A">
            <w:pPr>
              <w:snapToGrid w:val="0"/>
            </w:pPr>
            <w:r w:rsidRPr="00A30B89">
              <w:t>2. Выставка книг</w:t>
            </w:r>
          </w:p>
          <w:p w:rsidR="008046F7" w:rsidRPr="00A30B89" w:rsidRDefault="008046F7" w:rsidP="0097364A">
            <w:pPr>
              <w:snapToGrid w:val="0"/>
            </w:pPr>
            <w:r>
              <w:t>.</w:t>
            </w:r>
            <w:r w:rsidRPr="0079360A"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jc w:val="center"/>
            </w:pPr>
          </w:p>
          <w:p w:rsidR="008046F7" w:rsidRPr="00A30B89" w:rsidRDefault="008046F7" w:rsidP="0097364A">
            <w:pPr>
              <w:jc w:val="center"/>
            </w:pPr>
            <w:r w:rsidRPr="00A30B89">
              <w:t>1-11</w:t>
            </w:r>
          </w:p>
          <w:p w:rsidR="008046F7" w:rsidRPr="00A30B89" w:rsidRDefault="008046F7" w:rsidP="0097364A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>Зам. директора по ВР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Соц. Педагог</w:t>
            </w:r>
            <w:r>
              <w:t xml:space="preserve">, 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участковый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Библиотекарь</w:t>
            </w:r>
          </w:p>
          <w:p w:rsidR="008046F7" w:rsidRPr="00F65A5A" w:rsidRDefault="008046F7" w:rsidP="0097364A">
            <w:pPr>
              <w:snapToGrid w:val="0"/>
            </w:pPr>
          </w:p>
        </w:tc>
      </w:tr>
      <w:tr w:rsidR="008046F7" w:rsidRPr="00813D23" w:rsidTr="0097364A">
        <w:trPr>
          <w:trHeight w:val="4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rPr>
                <w:b/>
              </w:rPr>
            </w:pPr>
          </w:p>
          <w:p w:rsidR="008046F7" w:rsidRPr="00A30B89" w:rsidRDefault="008046F7" w:rsidP="0097364A">
            <w:pPr>
              <w:jc w:val="center"/>
            </w:pPr>
            <w:r w:rsidRPr="00A30B89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jc w:val="center"/>
              <w:rPr>
                <w:b/>
              </w:rPr>
            </w:pPr>
            <w:r w:rsidRPr="00A30B89">
              <w:rPr>
                <w:b/>
              </w:rPr>
              <w:t>Работа с родителями. Родительское собрание.</w:t>
            </w:r>
          </w:p>
          <w:p w:rsidR="008046F7" w:rsidRPr="00A30B89" w:rsidRDefault="008046F7" w:rsidP="0097364A">
            <w:r w:rsidRPr="00A30B89">
              <w:rPr>
                <w:b/>
              </w:rPr>
              <w:t>1. Кружковая</w:t>
            </w:r>
            <w:r w:rsidRPr="00A30B89">
              <w:t xml:space="preserve"> работа. Организация внеурочной занятости учащихся.</w:t>
            </w:r>
          </w:p>
          <w:p w:rsidR="008046F7" w:rsidRPr="00A30B89" w:rsidRDefault="008046F7" w:rsidP="0097364A">
            <w:r w:rsidRPr="00A30B89">
              <w:rPr>
                <w:b/>
              </w:rPr>
              <w:t xml:space="preserve">2. Беседа </w:t>
            </w:r>
            <w:r w:rsidRPr="00A30B89">
              <w:t>по материалам закона «О мерах по профилактике безнадзорности и правонарушений несовершеннолетних в К</w:t>
            </w:r>
            <w:r>
              <w:t>умторкалин</w:t>
            </w:r>
            <w:r w:rsidRPr="00A30B89">
              <w:t xml:space="preserve">ском </w:t>
            </w:r>
            <w:r>
              <w:t>районе</w:t>
            </w:r>
            <w:r w:rsidRPr="00A30B89"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jc w:val="center"/>
            </w:pPr>
            <w:r w:rsidRPr="00A30B89">
              <w:t>1-11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 xml:space="preserve">Классные руководители 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Соц. педагог</w:t>
            </w:r>
          </w:p>
          <w:p w:rsidR="008046F7" w:rsidRPr="00F65A5A" w:rsidRDefault="008046F7" w:rsidP="0097364A">
            <w:pPr>
              <w:snapToGrid w:val="0"/>
              <w:jc w:val="center"/>
            </w:pPr>
          </w:p>
        </w:tc>
      </w:tr>
      <w:tr w:rsidR="008046F7" w:rsidRPr="00813D23" w:rsidTr="0097364A">
        <w:trPr>
          <w:trHeight w:val="4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Формирование здорового образа жизни</w:t>
            </w:r>
          </w:p>
          <w:p w:rsidR="008046F7" w:rsidRPr="00A30B89" w:rsidRDefault="008046F7" w:rsidP="0097364A">
            <w:pPr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Default="008046F7" w:rsidP="0097364A">
            <w:r>
              <w:lastRenderedPageBreak/>
              <w:t xml:space="preserve">1. </w:t>
            </w:r>
            <w:r w:rsidRPr="00A30B89">
              <w:t xml:space="preserve">Организация работы </w:t>
            </w:r>
            <w:r w:rsidR="001144BD">
              <w:t>и</w:t>
            </w:r>
            <w:r w:rsidRPr="00A30B89">
              <w:t xml:space="preserve"> совместное проведение спортивно-массовых мероприятий.</w:t>
            </w:r>
          </w:p>
          <w:p w:rsidR="008046F7" w:rsidRDefault="008046F7" w:rsidP="0097364A">
            <w:r>
              <w:lastRenderedPageBreak/>
              <w:t xml:space="preserve">2. </w:t>
            </w:r>
            <w:r w:rsidRPr="00A30B89">
              <w:t>Проведение классных часов, диспутов, бесед и т.д. по темам физкультурно-оздоровительной работы.</w:t>
            </w:r>
          </w:p>
          <w:p w:rsidR="008046F7" w:rsidRPr="00A30B89" w:rsidRDefault="008046F7" w:rsidP="0097364A">
            <w:r>
              <w:t xml:space="preserve">3. </w:t>
            </w:r>
            <w:r w:rsidRPr="00A30B89">
              <w:t>Сбор информации о заболеваемости учащихся, составлени</w:t>
            </w:r>
            <w:r>
              <w:t>е приказов по освобожденным уча</w:t>
            </w:r>
            <w:r w:rsidRPr="00A30B89">
              <w:t>щимся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 xml:space="preserve">Учителя </w:t>
            </w:r>
            <w:r>
              <w:t>ФК</w:t>
            </w:r>
          </w:p>
        </w:tc>
      </w:tr>
    </w:tbl>
    <w:p w:rsidR="008046F7" w:rsidRPr="00813D23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97364A">
      <w:pPr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t>О К Т Я Б Р Ь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rPr>
          <w:trHeight w:val="137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95375" cy="8858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Default="008046F7" w:rsidP="0097364A">
            <w:pPr>
              <w:tabs>
                <w:tab w:val="left" w:pos="67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tabs>
                <w:tab w:val="left" w:pos="67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9E592D">
              <w:rPr>
                <w:b/>
                <w:sz w:val="28"/>
                <w:szCs w:val="28"/>
              </w:rPr>
              <w:t>«Дорога к человечности»</w:t>
            </w:r>
          </w:p>
          <w:p w:rsidR="008046F7" w:rsidRDefault="008046F7" w:rsidP="0097364A">
            <w:pPr>
              <w:tabs>
                <w:tab w:val="left" w:pos="67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Pr="009E592D" w:rsidRDefault="008046F7" w:rsidP="0097364A">
            <w:pPr>
              <w:tabs>
                <w:tab w:val="left" w:pos="675"/>
              </w:tabs>
              <w:snapToGrid w:val="0"/>
              <w:rPr>
                <w:b/>
                <w:sz w:val="28"/>
                <w:szCs w:val="28"/>
              </w:rPr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lastRenderedPageBreak/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A30B89" w:rsidRDefault="008046F7" w:rsidP="0097364A">
            <w:pPr>
              <w:snapToGrid w:val="0"/>
              <w:jc w:val="center"/>
              <w:rPr>
                <w:b/>
              </w:rPr>
            </w:pPr>
            <w:r w:rsidRPr="00A30B89">
              <w:rPr>
                <w:b/>
              </w:rPr>
              <w:t>Ответственные</w:t>
            </w:r>
          </w:p>
        </w:tc>
      </w:tr>
      <w:tr w:rsidR="008046F7" w:rsidRPr="00813D23" w:rsidTr="0097364A">
        <w:trPr>
          <w:trHeight w:val="70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  <w:r w:rsidRPr="009E592D">
              <w:rPr>
                <w:b/>
              </w:rPr>
              <w:t>Художественно-эстетическое воспитание</w:t>
            </w:r>
          </w:p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  <w:r w:rsidRPr="009E592D">
              <w:rPr>
                <w:b/>
              </w:rPr>
              <w:t>Формирование здорового образа жизни</w:t>
            </w:r>
          </w:p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  <w:r w:rsidRPr="009E592D">
              <w:rPr>
                <w:b/>
              </w:rPr>
              <w:t>Гражданско-правовое и патриотическое</w:t>
            </w:r>
            <w:r w:rsidR="00684097">
              <w:rPr>
                <w:b/>
              </w:rPr>
              <w:t xml:space="preserve"> </w:t>
            </w:r>
            <w:r w:rsidRPr="009E592D">
              <w:rPr>
                <w:b/>
              </w:rPr>
              <w:t xml:space="preserve">воспитание </w:t>
            </w:r>
          </w:p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r w:rsidRPr="009E592D">
              <w:rPr>
                <w:b/>
              </w:rPr>
              <w:t>1. Концерт</w:t>
            </w:r>
            <w:r w:rsidRPr="009E592D">
              <w:t xml:space="preserve"> посвященный Дню учителя  «С любовью к Вам!»</w:t>
            </w:r>
          </w:p>
          <w:p w:rsidR="008046F7" w:rsidRPr="009E592D" w:rsidRDefault="008046F7" w:rsidP="0097364A">
            <w:r w:rsidRPr="009E592D">
              <w:rPr>
                <w:b/>
              </w:rPr>
              <w:t xml:space="preserve">2. Выступление </w:t>
            </w:r>
            <w:r>
              <w:rPr>
                <w:b/>
              </w:rPr>
              <w:t xml:space="preserve">учащихся </w:t>
            </w:r>
            <w:r w:rsidRPr="009E592D">
              <w:rPr>
                <w:b/>
              </w:rPr>
              <w:t xml:space="preserve"> </w:t>
            </w:r>
            <w:r w:rsidRPr="009E592D">
              <w:t xml:space="preserve">(по профилактике наркомании, алкоголизма  и табакокурения), </w:t>
            </w:r>
            <w:r w:rsidRPr="009E592D">
              <w:rPr>
                <w:b/>
              </w:rPr>
              <w:t xml:space="preserve">беседа </w:t>
            </w:r>
            <w:r w:rsidRPr="009E592D">
              <w:t>с врачом-наркологом.</w:t>
            </w:r>
          </w:p>
          <w:p w:rsidR="008046F7" w:rsidRPr="009E592D" w:rsidRDefault="008046F7" w:rsidP="0097364A">
            <w:r w:rsidRPr="009E592D">
              <w:rPr>
                <w:b/>
              </w:rPr>
              <w:t>3</w:t>
            </w:r>
            <w:r w:rsidRPr="009E592D">
              <w:t xml:space="preserve">. </w:t>
            </w:r>
            <w:r w:rsidRPr="009E592D">
              <w:rPr>
                <w:b/>
              </w:rPr>
              <w:t>Акция</w:t>
            </w:r>
            <w:r w:rsidRPr="009E592D">
              <w:t xml:space="preserve"> «Давайте делать добрые дела», посвящается дню пожилого человека</w:t>
            </w:r>
          </w:p>
          <w:p w:rsidR="008046F7" w:rsidRPr="009E592D" w:rsidRDefault="008046F7" w:rsidP="0097364A">
            <w:r w:rsidRPr="009E592D">
              <w:rPr>
                <w:b/>
              </w:rPr>
              <w:t xml:space="preserve"> 5.</w:t>
            </w:r>
            <w:r w:rsidR="005A25DD">
              <w:rPr>
                <w:b/>
              </w:rPr>
              <w:t>Всероссийский урок «Экология и энергоснабжение»</w:t>
            </w:r>
          </w:p>
          <w:p w:rsidR="008046F7" w:rsidRDefault="008046F7" w:rsidP="0097364A">
            <w:r>
              <w:rPr>
                <w:b/>
              </w:rPr>
              <w:t>6</w:t>
            </w:r>
            <w:r w:rsidRPr="009E592D">
              <w:rPr>
                <w:b/>
              </w:rPr>
              <w:t xml:space="preserve">. </w:t>
            </w:r>
            <w:r w:rsidR="005A25DD">
              <w:rPr>
                <w:b/>
              </w:rPr>
              <w:t>Международный месячник школьных библиотек.</w:t>
            </w:r>
          </w:p>
          <w:p w:rsidR="008046F7" w:rsidRDefault="008046F7" w:rsidP="0097364A">
            <w:pPr>
              <w:rPr>
                <w:b/>
              </w:rPr>
            </w:pPr>
            <w:r>
              <w:rPr>
                <w:b/>
              </w:rPr>
              <w:t>7. Спартакиады в старших классах</w:t>
            </w:r>
          </w:p>
          <w:p w:rsidR="001144BD" w:rsidRDefault="008046F7" w:rsidP="001144BD">
            <w:pPr>
              <w:rPr>
                <w:b/>
              </w:rPr>
            </w:pPr>
            <w:r>
              <w:rPr>
                <w:b/>
              </w:rPr>
              <w:t xml:space="preserve">8. Доброта и сочувствие </w:t>
            </w:r>
          </w:p>
          <w:p w:rsidR="008046F7" w:rsidRPr="009E592D" w:rsidRDefault="001144BD" w:rsidP="001144BD">
            <w:r>
              <w:rPr>
                <w:b/>
              </w:rPr>
              <w:t>9. 15октября –День сельских женщин и День белой трости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</w:pPr>
            <w:r w:rsidRPr="009E592D">
              <w:t>1 – 11</w:t>
            </w:r>
          </w:p>
          <w:p w:rsidR="008046F7" w:rsidRPr="009E592D" w:rsidRDefault="008046F7" w:rsidP="0097364A">
            <w:pPr>
              <w:snapToGrid w:val="0"/>
              <w:jc w:val="center"/>
            </w:pPr>
            <w:r w:rsidRPr="009E592D">
              <w:t>8 – 11</w:t>
            </w:r>
          </w:p>
          <w:p w:rsidR="008046F7" w:rsidRPr="009E592D" w:rsidRDefault="008046F7" w:rsidP="0097364A"/>
          <w:p w:rsidR="008046F7" w:rsidRPr="009E592D" w:rsidRDefault="008046F7" w:rsidP="0097364A">
            <w:pPr>
              <w:jc w:val="center"/>
            </w:pPr>
          </w:p>
          <w:p w:rsidR="008046F7" w:rsidRPr="009E592D" w:rsidRDefault="008046F7" w:rsidP="0097364A">
            <w:pPr>
              <w:jc w:val="center"/>
            </w:pPr>
            <w:r w:rsidRPr="009E592D">
              <w:t>1 - 11</w:t>
            </w:r>
          </w:p>
          <w:p w:rsidR="008046F7" w:rsidRPr="009E592D" w:rsidRDefault="008046F7" w:rsidP="0097364A">
            <w:pPr>
              <w:jc w:val="center"/>
            </w:pPr>
            <w:r w:rsidRPr="009E592D">
              <w:t>5 –11</w:t>
            </w:r>
          </w:p>
          <w:p w:rsidR="008046F7" w:rsidRPr="009E592D" w:rsidRDefault="008046F7" w:rsidP="0097364A">
            <w:pPr>
              <w:jc w:val="center"/>
            </w:pPr>
            <w:r w:rsidRPr="009E592D">
              <w:t>8</w:t>
            </w:r>
          </w:p>
          <w:p w:rsidR="008046F7" w:rsidRDefault="008046F7" w:rsidP="0097364A">
            <w:pPr>
              <w:jc w:val="center"/>
            </w:pPr>
            <w:r w:rsidRPr="009E592D">
              <w:t>1</w:t>
            </w:r>
          </w:p>
          <w:p w:rsidR="008046F7" w:rsidRDefault="008046F7" w:rsidP="0097364A">
            <w:pPr>
              <w:jc w:val="center"/>
            </w:pPr>
            <w:r>
              <w:t>1-11</w:t>
            </w:r>
          </w:p>
          <w:p w:rsidR="008046F7" w:rsidRDefault="008046F7" w:rsidP="0097364A">
            <w:pPr>
              <w:jc w:val="center"/>
            </w:pPr>
          </w:p>
          <w:p w:rsidR="008046F7" w:rsidRPr="009E592D" w:rsidRDefault="008046F7" w:rsidP="0097364A">
            <w:pPr>
              <w:jc w:val="center"/>
            </w:pPr>
            <w:r>
              <w:t xml:space="preserve">5-11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r w:rsidRPr="00F65A5A">
              <w:t>МО учителей</w:t>
            </w:r>
          </w:p>
          <w:p w:rsidR="008046F7" w:rsidRPr="00F65A5A" w:rsidRDefault="008046F7" w:rsidP="0097364A">
            <w:r w:rsidRPr="00F65A5A">
              <w:t>Старшая вожатая</w:t>
            </w:r>
          </w:p>
          <w:p w:rsidR="008046F7" w:rsidRDefault="008046F7" w:rsidP="0097364A">
            <w:r w:rsidRPr="00F65A5A">
              <w:t xml:space="preserve">Соц. педагог </w:t>
            </w:r>
          </w:p>
          <w:p w:rsidR="008046F7" w:rsidRPr="00F65A5A" w:rsidRDefault="008046F7" w:rsidP="0097364A">
            <w:r w:rsidRPr="00F65A5A">
              <w:t xml:space="preserve">Учителя </w:t>
            </w:r>
            <w:r>
              <w:t>ФК</w:t>
            </w:r>
          </w:p>
          <w:p w:rsidR="008046F7" w:rsidRDefault="008046F7" w:rsidP="0097364A">
            <w:r w:rsidRPr="00F65A5A">
              <w:t>Классные руководители</w:t>
            </w:r>
          </w:p>
          <w:p w:rsidR="008046F7" w:rsidRDefault="008046F7" w:rsidP="0097364A">
            <w:r>
              <w:t>Библиотекарь</w:t>
            </w:r>
          </w:p>
          <w:p w:rsidR="001144BD" w:rsidRDefault="001144BD" w:rsidP="0097364A"/>
          <w:p w:rsidR="001144BD" w:rsidRDefault="001144BD" w:rsidP="0097364A"/>
          <w:p w:rsidR="001144BD" w:rsidRPr="00F65A5A" w:rsidRDefault="001144BD" w:rsidP="0097364A">
            <w:r>
              <w:t>Администрация района.школа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  <w:r w:rsidRPr="009E592D">
              <w:rPr>
                <w:b/>
              </w:rPr>
              <w:t>Гражданско-правовое и патриотическое</w:t>
            </w:r>
            <w:r>
              <w:rPr>
                <w:b/>
              </w:rPr>
              <w:t xml:space="preserve"> </w:t>
            </w:r>
            <w:r w:rsidRPr="009E592D">
              <w:rPr>
                <w:b/>
              </w:rPr>
              <w:t>воспитание</w:t>
            </w:r>
          </w:p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r w:rsidRPr="009E592D">
              <w:rPr>
                <w:b/>
              </w:rPr>
              <w:t xml:space="preserve">1.Урок </w:t>
            </w:r>
            <w:r w:rsidRPr="009E592D">
              <w:t>мужества</w:t>
            </w:r>
          </w:p>
          <w:p w:rsidR="008046F7" w:rsidRPr="009E592D" w:rsidRDefault="008046F7" w:rsidP="0097364A">
            <w:r w:rsidRPr="009E592D">
              <w:rPr>
                <w:b/>
              </w:rPr>
              <w:t>2. Подготовка</w:t>
            </w:r>
            <w:r w:rsidRPr="009E592D">
              <w:t xml:space="preserve"> документации </w:t>
            </w:r>
            <w:r>
              <w:t xml:space="preserve">юношей </w:t>
            </w:r>
            <w:r w:rsidR="00A43599">
              <w:t>2000</w:t>
            </w:r>
            <w:r w:rsidRPr="009E592D">
              <w:t xml:space="preserve"> года рождения </w:t>
            </w:r>
          </w:p>
          <w:p w:rsidR="008046F7" w:rsidRDefault="008046F7" w:rsidP="0097364A">
            <w:pPr>
              <w:rPr>
                <w:b/>
              </w:rPr>
            </w:pPr>
            <w:r w:rsidRPr="009E592D">
              <w:rPr>
                <w:b/>
              </w:rPr>
              <w:t>3</w:t>
            </w:r>
            <w:r w:rsidR="00F62C24">
              <w:rPr>
                <w:b/>
              </w:rPr>
              <w:t>.</w:t>
            </w:r>
            <w:r>
              <w:rPr>
                <w:b/>
              </w:rPr>
              <w:t>Классные часы на тему: «Честь и долг»</w:t>
            </w:r>
            <w:r w:rsidR="001144BD">
              <w:rPr>
                <w:b/>
              </w:rPr>
              <w:t>.</w:t>
            </w:r>
          </w:p>
          <w:p w:rsidR="008046F7" w:rsidRPr="009E592D" w:rsidRDefault="008046F7" w:rsidP="0097364A">
            <w:r>
              <w:rPr>
                <w:b/>
              </w:rPr>
              <w:t xml:space="preserve">4. Конкурс </w:t>
            </w:r>
            <w:r w:rsidRPr="009E592D">
              <w:t xml:space="preserve"> </w:t>
            </w:r>
            <w:r>
              <w:t xml:space="preserve">патриотической песни «Дагестан – моя колыбель»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</w:pPr>
            <w:r w:rsidRPr="009E592D">
              <w:t xml:space="preserve">5 </w:t>
            </w:r>
          </w:p>
          <w:p w:rsidR="008046F7" w:rsidRPr="009E592D" w:rsidRDefault="008046F7" w:rsidP="0097364A">
            <w:pPr>
              <w:jc w:val="center"/>
            </w:pPr>
          </w:p>
          <w:p w:rsidR="008046F7" w:rsidRPr="009E592D" w:rsidRDefault="008046F7" w:rsidP="0097364A">
            <w:pPr>
              <w:jc w:val="center"/>
            </w:pPr>
          </w:p>
          <w:p w:rsidR="008046F7" w:rsidRPr="009E592D" w:rsidRDefault="008046F7" w:rsidP="0097364A">
            <w:pPr>
              <w:jc w:val="center"/>
            </w:pPr>
          </w:p>
          <w:p w:rsidR="008046F7" w:rsidRPr="009E592D" w:rsidRDefault="008046F7" w:rsidP="0097364A">
            <w:pPr>
              <w:jc w:val="center"/>
            </w:pPr>
            <w:r w:rsidRPr="009E592D">
              <w:t>10</w:t>
            </w:r>
          </w:p>
          <w:p w:rsidR="008046F7" w:rsidRPr="009E592D" w:rsidRDefault="008046F7" w:rsidP="0097364A">
            <w:pPr>
              <w:jc w:val="center"/>
            </w:pPr>
            <w:r w:rsidRPr="009E592D">
              <w:lastRenderedPageBreak/>
              <w:t>9-11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lastRenderedPageBreak/>
              <w:t>Зам. директора по ВР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Учитель музыки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Учитель ОБЖ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  <w:rPr>
                <w:b/>
              </w:rPr>
            </w:pPr>
            <w:r w:rsidRPr="009E592D">
              <w:rPr>
                <w:b/>
              </w:rPr>
              <w:lastRenderedPageBreak/>
              <w:t>Работа с классными руководителями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</w:pPr>
            <w:r w:rsidRPr="009E592D">
              <w:t>1. Методический семинар</w:t>
            </w:r>
          </w:p>
          <w:p w:rsidR="008046F7" w:rsidRPr="009E592D" w:rsidRDefault="008046F7" w:rsidP="0097364A">
            <w:pPr>
              <w:snapToGrid w:val="0"/>
            </w:pPr>
            <w:r w:rsidRPr="009E592D">
              <w:t>2. Планирование и организация занятости учащихся в период осенних каникул</w:t>
            </w:r>
          </w:p>
          <w:p w:rsidR="008046F7" w:rsidRPr="009E592D" w:rsidRDefault="008046F7" w:rsidP="0097364A">
            <w:pPr>
              <w:snapToGrid w:val="0"/>
            </w:pPr>
            <w:r w:rsidRPr="009E592D">
              <w:t>3. Беседа «В зоне особого внимания».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</w:pPr>
            <w:r w:rsidRPr="009E592D">
              <w:t>1-11</w:t>
            </w:r>
          </w:p>
          <w:p w:rsidR="008046F7" w:rsidRPr="009E592D" w:rsidRDefault="008046F7" w:rsidP="0097364A">
            <w:pPr>
              <w:snapToGrid w:val="0"/>
              <w:jc w:val="center"/>
            </w:pPr>
          </w:p>
          <w:p w:rsidR="008046F7" w:rsidRPr="009E592D" w:rsidRDefault="008046F7" w:rsidP="0097364A">
            <w:pPr>
              <w:snapToGrid w:val="0"/>
              <w:jc w:val="center"/>
            </w:pPr>
          </w:p>
          <w:p w:rsidR="008046F7" w:rsidRPr="009E592D" w:rsidRDefault="008046F7" w:rsidP="0097364A">
            <w:pPr>
              <w:snapToGrid w:val="0"/>
              <w:jc w:val="center"/>
            </w:pPr>
            <w:r w:rsidRPr="009E592D">
              <w:t>8 - 11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>Зам. директора по ВР</w:t>
            </w:r>
          </w:p>
          <w:p w:rsidR="008046F7" w:rsidRDefault="008046F7" w:rsidP="0097364A"/>
          <w:p w:rsidR="008046F7" w:rsidRDefault="008046F7" w:rsidP="0097364A"/>
          <w:p w:rsidR="008046F7" w:rsidRPr="00F65A5A" w:rsidRDefault="008046F7" w:rsidP="0097364A">
            <w:r w:rsidRPr="00F65A5A">
              <w:t>Соц. педагог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jc w:val="center"/>
              <w:rPr>
                <w:b/>
              </w:rPr>
            </w:pPr>
            <w:r w:rsidRPr="009E592D">
              <w:rPr>
                <w:b/>
              </w:rPr>
              <w:t>Профилактическая работа с учащимися</w:t>
            </w:r>
          </w:p>
          <w:p w:rsidR="008046F7" w:rsidRPr="009E592D" w:rsidRDefault="008046F7" w:rsidP="0097364A">
            <w:pPr>
              <w:jc w:val="center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592D">
              <w:rPr>
                <w:b/>
              </w:rPr>
              <w:t xml:space="preserve">1. Беседа.  </w:t>
            </w:r>
            <w:r w:rsidRPr="009E592D">
              <w:t xml:space="preserve">Выполнение закона «О мерах по профилактике безнадзорности и правонарушений несовершеннолетних в </w:t>
            </w:r>
            <w:r>
              <w:t xml:space="preserve">Кумторкалиском районе </w:t>
            </w:r>
            <w:r w:rsidRPr="009E592D">
              <w:t>» на осенних каникулах.</w:t>
            </w:r>
          </w:p>
          <w:p w:rsidR="008046F7" w:rsidRPr="009E592D" w:rsidRDefault="008046F7" w:rsidP="0097364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2</w:t>
            </w:r>
            <w:r w:rsidRPr="009E592D">
              <w:rPr>
                <w:b/>
              </w:rPr>
              <w:t xml:space="preserve">. Заседание </w:t>
            </w:r>
            <w:r w:rsidRPr="009E592D">
              <w:t>совета профилактики.</w:t>
            </w:r>
          </w:p>
          <w:p w:rsidR="008046F7" w:rsidRPr="009E592D" w:rsidRDefault="008046F7" w:rsidP="0097364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3. </w:t>
            </w:r>
            <w:r w:rsidRPr="009E592D">
              <w:rPr>
                <w:b/>
              </w:rPr>
              <w:t xml:space="preserve">Классный час </w:t>
            </w:r>
            <w:r w:rsidRPr="009E592D">
              <w:t xml:space="preserve">"Игра с огнем – причина пожаров", </w:t>
            </w:r>
            <w:r w:rsidRPr="009E592D">
              <w:rPr>
                <w:b/>
              </w:rPr>
              <w:t>ПД</w:t>
            </w:r>
            <w:r>
              <w:rPr>
                <w:b/>
              </w:rPr>
              <w:t>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</w:pPr>
            <w:r w:rsidRPr="009E592D">
              <w:t>1-11</w:t>
            </w:r>
          </w:p>
          <w:p w:rsidR="008046F7" w:rsidRPr="009E592D" w:rsidRDefault="008046F7" w:rsidP="0097364A">
            <w:pPr>
              <w:snapToGri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>Зам. директора по ВР</w:t>
            </w:r>
          </w:p>
          <w:p w:rsidR="008046F7" w:rsidRPr="00F65A5A" w:rsidRDefault="008046F7" w:rsidP="0097364A">
            <w:pPr>
              <w:snapToGrid w:val="0"/>
            </w:pPr>
            <w:r>
              <w:t>Соц. педагог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rPr>
                <w:b/>
              </w:rPr>
            </w:pPr>
            <w:r w:rsidRPr="009E592D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654" w:rsidRDefault="008046F7" w:rsidP="0097364A">
            <w:r w:rsidRPr="009E592D">
              <w:t>1</w:t>
            </w:r>
            <w:r w:rsidRPr="009E592D">
              <w:rPr>
                <w:b/>
              </w:rPr>
              <w:t>. Заседание</w:t>
            </w:r>
            <w:r>
              <w:t xml:space="preserve"> актива школы </w:t>
            </w:r>
            <w:r w:rsidRPr="009E592D">
              <w:t xml:space="preserve"> </w:t>
            </w:r>
          </w:p>
          <w:p w:rsidR="008046F7" w:rsidRPr="009E592D" w:rsidRDefault="008046F7" w:rsidP="0097364A">
            <w:r w:rsidRPr="009E592D">
              <w:t xml:space="preserve">2. </w:t>
            </w:r>
            <w:r w:rsidRPr="009E592D">
              <w:rPr>
                <w:b/>
              </w:rPr>
              <w:t>Подготовка и проведение</w:t>
            </w:r>
            <w:r w:rsidRPr="009E592D">
              <w:t xml:space="preserve"> концерта, посвященного Дню учителя  «С любов</w:t>
            </w:r>
            <w:r>
              <w:t xml:space="preserve">ью к Вам!», </w:t>
            </w:r>
          </w:p>
          <w:p w:rsidR="008046F7" w:rsidRPr="009E592D" w:rsidRDefault="008046F7" w:rsidP="0097364A">
            <w:r w:rsidRPr="009E592D">
              <w:t xml:space="preserve">3. </w:t>
            </w:r>
            <w:r w:rsidRPr="009E592D">
              <w:rPr>
                <w:b/>
              </w:rPr>
              <w:t>Проведение</w:t>
            </w:r>
            <w:r w:rsidRPr="009E592D">
              <w:t xml:space="preserve"> санитарных пятниц, субботника</w:t>
            </w:r>
          </w:p>
          <w:p w:rsidR="008046F7" w:rsidRPr="009E592D" w:rsidRDefault="008046F7" w:rsidP="0097364A">
            <w:r w:rsidRPr="009E592D">
              <w:t xml:space="preserve">4. </w:t>
            </w:r>
            <w:r w:rsidRPr="009E592D">
              <w:rPr>
                <w:b/>
              </w:rPr>
              <w:t xml:space="preserve">Выпуск </w:t>
            </w:r>
            <w:r w:rsidRPr="009E592D">
              <w:t>газеты «</w:t>
            </w:r>
            <w:r>
              <w:t>Молодежь 21 века</w:t>
            </w:r>
            <w:r w:rsidRPr="009E592D"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/>
          <w:p w:rsidR="008046F7" w:rsidRPr="009E592D" w:rsidRDefault="008046F7" w:rsidP="0097364A">
            <w:pPr>
              <w:ind w:left="360"/>
            </w:pPr>
            <w:r w:rsidRPr="009E592D">
              <w:t>5-11</w:t>
            </w:r>
          </w:p>
          <w:p w:rsidR="008046F7" w:rsidRPr="009E592D" w:rsidRDefault="008046F7" w:rsidP="0097364A">
            <w:pPr>
              <w:ind w:left="360"/>
            </w:pPr>
          </w:p>
          <w:p w:rsidR="008046F7" w:rsidRPr="009E592D" w:rsidRDefault="008046F7" w:rsidP="0097364A">
            <w:pPr>
              <w:ind w:left="36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>Зам. директора по ВР</w:t>
            </w:r>
          </w:p>
          <w:p w:rsidR="008046F7" w:rsidRPr="00F65A5A" w:rsidRDefault="008046F7" w:rsidP="0097364A">
            <w:r w:rsidRPr="00F65A5A">
              <w:t>Старшая вожатая</w:t>
            </w:r>
          </w:p>
          <w:p w:rsidR="008046F7" w:rsidRPr="00F65A5A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jc w:val="center"/>
              <w:rPr>
                <w:b/>
              </w:rPr>
            </w:pPr>
            <w:r w:rsidRPr="009E592D">
              <w:rPr>
                <w:b/>
              </w:rPr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592D">
              <w:rPr>
                <w:b/>
              </w:rPr>
              <w:t>Операция</w:t>
            </w:r>
            <w:r>
              <w:t xml:space="preserve"> «Уборка территории  школа</w:t>
            </w:r>
            <w:r w:rsidRPr="009E592D">
              <w:t xml:space="preserve">» - участие в санитарных пятницах и субботниках по наведению порядка и благоустройству территории </w:t>
            </w:r>
            <w:r>
              <w:t>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</w:pPr>
            <w:r w:rsidRPr="009E592D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r w:rsidRPr="00F65A5A">
              <w:t>Старшая вожатая</w:t>
            </w:r>
          </w:p>
          <w:p w:rsidR="008046F7" w:rsidRPr="00F65A5A" w:rsidRDefault="008046F7" w:rsidP="0097364A">
            <w:pPr>
              <w:snapToGrid w:val="0"/>
            </w:pPr>
            <w:r w:rsidRPr="00F65A5A">
              <w:t xml:space="preserve">Классные руководители 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jc w:val="center"/>
              <w:rPr>
                <w:b/>
              </w:rPr>
            </w:pPr>
            <w:r w:rsidRPr="009E592D">
              <w:rPr>
                <w:b/>
              </w:rPr>
              <w:t>Формирование здорового образа жизни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widowControl w:val="0"/>
              <w:autoSpaceDE w:val="0"/>
              <w:autoSpaceDN w:val="0"/>
              <w:adjustRightInd w:val="0"/>
            </w:pPr>
            <w:r w:rsidRPr="009E592D">
              <w:t>1. Организация и проведение декады по предмету «Физическая культура».</w:t>
            </w:r>
          </w:p>
          <w:p w:rsidR="008046F7" w:rsidRPr="009E592D" w:rsidRDefault="008046F7" w:rsidP="0097364A">
            <w:pPr>
              <w:widowControl w:val="0"/>
              <w:autoSpaceDE w:val="0"/>
              <w:autoSpaceDN w:val="0"/>
              <w:adjustRightInd w:val="0"/>
            </w:pPr>
            <w:r>
              <w:t>2. «Папа, мама, я – спортивная семья»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9E592D" w:rsidRDefault="008046F7" w:rsidP="0097364A">
            <w:pPr>
              <w:snapToGrid w:val="0"/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F65A5A" w:rsidRDefault="008046F7" w:rsidP="0097364A">
            <w:pPr>
              <w:snapToGrid w:val="0"/>
            </w:pPr>
            <w:r w:rsidRPr="00F65A5A">
              <w:t xml:space="preserve">Учителя </w:t>
            </w:r>
            <w:r>
              <w:t>ФК</w:t>
            </w:r>
          </w:p>
        </w:tc>
      </w:tr>
    </w:tbl>
    <w:p w:rsidR="008046F7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lastRenderedPageBreak/>
        <w:t>Н О Я Б Р Ь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990600"/>
                  <wp:effectExtent l="0" t="0" r="0" b="0"/>
                  <wp:docPr id="3" name="Рисунок 3" descr="929e2182-01e7-442d-91dc-ebc1f5e0c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29e2182-01e7-442d-91dc-ebc1f5e0c6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616" t="53818" r="4616" b="3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E592D">
              <w:rPr>
                <w:b/>
                <w:sz w:val="28"/>
                <w:szCs w:val="28"/>
              </w:rPr>
              <w:t>«Все мы разные,  но мы – одна семья»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Ответственные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Формирование здорового образа жизни</w:t>
            </w:r>
          </w:p>
          <w:p w:rsidR="008046F7" w:rsidRPr="00491B60" w:rsidRDefault="008046F7" w:rsidP="0097364A">
            <w:pPr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rPr>
                <w:b/>
              </w:rPr>
            </w:pPr>
            <w:r w:rsidRPr="00491B60">
              <w:rPr>
                <w:b/>
              </w:rPr>
              <w:t xml:space="preserve">   Осенние </w:t>
            </w:r>
            <w:r w:rsidRPr="00491B60">
              <w:t>каникулы по плану воспитательных мероприятий:</w:t>
            </w:r>
          </w:p>
          <w:p w:rsidR="008046F7" w:rsidRPr="00491B60" w:rsidRDefault="008046F7" w:rsidP="0097364A">
            <w:r w:rsidRPr="00491B60">
              <w:rPr>
                <w:b/>
              </w:rPr>
              <w:t>1. Дни</w:t>
            </w:r>
            <w:r w:rsidRPr="00491B60">
              <w:t xml:space="preserve"> Здоровья во время осенних каникул</w:t>
            </w:r>
          </w:p>
          <w:p w:rsidR="008046F7" w:rsidRDefault="008046F7" w:rsidP="0097364A">
            <w:r w:rsidRPr="00491B60">
              <w:rPr>
                <w:b/>
              </w:rPr>
              <w:t xml:space="preserve">2. Посещение </w:t>
            </w:r>
            <w:r>
              <w:t xml:space="preserve">русского </w:t>
            </w:r>
            <w:r w:rsidRPr="00491B60">
              <w:t xml:space="preserve"> театра, к/т «</w:t>
            </w:r>
            <w:r>
              <w:t>Дружба</w:t>
            </w:r>
            <w:r w:rsidRPr="00491B60">
              <w:t>», музеев города. Экскурсии по городу</w:t>
            </w:r>
            <w:r>
              <w:t>.</w:t>
            </w:r>
          </w:p>
          <w:p w:rsidR="008046F7" w:rsidRDefault="008046F7" w:rsidP="0097364A">
            <w:r>
              <w:rPr>
                <w:b/>
              </w:rPr>
              <w:t>3.</w:t>
            </w:r>
            <w:r w:rsidRPr="00491B60">
              <w:rPr>
                <w:b/>
              </w:rPr>
              <w:t>Участие</w:t>
            </w:r>
            <w:r w:rsidRPr="00491B60">
              <w:t xml:space="preserve"> в осенних мероприятиях</w:t>
            </w:r>
          </w:p>
          <w:p w:rsidR="008046F7" w:rsidRPr="00491B60" w:rsidRDefault="008046F7" w:rsidP="0097364A">
            <w:r>
              <w:t>4</w:t>
            </w:r>
            <w:r w:rsidR="005A25DD">
              <w:t>.</w:t>
            </w:r>
            <w:r>
              <w:t>Уважение и взаимопонимание- основы терпимости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</w:pPr>
            <w:r w:rsidRPr="00491B60">
              <w:t>1 - 11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r w:rsidRPr="00491B60">
              <w:t>Учителя ФК</w:t>
            </w:r>
          </w:p>
          <w:p w:rsidR="008046F7" w:rsidRPr="00491B60" w:rsidRDefault="008046F7" w:rsidP="0097364A">
            <w:r w:rsidRPr="00491B60">
              <w:t>Классные руководители</w:t>
            </w:r>
          </w:p>
          <w:p w:rsidR="008046F7" w:rsidRPr="00491B60" w:rsidRDefault="008046F7" w:rsidP="0097364A"/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Профилактическая работа с учащимися</w:t>
            </w:r>
          </w:p>
          <w:p w:rsidR="008046F7" w:rsidRPr="00491B60" w:rsidRDefault="008046F7" w:rsidP="0097364A">
            <w:pPr>
              <w:jc w:val="center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widowControl w:val="0"/>
              <w:autoSpaceDE w:val="0"/>
              <w:autoSpaceDN w:val="0"/>
              <w:adjustRightInd w:val="0"/>
            </w:pPr>
            <w:r w:rsidRPr="00491B60">
              <w:rPr>
                <w:b/>
              </w:rPr>
              <w:t xml:space="preserve">1. Беседы </w:t>
            </w:r>
            <w:r w:rsidRPr="00491B60">
              <w:t>по материалам закона «О мерах по профилактике безнадзорности и правонарушений несовершеннолетних в К</w:t>
            </w:r>
            <w:r>
              <w:t xml:space="preserve">умторкалинском </w:t>
            </w:r>
            <w:r w:rsidRPr="00491B60">
              <w:t xml:space="preserve"> </w:t>
            </w:r>
            <w:r>
              <w:t xml:space="preserve">районе </w:t>
            </w:r>
            <w:r w:rsidRPr="00491B60">
              <w:t>».</w:t>
            </w:r>
          </w:p>
          <w:p w:rsidR="008046F7" w:rsidRPr="00491B60" w:rsidRDefault="008046F7" w:rsidP="0097364A">
            <w:r>
              <w:rPr>
                <w:b/>
              </w:rPr>
              <w:t>2</w:t>
            </w:r>
            <w:r w:rsidRPr="00491B60">
              <w:rPr>
                <w:b/>
              </w:rPr>
              <w:t xml:space="preserve">. Заседание </w:t>
            </w:r>
            <w:r w:rsidRPr="00491B60">
              <w:t>совета профилактики</w:t>
            </w:r>
            <w:r>
              <w:t xml:space="preserve"> школы</w:t>
            </w:r>
            <w:r w:rsidRPr="00491B60"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r w:rsidRPr="00491B60">
              <w:t>Зам. директора по ВР</w:t>
            </w:r>
          </w:p>
          <w:p w:rsidR="008046F7" w:rsidRPr="00491B60" w:rsidRDefault="008046F7" w:rsidP="0097364A">
            <w:r w:rsidRPr="00491B60">
              <w:t>Соц. педагог</w:t>
            </w:r>
          </w:p>
          <w:p w:rsidR="008046F7" w:rsidRPr="00491B60" w:rsidRDefault="008046F7" w:rsidP="0097364A">
            <w:r w:rsidRPr="00491B60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r w:rsidRPr="00491B60">
              <w:rPr>
                <w:b/>
              </w:rPr>
              <w:t>1. Заседание</w:t>
            </w:r>
            <w:r>
              <w:t xml:space="preserve"> актива школы</w:t>
            </w:r>
            <w:r w:rsidRPr="00491B60">
              <w:t xml:space="preserve"> </w:t>
            </w:r>
            <w:r w:rsidR="00C06654">
              <w:t>.</w:t>
            </w:r>
            <w:r w:rsidRPr="00491B60">
              <w:t xml:space="preserve">    </w:t>
            </w:r>
          </w:p>
          <w:p w:rsidR="008046F7" w:rsidRPr="00491B60" w:rsidRDefault="008046F7" w:rsidP="0097364A">
            <w:r w:rsidRPr="00491B60">
              <w:rPr>
                <w:b/>
              </w:rPr>
              <w:t xml:space="preserve">2. Подготовка </w:t>
            </w:r>
            <w:r w:rsidRPr="00491B60">
              <w:t>к проведен</w:t>
            </w:r>
            <w:r>
              <w:t>ию «Золотая осень» в школ</w:t>
            </w:r>
            <w:r w:rsidRPr="00491B60">
              <w:t>е</w:t>
            </w:r>
          </w:p>
          <w:p w:rsidR="008046F7" w:rsidRPr="00491B60" w:rsidRDefault="008046F7" w:rsidP="0097364A">
            <w:r w:rsidRPr="00491B60">
              <w:rPr>
                <w:b/>
              </w:rPr>
              <w:t>3. Проведение</w:t>
            </w:r>
            <w:r w:rsidRPr="00491B60">
              <w:t xml:space="preserve"> санитарных пятниц и субботн</w:t>
            </w:r>
            <w:r>
              <w:t>иков по наведению чистоты в школ</w:t>
            </w:r>
            <w:r w:rsidRPr="00491B60">
              <w:t>е и на прилегающей территории</w:t>
            </w:r>
          </w:p>
          <w:p w:rsidR="008046F7" w:rsidRPr="00491B60" w:rsidRDefault="008046F7" w:rsidP="0097364A">
            <w:r w:rsidRPr="00491B60">
              <w:rPr>
                <w:b/>
              </w:rPr>
              <w:t>4. Выпуск</w:t>
            </w:r>
            <w:r w:rsidRPr="00491B60">
              <w:t xml:space="preserve"> газеты «</w:t>
            </w:r>
            <w:r>
              <w:t>Молодежь 21 века</w:t>
            </w:r>
            <w:r w:rsidRPr="00491B60"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/>
          <w:p w:rsidR="008046F7" w:rsidRPr="00491B60" w:rsidRDefault="008046F7" w:rsidP="0097364A">
            <w:pPr>
              <w:ind w:left="360"/>
            </w:pPr>
            <w:r w:rsidRPr="00491B60">
              <w:t>5-11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Зам. директора по ВР</w:t>
            </w:r>
          </w:p>
          <w:p w:rsidR="008046F7" w:rsidRPr="00491B60" w:rsidRDefault="008046F7" w:rsidP="0097364A">
            <w:r w:rsidRPr="00491B60">
              <w:t>Старшая вожатая</w:t>
            </w:r>
          </w:p>
          <w:p w:rsidR="008046F7" w:rsidRPr="00491B60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lastRenderedPageBreak/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rPr>
                <w:b/>
              </w:rPr>
            </w:pPr>
            <w:r w:rsidRPr="00491B60">
              <w:rPr>
                <w:b/>
              </w:rPr>
              <w:t>16 ноября - Международный день толерантности</w:t>
            </w:r>
          </w:p>
          <w:p w:rsidR="008046F7" w:rsidRPr="00491B60" w:rsidRDefault="008046F7" w:rsidP="0097364A">
            <w:r w:rsidRPr="00491B60">
              <w:t>Месячник воспитания  толерантности и формирования культуры семейных отношений:</w:t>
            </w:r>
          </w:p>
          <w:p w:rsidR="008046F7" w:rsidRPr="00491B60" w:rsidRDefault="008046F7" w:rsidP="0097364A">
            <w:r w:rsidRPr="00491B60">
              <w:t>1. Выставка рисунков «Моя семья – мой мир»</w:t>
            </w:r>
          </w:p>
          <w:p w:rsidR="008046F7" w:rsidRPr="00491B60" w:rsidRDefault="008046F7" w:rsidP="0097364A">
            <w:pPr>
              <w:rPr>
                <w:b/>
              </w:rPr>
            </w:pPr>
            <w:r w:rsidRPr="00491B60">
              <w:t xml:space="preserve">2. Фотоконкурс «Моя семья – мой мир» </w:t>
            </w:r>
          </w:p>
          <w:p w:rsidR="008046F7" w:rsidRPr="00491B60" w:rsidRDefault="008046F7" w:rsidP="0097364A">
            <w:r w:rsidRPr="00491B60">
              <w:t>3. Классный час «Традиции моего народа в моей семье»</w:t>
            </w:r>
          </w:p>
          <w:p w:rsidR="008046F7" w:rsidRDefault="008046F7" w:rsidP="0097364A">
            <w:r w:rsidRPr="00491B60">
              <w:t>4.Классный час «Все мы разные,  но мы – одна семья»</w:t>
            </w:r>
          </w:p>
          <w:p w:rsidR="008046F7" w:rsidRPr="00491B60" w:rsidRDefault="008046F7" w:rsidP="0097364A">
            <w:r>
              <w:t>5. Урок чтения посвященный году литературы во всех классах.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Зам. директора по ВР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Учитель ИЗО</w:t>
            </w:r>
          </w:p>
          <w:p w:rsidR="008046F7" w:rsidRPr="00491B60" w:rsidRDefault="008046F7" w:rsidP="0097364A">
            <w:r w:rsidRPr="00491B60">
              <w:t>Классные руководители</w:t>
            </w:r>
          </w:p>
          <w:p w:rsidR="008046F7" w:rsidRPr="00491B60" w:rsidRDefault="008046F7" w:rsidP="0097364A"/>
        </w:tc>
      </w:tr>
      <w:tr w:rsidR="008046F7" w:rsidRPr="00813D23" w:rsidTr="0097364A">
        <w:trPr>
          <w:trHeight w:val="99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Работа с классными руководителями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rPr>
                <w:b/>
              </w:rPr>
              <w:t>1. Книжная выставка</w:t>
            </w:r>
            <w:r w:rsidRPr="00491B60">
              <w:t xml:space="preserve">  «Я люблю тебя, Россия!», посвященная Дню народного единства.</w:t>
            </w:r>
            <w:r>
              <w:t>Участие в республиканском конкурсе патриотической песни,</w:t>
            </w:r>
          </w:p>
          <w:p w:rsidR="008046F7" w:rsidRPr="00491B60" w:rsidRDefault="008046F7" w:rsidP="0097364A">
            <w:r w:rsidRPr="00491B60">
              <w:rPr>
                <w:b/>
              </w:rPr>
              <w:t>2. Книжная выставка</w:t>
            </w:r>
            <w:r w:rsidRPr="00491B60">
              <w:t>«Слово чудесное – мама»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/>
          <w:p w:rsidR="008046F7" w:rsidRPr="00491B60" w:rsidRDefault="008046F7" w:rsidP="0097364A">
            <w:pPr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Библиотекарь</w:t>
            </w:r>
          </w:p>
          <w:p w:rsidR="008046F7" w:rsidRPr="00491B60" w:rsidRDefault="008046F7" w:rsidP="0097364A">
            <w:pPr>
              <w:jc w:val="center"/>
            </w:pPr>
          </w:p>
        </w:tc>
      </w:tr>
      <w:tr w:rsidR="008046F7" w:rsidRPr="00813D23" w:rsidTr="0097364A">
        <w:trPr>
          <w:trHeight w:val="70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Родительское собрание</w:t>
            </w:r>
            <w:r w:rsidRPr="00491B60">
              <w:t xml:space="preserve"> «Моя семья – мой мир»</w:t>
            </w:r>
          </w:p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День матери</w:t>
            </w:r>
          </w:p>
          <w:p w:rsidR="008046F7" w:rsidRPr="00491B60" w:rsidRDefault="008046F7" w:rsidP="0097364A">
            <w:r w:rsidRPr="00491B60">
              <w:t>Конкурс рисунков «Подарок маме!»</w:t>
            </w:r>
          </w:p>
          <w:p w:rsidR="008046F7" w:rsidRPr="00491B60" w:rsidRDefault="008046F7" w:rsidP="0097364A">
            <w:r w:rsidRPr="00491B60">
              <w:t>Конкурс рисунков «Милая мама»</w:t>
            </w:r>
          </w:p>
          <w:p w:rsidR="008046F7" w:rsidRPr="00491B60" w:rsidRDefault="008046F7" w:rsidP="0097364A">
            <w:r w:rsidRPr="00491B60">
              <w:t>Классный час «Расскажу о маме»</w:t>
            </w:r>
          </w:p>
          <w:p w:rsidR="008046F7" w:rsidRPr="00491B60" w:rsidRDefault="008046F7" w:rsidP="0097364A">
            <w:r w:rsidRPr="00491B60">
              <w:t>Презентация «Мама – нет дороже слова»</w:t>
            </w:r>
          </w:p>
          <w:p w:rsidR="008046F7" w:rsidRPr="00491B60" w:rsidRDefault="008046F7" w:rsidP="0097364A">
            <w:pPr>
              <w:rPr>
                <w:b/>
              </w:rPr>
            </w:pPr>
            <w:r w:rsidRPr="00491B60">
              <w:t xml:space="preserve">Праздник для мам  </w:t>
            </w:r>
          </w:p>
          <w:p w:rsidR="008046F7" w:rsidRPr="00491B60" w:rsidRDefault="008046F7" w:rsidP="0097364A">
            <w:r w:rsidRPr="00491B60">
              <w:t>Классный час «Святое слово-мать!»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r w:rsidRPr="00491B60">
              <w:t>1-11</w:t>
            </w:r>
          </w:p>
          <w:p w:rsidR="008046F7" w:rsidRPr="00491B60" w:rsidRDefault="008046F7" w:rsidP="0097364A"/>
          <w:p w:rsidR="008046F7" w:rsidRPr="00491B60" w:rsidRDefault="008046F7" w:rsidP="0097364A">
            <w:r w:rsidRPr="00491B60">
              <w:t>3-4</w:t>
            </w:r>
          </w:p>
          <w:p w:rsidR="008046F7" w:rsidRPr="00491B60" w:rsidRDefault="008046F7" w:rsidP="0097364A">
            <w:r w:rsidRPr="00491B60">
              <w:t>1-2</w:t>
            </w:r>
          </w:p>
          <w:p w:rsidR="008046F7" w:rsidRPr="00491B60" w:rsidRDefault="008046F7" w:rsidP="0097364A">
            <w:r w:rsidRPr="00491B60">
              <w:t>5-7</w:t>
            </w:r>
          </w:p>
          <w:p w:rsidR="008046F7" w:rsidRPr="00491B60" w:rsidRDefault="008046F7" w:rsidP="0097364A">
            <w:r w:rsidRPr="00491B60">
              <w:t>9-11</w:t>
            </w:r>
          </w:p>
          <w:p w:rsidR="008046F7" w:rsidRPr="00491B60" w:rsidRDefault="008046F7" w:rsidP="0097364A">
            <w:r w:rsidRPr="00491B60">
              <w:t>1-4</w:t>
            </w:r>
          </w:p>
          <w:p w:rsidR="008046F7" w:rsidRPr="00491B60" w:rsidRDefault="008046F7" w:rsidP="0097364A">
            <w:pPr>
              <w:rPr>
                <w:rStyle w:val="a3"/>
                <w:b w:val="0"/>
                <w:bCs w:val="0"/>
              </w:rPr>
            </w:pPr>
            <w:r w:rsidRPr="00491B60">
              <w:t>8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</w:p>
          <w:p w:rsidR="008046F7" w:rsidRPr="00491B60" w:rsidRDefault="008046F7" w:rsidP="0097364A">
            <w:pPr>
              <w:snapToGrid w:val="0"/>
            </w:pPr>
            <w:r w:rsidRPr="00491B60">
              <w:t>Зам. директора по ВР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Учитель ИЗО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Гражданско-правовое и патриотическое</w:t>
            </w: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r w:rsidRPr="00491B60">
              <w:rPr>
                <w:b/>
              </w:rPr>
              <w:lastRenderedPageBreak/>
              <w:t xml:space="preserve">1. Урок мужества </w:t>
            </w:r>
            <w:r>
              <w:t>«Я знаю свой край отцов</w:t>
            </w:r>
            <w:r w:rsidR="00C06654">
              <w:t xml:space="preserve"> иджигитов </w:t>
            </w:r>
            <w:r w:rsidRPr="00491B60">
              <w:t xml:space="preserve">!» </w:t>
            </w:r>
          </w:p>
          <w:p w:rsidR="008046F7" w:rsidRPr="00491B60" w:rsidRDefault="005A25DD" w:rsidP="0097364A">
            <w:pPr>
              <w:rPr>
                <w:b/>
              </w:rPr>
            </w:pPr>
            <w:r>
              <w:rPr>
                <w:b/>
              </w:rPr>
              <w:lastRenderedPageBreak/>
              <w:t>2.День народного единства.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r w:rsidRPr="00491B60">
              <w:lastRenderedPageBreak/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Руководитель музея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lastRenderedPageBreak/>
              <w:t>Зам. директора по ВР</w:t>
            </w:r>
          </w:p>
          <w:p w:rsidR="008046F7" w:rsidRPr="00491B60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lastRenderedPageBreak/>
              <w:t>Формирование здорового образа жизни</w:t>
            </w: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Декада профилактики наркомании, алкоголизма,       таба</w:t>
            </w:r>
            <w:r>
              <w:rPr>
                <w:b/>
              </w:rPr>
              <w:t>кокурения среди подростков школы</w:t>
            </w:r>
            <w:r w:rsidRPr="00491B60">
              <w:rPr>
                <w:b/>
              </w:rPr>
              <w:t xml:space="preserve"> «В XXI век без наркотиков»</w:t>
            </w:r>
          </w:p>
          <w:p w:rsidR="008046F7" w:rsidRPr="00491B60" w:rsidRDefault="008046F7" w:rsidP="0097364A">
            <w:r w:rsidRPr="00491B60">
              <w:rPr>
                <w:b/>
              </w:rPr>
              <w:t>1. Беседа</w:t>
            </w:r>
            <w:r w:rsidRPr="00491B60">
              <w:t xml:space="preserve"> «Мы выбираем здоровье!»</w:t>
            </w:r>
          </w:p>
          <w:p w:rsidR="008046F7" w:rsidRPr="00491B60" w:rsidRDefault="008046F7" w:rsidP="0097364A">
            <w:r w:rsidRPr="00491B60">
              <w:rPr>
                <w:b/>
              </w:rPr>
              <w:t>2. Акция</w:t>
            </w:r>
            <w:r w:rsidRPr="00491B60">
              <w:t xml:space="preserve">  «Нет – курению!» </w:t>
            </w:r>
          </w:p>
          <w:p w:rsidR="008046F7" w:rsidRPr="00491B60" w:rsidRDefault="008046F7" w:rsidP="0097364A">
            <w:pPr>
              <w:rPr>
                <w:b/>
              </w:rPr>
            </w:pPr>
            <w:r w:rsidRPr="00491B60">
              <w:rPr>
                <w:b/>
              </w:rPr>
              <w:t>3. Книжная выставка</w:t>
            </w:r>
            <w:r w:rsidRPr="00491B60">
              <w:t xml:space="preserve"> «В XXI век без наркотиков»</w:t>
            </w:r>
          </w:p>
          <w:p w:rsidR="008046F7" w:rsidRPr="00491B60" w:rsidRDefault="008046F7" w:rsidP="0097364A">
            <w:r w:rsidRPr="00491B60">
              <w:rPr>
                <w:b/>
              </w:rPr>
              <w:t>4. «Веселые старты»</w:t>
            </w:r>
            <w:r w:rsidRPr="00491B60">
              <w:t xml:space="preserve"> среди команд 1-4  классов</w:t>
            </w:r>
          </w:p>
          <w:p w:rsidR="008046F7" w:rsidRPr="00491B60" w:rsidRDefault="008046F7" w:rsidP="0097364A">
            <w:r>
              <w:rPr>
                <w:b/>
              </w:rPr>
              <w:t>5</w:t>
            </w:r>
            <w:r w:rsidRPr="00491B60">
              <w:rPr>
                <w:b/>
              </w:rPr>
              <w:t>. Первенство</w:t>
            </w:r>
            <w:r w:rsidRPr="00491B60">
              <w:t xml:space="preserve"> по баскетболу среди  команд 5-6х классов</w:t>
            </w:r>
          </w:p>
          <w:p w:rsidR="008046F7" w:rsidRPr="00491B60" w:rsidRDefault="008046F7" w:rsidP="0097364A">
            <w:r>
              <w:rPr>
                <w:b/>
              </w:rPr>
              <w:t>6</w:t>
            </w:r>
            <w:r w:rsidRPr="00491B60">
              <w:rPr>
                <w:b/>
              </w:rPr>
              <w:t xml:space="preserve">. Первенство </w:t>
            </w:r>
            <w:r w:rsidRPr="00491B60">
              <w:t>по  баскетболу среди  команд 7-8х классов</w:t>
            </w:r>
          </w:p>
          <w:p w:rsidR="008046F7" w:rsidRPr="00491B60" w:rsidRDefault="008046F7" w:rsidP="0097364A">
            <w:r>
              <w:rPr>
                <w:b/>
              </w:rPr>
              <w:t>7</w:t>
            </w:r>
            <w:r w:rsidRPr="00491B60">
              <w:rPr>
                <w:b/>
              </w:rPr>
              <w:t xml:space="preserve">. Первенство </w:t>
            </w:r>
            <w:r w:rsidRPr="00491B60">
              <w:t>по баскетболу среди  команд 9-11х классов</w:t>
            </w:r>
          </w:p>
          <w:p w:rsidR="008046F7" w:rsidRPr="00491B60" w:rsidRDefault="008046F7" w:rsidP="0097364A">
            <w:pPr>
              <w:rPr>
                <w:b/>
              </w:rPr>
            </w:pPr>
            <w:r>
              <w:rPr>
                <w:b/>
              </w:rPr>
              <w:t>8</w:t>
            </w:r>
            <w:r w:rsidRPr="00491B60">
              <w:rPr>
                <w:b/>
              </w:rPr>
              <w:t>. Конкурс</w:t>
            </w:r>
            <w:r w:rsidRPr="00491B60">
              <w:t xml:space="preserve"> стенгазет на тему «Мы против курения». Участвуют 5-11 классы.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/>
          <w:p w:rsidR="008046F7" w:rsidRPr="00491B60" w:rsidRDefault="008046F7" w:rsidP="0097364A"/>
          <w:p w:rsidR="008046F7" w:rsidRPr="00491B60" w:rsidRDefault="008046F7" w:rsidP="0097364A"/>
          <w:p w:rsidR="008046F7" w:rsidRPr="00491B60" w:rsidRDefault="008046F7" w:rsidP="0097364A">
            <w:pPr>
              <w:jc w:val="center"/>
            </w:pPr>
            <w:r w:rsidRPr="00491B60">
              <w:t>1-4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7-11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1-11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4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5</w:t>
            </w:r>
          </w:p>
          <w:p w:rsidR="008046F7" w:rsidRPr="00491B60" w:rsidRDefault="008046F7" w:rsidP="0097364A">
            <w:pPr>
              <w:jc w:val="center"/>
            </w:pPr>
          </w:p>
          <w:p w:rsidR="008046F7" w:rsidRPr="00491B60" w:rsidRDefault="008046F7" w:rsidP="0097364A">
            <w:pPr>
              <w:jc w:val="center"/>
            </w:pPr>
            <w:r w:rsidRPr="00491B60">
              <w:t>5-6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7-8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9-11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5-6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7-8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9-11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</w:p>
          <w:p w:rsidR="008046F7" w:rsidRPr="00491B60" w:rsidRDefault="008046F7" w:rsidP="0097364A">
            <w:pPr>
              <w:snapToGrid w:val="0"/>
            </w:pPr>
          </w:p>
          <w:p w:rsidR="008046F7" w:rsidRPr="00491B60" w:rsidRDefault="008046F7" w:rsidP="0097364A">
            <w:pPr>
              <w:snapToGrid w:val="0"/>
            </w:pPr>
          </w:p>
          <w:p w:rsidR="008046F7" w:rsidRPr="00491B60" w:rsidRDefault="008046F7" w:rsidP="0097364A">
            <w:pPr>
              <w:snapToGrid w:val="0"/>
            </w:pPr>
            <w:r w:rsidRPr="00491B60">
              <w:t>Зам. директора по ВР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Классные руководители</w:t>
            </w:r>
          </w:p>
          <w:p w:rsidR="008046F7" w:rsidRPr="00491B60" w:rsidRDefault="008046F7" w:rsidP="0097364A">
            <w:r w:rsidRPr="00491B60">
              <w:t xml:space="preserve">Соц. педагог </w:t>
            </w:r>
          </w:p>
          <w:p w:rsidR="008046F7" w:rsidRPr="00491B60" w:rsidRDefault="008046F7" w:rsidP="0097364A">
            <w:pPr>
              <w:rPr>
                <w:b/>
              </w:rPr>
            </w:pPr>
            <w:r w:rsidRPr="00491B60">
              <w:t>Учителя Ф</w:t>
            </w:r>
            <w:r>
              <w:t>К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91B60">
              <w:rPr>
                <w:b/>
              </w:rPr>
              <w:t>Операция</w:t>
            </w:r>
            <w:r w:rsidRPr="00491B60">
              <w:t xml:space="preserve"> «</w:t>
            </w:r>
            <w:r>
              <w:t>Чистая школа</w:t>
            </w:r>
            <w:r w:rsidRPr="00491B60">
              <w:t xml:space="preserve">» - участие в санитарных пятницах и субботниках по наведению порядка и благоустройству территории </w:t>
            </w:r>
            <w:r>
              <w:t>школы,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r w:rsidRPr="00491B60">
              <w:t>Старшая вожатая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 xml:space="preserve">Классные руководители </w:t>
            </w:r>
          </w:p>
        </w:tc>
      </w:tr>
    </w:tbl>
    <w:p w:rsidR="008046F7" w:rsidRDefault="008046F7" w:rsidP="008046F7">
      <w:pPr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lastRenderedPageBreak/>
        <w:t>Д Е К А Б Р Ь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76375" cy="1019175"/>
                  <wp:effectExtent l="0" t="0" r="9525" b="9525"/>
                  <wp:docPr id="4" name="Рисунок 4" descr="2009-12-14_144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09-12-14_144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 дом - Дагестан»</w:t>
            </w:r>
          </w:p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3125A4">
              <w:rPr>
                <w:b/>
                <w:sz w:val="28"/>
                <w:szCs w:val="28"/>
              </w:rPr>
              <w:t>Ново</w:t>
            </w:r>
            <w:r>
              <w:rPr>
                <w:b/>
                <w:sz w:val="28"/>
                <w:szCs w:val="28"/>
              </w:rPr>
              <w:t>годние  приключения около  ёлки</w:t>
            </w:r>
            <w:r w:rsidRPr="003125A4">
              <w:rPr>
                <w:b/>
                <w:sz w:val="28"/>
                <w:szCs w:val="28"/>
              </w:rPr>
              <w:t>»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Ответственные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Гражданско-правовое и патриотическое</w:t>
            </w: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rPr>
                <w:b/>
              </w:rPr>
            </w:pPr>
          </w:p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rPr>
                <w:b/>
              </w:rPr>
            </w:pPr>
            <w:r w:rsidRPr="00491B60">
              <w:rPr>
                <w:b/>
              </w:rPr>
              <w:t>Всемирный День прав человека (10.12.)</w:t>
            </w:r>
          </w:p>
          <w:p w:rsidR="008046F7" w:rsidRPr="00491B60" w:rsidRDefault="008046F7" w:rsidP="0097364A">
            <w:r w:rsidRPr="00491B60">
              <w:rPr>
                <w:b/>
              </w:rPr>
              <w:t>1. Линейка,</w:t>
            </w:r>
            <w:r w:rsidRPr="00491B60">
              <w:t xml:space="preserve"> посвященная Дню Конституции</w:t>
            </w:r>
          </w:p>
          <w:p w:rsidR="008046F7" w:rsidRPr="00491B60" w:rsidRDefault="008046F7" w:rsidP="0097364A">
            <w:r w:rsidRPr="00491B60">
              <w:rPr>
                <w:b/>
              </w:rPr>
              <w:t>2. Классный час</w:t>
            </w:r>
            <w:r w:rsidRPr="00491B60">
              <w:t xml:space="preserve"> по правам ребенка</w:t>
            </w:r>
          </w:p>
          <w:p w:rsidR="008046F7" w:rsidRPr="00491B60" w:rsidRDefault="008046F7" w:rsidP="0097364A">
            <w:r w:rsidRPr="00491B60">
              <w:rPr>
                <w:b/>
              </w:rPr>
              <w:t>3. «Урок России»,</w:t>
            </w:r>
            <w:r w:rsidRPr="00491B60">
              <w:t xml:space="preserve"> посвящённый Дню Конституции</w:t>
            </w:r>
          </w:p>
          <w:p w:rsidR="008046F7" w:rsidRPr="00491B60" w:rsidRDefault="008046F7" w:rsidP="0097364A">
            <w:r>
              <w:rPr>
                <w:b/>
              </w:rPr>
              <w:t>4.</w:t>
            </w:r>
            <w:r w:rsidRPr="00491B60">
              <w:rPr>
                <w:b/>
              </w:rPr>
              <w:t xml:space="preserve"> Подготовка </w:t>
            </w:r>
            <w:r w:rsidRPr="00491B60">
              <w:t>и проведение новогодних утренников</w:t>
            </w:r>
          </w:p>
          <w:p w:rsidR="008046F7" w:rsidRPr="00491B60" w:rsidRDefault="008046F7" w:rsidP="0097364A">
            <w:r w:rsidRPr="00491B60">
              <w:rPr>
                <w:b/>
              </w:rPr>
              <w:t>6. Мастерская</w:t>
            </w:r>
            <w:r w:rsidRPr="00491B60">
              <w:t xml:space="preserve"> Деда Мороза</w:t>
            </w:r>
          </w:p>
          <w:p w:rsidR="008046F7" w:rsidRPr="00491B60" w:rsidRDefault="008046F7" w:rsidP="0097364A">
            <w:r w:rsidRPr="00491B60">
              <w:rPr>
                <w:b/>
              </w:rPr>
              <w:t xml:space="preserve">7. Посещение </w:t>
            </w:r>
            <w:r>
              <w:t>театра (кукольный)</w:t>
            </w:r>
          </w:p>
          <w:p w:rsidR="008046F7" w:rsidRPr="00491B60" w:rsidRDefault="008046F7" w:rsidP="0097364A">
            <w:r w:rsidRPr="00491B60">
              <w:rPr>
                <w:b/>
              </w:rPr>
              <w:t xml:space="preserve">8. Конкурс </w:t>
            </w:r>
            <w:r w:rsidRPr="00491B60">
              <w:t xml:space="preserve"> Новогодних плакатов и лучших Новогодних игрушек</w:t>
            </w:r>
          </w:p>
          <w:p w:rsidR="008046F7" w:rsidRPr="00491B60" w:rsidRDefault="008046F7" w:rsidP="0097364A">
            <w:r w:rsidRPr="00491B60">
              <w:rPr>
                <w:b/>
              </w:rPr>
              <w:t xml:space="preserve"> 9.Новогодний</w:t>
            </w:r>
            <w:r w:rsidRPr="00491B60">
              <w:t xml:space="preserve"> серпантин, дискотека</w:t>
            </w:r>
          </w:p>
          <w:p w:rsidR="008046F7" w:rsidRDefault="008046F7" w:rsidP="0097364A">
            <w:r w:rsidRPr="00491B60">
              <w:rPr>
                <w:b/>
              </w:rPr>
              <w:t>10.Новогодний</w:t>
            </w:r>
            <w:r w:rsidRPr="00491B60">
              <w:t xml:space="preserve">  калейдоскоп в классном коллективе</w:t>
            </w:r>
          </w:p>
          <w:p w:rsidR="008046F7" w:rsidRDefault="008046F7" w:rsidP="0097364A">
            <w:r>
              <w:t>11. Доблесть, мужество, отвага сынов Дагестана</w:t>
            </w:r>
          </w:p>
          <w:p w:rsidR="008046F7" w:rsidRPr="00491B60" w:rsidRDefault="008046F7" w:rsidP="0097364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</w:pPr>
          </w:p>
          <w:p w:rsidR="008046F7" w:rsidRPr="00491B60" w:rsidRDefault="008046F7" w:rsidP="0097364A">
            <w:pPr>
              <w:jc w:val="center"/>
            </w:pPr>
            <w:r w:rsidRPr="00491B60">
              <w:t>8-11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1-11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1-7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1-11</w:t>
            </w:r>
          </w:p>
          <w:p w:rsidR="008046F7" w:rsidRPr="00491B60" w:rsidRDefault="008046F7" w:rsidP="0097364A">
            <w:pPr>
              <w:jc w:val="center"/>
            </w:pPr>
          </w:p>
          <w:p w:rsidR="008046F7" w:rsidRPr="00491B60" w:rsidRDefault="008046F7" w:rsidP="0097364A">
            <w:pPr>
              <w:jc w:val="center"/>
            </w:pPr>
            <w:r w:rsidRPr="00491B60">
              <w:t>1-4</w:t>
            </w:r>
          </w:p>
          <w:p w:rsidR="008046F7" w:rsidRPr="00491B60" w:rsidRDefault="008046F7" w:rsidP="0097364A">
            <w:pPr>
              <w:jc w:val="center"/>
            </w:pPr>
          </w:p>
          <w:p w:rsidR="008046F7" w:rsidRPr="00491B60" w:rsidRDefault="008046F7" w:rsidP="0097364A">
            <w:pPr>
              <w:jc w:val="center"/>
            </w:pPr>
            <w:r>
              <w:t>1-11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5-11</w:t>
            </w:r>
          </w:p>
          <w:p w:rsidR="008046F7" w:rsidRPr="00491B60" w:rsidRDefault="008046F7" w:rsidP="0097364A">
            <w:pPr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/>
          <w:p w:rsidR="008046F7" w:rsidRPr="00491B60" w:rsidRDefault="008046F7" w:rsidP="0097364A"/>
          <w:p w:rsidR="008046F7" w:rsidRPr="00491B60" w:rsidRDefault="008046F7" w:rsidP="0097364A"/>
          <w:p w:rsidR="008046F7" w:rsidRPr="00491B60" w:rsidRDefault="008046F7" w:rsidP="0097364A">
            <w:r w:rsidRPr="00491B60">
              <w:t>Зам. директора по ВР</w:t>
            </w:r>
          </w:p>
          <w:p w:rsidR="008046F7" w:rsidRPr="00491B60" w:rsidRDefault="008046F7" w:rsidP="0097364A">
            <w:r w:rsidRPr="00491B60">
              <w:t>Старшая вожатая</w:t>
            </w:r>
          </w:p>
          <w:p w:rsidR="008046F7" w:rsidRPr="00491B60" w:rsidRDefault="008046F7" w:rsidP="0097364A">
            <w:r w:rsidRPr="00491B60">
              <w:t>Классные руководители</w:t>
            </w:r>
          </w:p>
          <w:p w:rsidR="008046F7" w:rsidRPr="00491B60" w:rsidRDefault="008046F7" w:rsidP="0097364A">
            <w:r w:rsidRPr="00491B60">
              <w:t>Соц. педагог</w:t>
            </w:r>
          </w:p>
        </w:tc>
      </w:tr>
      <w:tr w:rsidR="008046F7" w:rsidRPr="00813D23" w:rsidTr="0097364A">
        <w:trPr>
          <w:trHeight w:val="247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D42C72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lastRenderedPageBreak/>
              <w:t>Профилактическая работа с учащимися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491B60" w:rsidRDefault="008046F7" w:rsidP="0097364A">
            <w:r w:rsidRPr="00491B60">
              <w:rPr>
                <w:b/>
              </w:rPr>
              <w:t>1.Беседы</w:t>
            </w:r>
            <w:r w:rsidRPr="00491B60">
              <w:t xml:space="preserve"> по правилам дорожного движения и технике безопасности (лед, вода, дорога)</w:t>
            </w:r>
          </w:p>
          <w:p w:rsidR="008046F7" w:rsidRPr="00491B60" w:rsidRDefault="008046F7" w:rsidP="0097364A">
            <w:pPr>
              <w:ind w:hanging="30"/>
            </w:pPr>
            <w:r w:rsidRPr="00491B60">
              <w:rPr>
                <w:b/>
              </w:rPr>
              <w:t>2. Инструктаж по ТБ</w:t>
            </w:r>
            <w:r w:rsidRPr="00491B60">
              <w:t xml:space="preserve"> «Опасность пользования пиротехническими средствами и взрывчатыми веществами».</w:t>
            </w:r>
          </w:p>
          <w:p w:rsidR="008046F7" w:rsidRPr="00491B60" w:rsidRDefault="008046F7" w:rsidP="0097364A">
            <w:pPr>
              <w:widowControl w:val="0"/>
              <w:autoSpaceDE w:val="0"/>
              <w:autoSpaceDN w:val="0"/>
              <w:adjustRightInd w:val="0"/>
            </w:pPr>
            <w:r w:rsidRPr="00491B60">
              <w:rPr>
                <w:b/>
              </w:rPr>
              <w:t xml:space="preserve">3. Беседы </w:t>
            </w:r>
            <w:r w:rsidRPr="00491B60">
              <w:t>по выполнению закона «О мерах по профилактике безнадзорности и правон</w:t>
            </w:r>
            <w:r>
              <w:t>арушений несовершеннолетних в Кумторкалин</w:t>
            </w:r>
            <w:r w:rsidRPr="00491B60">
              <w:t xml:space="preserve">ском </w:t>
            </w:r>
            <w:r>
              <w:t>районе</w:t>
            </w:r>
            <w:r w:rsidRPr="00491B60">
              <w:t>» на зимних каникулах</w:t>
            </w:r>
          </w:p>
          <w:p w:rsidR="008046F7" w:rsidRPr="00491B60" w:rsidRDefault="008046F7" w:rsidP="0097364A">
            <w:r w:rsidRPr="00491B60">
              <w:rPr>
                <w:b/>
              </w:rPr>
              <w:t>5.Заседание</w:t>
            </w:r>
            <w:r w:rsidRPr="00491B60">
              <w:t xml:space="preserve"> совета профилактики.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r w:rsidRPr="00491B60">
              <w:t>Зам. директора по ВР</w:t>
            </w:r>
          </w:p>
          <w:p w:rsidR="008046F7" w:rsidRPr="00491B60" w:rsidRDefault="008046F7" w:rsidP="0097364A">
            <w:r w:rsidRPr="00491B60">
              <w:t>участковый</w:t>
            </w:r>
          </w:p>
          <w:p w:rsidR="008046F7" w:rsidRPr="00491B60" w:rsidRDefault="008046F7" w:rsidP="0097364A">
            <w:r w:rsidRPr="00491B60">
              <w:t>Соц. педагог</w:t>
            </w:r>
          </w:p>
          <w:p w:rsidR="008046F7" w:rsidRPr="00D42C72" w:rsidRDefault="008046F7" w:rsidP="0097364A">
            <w:r w:rsidRPr="00491B60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Формирование здорового образа жизни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r w:rsidRPr="00491B60">
              <w:t xml:space="preserve">1. </w:t>
            </w:r>
            <w:r w:rsidRPr="00491B60">
              <w:rPr>
                <w:b/>
              </w:rPr>
              <w:t>Беседа</w:t>
            </w:r>
            <w:r w:rsidRPr="00491B60">
              <w:t xml:space="preserve"> «В здоровом теле – здоровый дух»</w:t>
            </w:r>
          </w:p>
          <w:p w:rsidR="008046F7" w:rsidRPr="00491B60" w:rsidRDefault="008046F7" w:rsidP="0097364A">
            <w:r w:rsidRPr="00491B60">
              <w:rPr>
                <w:b/>
              </w:rPr>
              <w:t>2. Первенство</w:t>
            </w:r>
            <w:r w:rsidRPr="00491B60">
              <w:t xml:space="preserve"> по волейболу среди  команд 5-6х классов</w:t>
            </w:r>
          </w:p>
          <w:p w:rsidR="008046F7" w:rsidRPr="00491B60" w:rsidRDefault="008046F7" w:rsidP="0097364A">
            <w:r w:rsidRPr="00491B60">
              <w:rPr>
                <w:b/>
              </w:rPr>
              <w:t>3. Первенство</w:t>
            </w:r>
            <w:r w:rsidRPr="00491B60">
              <w:t xml:space="preserve"> по  волейболу среди  команд 7-8х классов</w:t>
            </w:r>
          </w:p>
          <w:p w:rsidR="008046F7" w:rsidRPr="00491B60" w:rsidRDefault="008046F7" w:rsidP="0097364A">
            <w:r w:rsidRPr="00491B60">
              <w:rPr>
                <w:b/>
              </w:rPr>
              <w:t>4. Первенство</w:t>
            </w:r>
            <w:r w:rsidRPr="00491B60">
              <w:t xml:space="preserve"> по  волейболу среди  команд 9-11х классов</w:t>
            </w:r>
          </w:p>
          <w:p w:rsidR="008046F7" w:rsidRPr="00491B60" w:rsidRDefault="008046F7" w:rsidP="0097364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Учителя ФК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>Работа с классными руководителями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C06654" w:rsidP="0097364A">
            <w:pPr>
              <w:jc w:val="both"/>
            </w:pPr>
            <w:r>
              <w:rPr>
                <w:b/>
              </w:rPr>
              <w:t>1.</w:t>
            </w:r>
            <w:r w:rsidR="008046F7" w:rsidRPr="00491B60">
              <w:rPr>
                <w:b/>
              </w:rPr>
              <w:t xml:space="preserve"> Планирование</w:t>
            </w:r>
            <w:r w:rsidR="008046F7" w:rsidRPr="00491B60">
              <w:t xml:space="preserve"> и организация занятости учащихся в период зимних каникул</w:t>
            </w:r>
          </w:p>
          <w:p w:rsidR="008046F7" w:rsidRPr="00491B60" w:rsidRDefault="00C06654" w:rsidP="0097364A">
            <w:pPr>
              <w:snapToGrid w:val="0"/>
            </w:pPr>
            <w:r>
              <w:rPr>
                <w:b/>
              </w:rPr>
              <w:t>2</w:t>
            </w:r>
            <w:r w:rsidR="008046F7" w:rsidRPr="00491B60">
              <w:rPr>
                <w:b/>
              </w:rPr>
              <w:t xml:space="preserve">. </w:t>
            </w:r>
            <w:r>
              <w:rPr>
                <w:b/>
              </w:rPr>
              <w:t>Заседание</w:t>
            </w:r>
            <w:r w:rsidR="008046F7" w:rsidRPr="00491B60">
              <w:rPr>
                <w:b/>
              </w:rPr>
              <w:t>.</w:t>
            </w:r>
            <w:r w:rsidR="008046F7" w:rsidRPr="00491B60">
              <w:t xml:space="preserve"> Подведение итогов воспитательной работы за </w:t>
            </w:r>
            <w:r w:rsidR="008046F7" w:rsidRPr="00491B60">
              <w:rPr>
                <w:lang w:val="en-US"/>
              </w:rPr>
              <w:t>I</w:t>
            </w:r>
            <w:r w:rsidR="008046F7" w:rsidRPr="00491B60">
              <w:t xml:space="preserve"> полугодие учебного года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 xml:space="preserve">4. </w:t>
            </w:r>
            <w:r w:rsidRPr="00491B60">
              <w:rPr>
                <w:b/>
              </w:rPr>
              <w:t>Книжная выставка</w:t>
            </w:r>
            <w:r w:rsidRPr="00491B60">
              <w:t xml:space="preserve"> «День Российской Конституции»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Зам. директора по ВР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Психолог</w:t>
            </w:r>
          </w:p>
          <w:p w:rsidR="008046F7" w:rsidRPr="00491B60" w:rsidRDefault="008046F7" w:rsidP="0097364A">
            <w:r w:rsidRPr="00491B60">
              <w:t>Соц. педагог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Библиотекарь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Default="008046F7" w:rsidP="00AC5A27">
            <w:pPr>
              <w:pStyle w:val="a7"/>
              <w:numPr>
                <w:ilvl w:val="0"/>
                <w:numId w:val="22"/>
              </w:numPr>
            </w:pPr>
            <w:r w:rsidRPr="00AC5A27">
              <w:rPr>
                <w:b/>
              </w:rPr>
              <w:t>Заседание</w:t>
            </w:r>
            <w:r w:rsidRPr="00491B60">
              <w:t xml:space="preserve"> актива </w:t>
            </w:r>
            <w:r>
              <w:t>школы</w:t>
            </w:r>
            <w:r w:rsidRPr="00491B60">
              <w:t xml:space="preserve"> </w:t>
            </w:r>
          </w:p>
          <w:p w:rsidR="00AC5A27" w:rsidRPr="00491B60" w:rsidRDefault="00AC5A27" w:rsidP="00845B08">
            <w:pPr>
              <w:ind w:left="567"/>
            </w:pPr>
          </w:p>
          <w:p w:rsidR="008046F7" w:rsidRPr="00491B60" w:rsidRDefault="008046F7" w:rsidP="0097364A">
            <w:r w:rsidRPr="00491B60">
              <w:t xml:space="preserve">2. </w:t>
            </w:r>
            <w:r w:rsidRPr="00491B60">
              <w:rPr>
                <w:b/>
              </w:rPr>
              <w:t xml:space="preserve">Подготовка </w:t>
            </w:r>
            <w:r w:rsidRPr="00491B60">
              <w:t>и проведени</w:t>
            </w:r>
            <w:r>
              <w:t>е Новогодних мероприятий в школе</w:t>
            </w:r>
          </w:p>
          <w:p w:rsidR="008046F7" w:rsidRPr="00491B60" w:rsidRDefault="008046F7" w:rsidP="0097364A">
            <w:r w:rsidRPr="00491B60">
              <w:t xml:space="preserve">3. </w:t>
            </w:r>
            <w:r w:rsidRPr="00491B60">
              <w:rPr>
                <w:b/>
              </w:rPr>
              <w:t xml:space="preserve">Проведение </w:t>
            </w:r>
            <w:r w:rsidRPr="00491B60">
              <w:t xml:space="preserve">санитарных пятниц и субботников по наведению чистоты в </w:t>
            </w:r>
            <w:r>
              <w:t>школе</w:t>
            </w:r>
            <w:r w:rsidRPr="00491B60">
              <w:t xml:space="preserve"> и  на прилегающей территории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lastRenderedPageBreak/>
              <w:t>4.</w:t>
            </w:r>
            <w:r w:rsidRPr="00491B60">
              <w:rPr>
                <w:b/>
              </w:rPr>
              <w:t xml:space="preserve">Выпуск </w:t>
            </w:r>
            <w:r w:rsidRPr="00491B60">
              <w:t>газеты «</w:t>
            </w:r>
            <w:r>
              <w:t>Молодежь 21 века</w:t>
            </w:r>
            <w:r w:rsidRPr="00491B60"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lastRenderedPageBreak/>
              <w:t>5-11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Зам. директора по ВР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>Старшая вожатая</w:t>
            </w:r>
          </w:p>
          <w:p w:rsidR="008046F7" w:rsidRPr="00491B60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  <w:rPr>
                <w:b/>
              </w:rPr>
            </w:pPr>
            <w:r w:rsidRPr="00491B60">
              <w:rPr>
                <w:b/>
              </w:rPr>
              <w:lastRenderedPageBreak/>
              <w:t>Гражданско-правовое и патриотическое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A05" w:rsidRDefault="008046F7" w:rsidP="0097364A">
            <w:pPr>
              <w:snapToGrid w:val="0"/>
              <w:rPr>
                <w:b/>
              </w:rPr>
            </w:pPr>
            <w:r w:rsidRPr="00491B60">
              <w:rPr>
                <w:b/>
              </w:rPr>
              <w:t xml:space="preserve"> </w:t>
            </w:r>
            <w:r w:rsidR="00261A05">
              <w:rPr>
                <w:b/>
              </w:rPr>
              <w:t>Всероссийская акция «Час кода» .Тематический урок информатики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rPr>
                <w:b/>
              </w:rPr>
              <w:t>Подготовка и участие</w:t>
            </w:r>
            <w:r w:rsidRPr="00491B60">
              <w:t xml:space="preserve"> в</w:t>
            </w:r>
            <w:r>
              <w:t xml:space="preserve"> мероприятиях</w:t>
            </w:r>
            <w:r w:rsidRPr="00491B60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t>9-11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jc w:val="center"/>
              <w:rPr>
                <w:b/>
              </w:rPr>
            </w:pPr>
            <w:r w:rsidRPr="00491B60">
              <w:rPr>
                <w:b/>
              </w:rPr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Обеспечить чистот</w:t>
            </w:r>
            <w:r w:rsidR="00C06654">
              <w:rPr>
                <w:b/>
              </w:rPr>
              <w:t>у</w:t>
            </w:r>
            <w:r>
              <w:rPr>
                <w:b/>
              </w:rPr>
              <w:t>, порядок и эстетически оформить классы и школу.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491B60" w:rsidRDefault="008046F7" w:rsidP="0097364A">
            <w:pPr>
              <w:snapToGrid w:val="0"/>
              <w:jc w:val="center"/>
            </w:pPr>
            <w:r w:rsidRPr="00491B60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491B60" w:rsidRDefault="008046F7" w:rsidP="0097364A">
            <w:pPr>
              <w:snapToGrid w:val="0"/>
            </w:pPr>
            <w:r w:rsidRPr="00491B60">
              <w:t>Старшая вожатая</w:t>
            </w:r>
          </w:p>
          <w:p w:rsidR="008046F7" w:rsidRPr="00491B60" w:rsidRDefault="008046F7" w:rsidP="0097364A">
            <w:pPr>
              <w:snapToGrid w:val="0"/>
            </w:pPr>
            <w:r w:rsidRPr="00491B60">
              <w:t xml:space="preserve">Классные руководители </w:t>
            </w:r>
          </w:p>
        </w:tc>
      </w:tr>
    </w:tbl>
    <w:p w:rsidR="008046F7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t>Я Н В А Р Ь</w:t>
      </w:r>
    </w:p>
    <w:tbl>
      <w:tblPr>
        <w:tblW w:w="15353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73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64616">
              <w:rPr>
                <w:b/>
                <w:sz w:val="28"/>
                <w:szCs w:val="28"/>
              </w:rPr>
              <w:t>«Наша школьная семья»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Классы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Ответственные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Формирование здорового образа жизни</w:t>
            </w: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rPr>
                <w:b/>
              </w:rPr>
            </w:pPr>
            <w:r w:rsidRPr="00280881">
              <w:rPr>
                <w:b/>
              </w:rPr>
              <w:t xml:space="preserve"> Новогодние </w:t>
            </w:r>
            <w:r w:rsidRPr="00280881">
              <w:t>каникулы по плану воспитательных мероприятий:</w:t>
            </w:r>
          </w:p>
          <w:p w:rsidR="008046F7" w:rsidRPr="00280881" w:rsidRDefault="008046F7" w:rsidP="0097364A">
            <w:r w:rsidRPr="00280881">
              <w:rPr>
                <w:b/>
              </w:rPr>
              <w:t>1. Дни</w:t>
            </w:r>
            <w:r w:rsidRPr="00280881">
              <w:t xml:space="preserve"> Здоровья во время зимних каникул</w:t>
            </w:r>
          </w:p>
          <w:p w:rsidR="008046F7" w:rsidRPr="00280881" w:rsidRDefault="008046F7" w:rsidP="0097364A">
            <w:r w:rsidRPr="00280881">
              <w:rPr>
                <w:b/>
              </w:rPr>
              <w:t>2. Участие</w:t>
            </w:r>
            <w:r w:rsidRPr="00280881">
              <w:t xml:space="preserve"> в новогодних мероприятиях</w:t>
            </w:r>
          </w:p>
          <w:p w:rsidR="008046F7" w:rsidRDefault="008046F7" w:rsidP="0097364A">
            <w:r w:rsidRPr="00280881">
              <w:rPr>
                <w:b/>
              </w:rPr>
              <w:t>3. Книжная выставка</w:t>
            </w:r>
            <w:r w:rsidRPr="00280881">
              <w:t xml:space="preserve"> «Новый год в семье» </w:t>
            </w:r>
          </w:p>
          <w:p w:rsidR="008046F7" w:rsidRPr="00280881" w:rsidRDefault="008046F7" w:rsidP="0097364A">
            <w:r>
              <w:t>4.Выпускники- гордость 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r w:rsidRPr="00280881">
              <w:t>Старшая вожатая</w:t>
            </w:r>
          </w:p>
          <w:p w:rsidR="008046F7" w:rsidRPr="00280881" w:rsidRDefault="008046F7" w:rsidP="0097364A">
            <w:r w:rsidRPr="00280881">
              <w:t>Учителя ФК</w:t>
            </w:r>
          </w:p>
          <w:p w:rsidR="008046F7" w:rsidRPr="00280881" w:rsidRDefault="008046F7" w:rsidP="0097364A">
            <w:r w:rsidRPr="00280881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Профилактическая работа с учащимися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rPr>
                <w:b/>
              </w:rPr>
              <w:t xml:space="preserve">1. Беседы </w:t>
            </w:r>
            <w:r w:rsidRPr="00280881">
              <w:t xml:space="preserve">по материалам закона «О мерах по профилактике безнадзорности и правонарушений несовершеннолетних в </w:t>
            </w:r>
            <w:r>
              <w:t>Кумторкалинском районе</w:t>
            </w:r>
          </w:p>
          <w:p w:rsidR="008046F7" w:rsidRPr="00280881" w:rsidRDefault="008046F7" w:rsidP="0097364A">
            <w:r>
              <w:rPr>
                <w:b/>
              </w:rPr>
              <w:t>2</w:t>
            </w:r>
            <w:r w:rsidRPr="00280881">
              <w:rPr>
                <w:b/>
              </w:rPr>
              <w:t>.Заседание</w:t>
            </w:r>
            <w:r w:rsidRPr="00280881">
              <w:t xml:space="preserve"> совета профилактики.</w:t>
            </w:r>
            <w:r w:rsidR="007A1BD1">
              <w:t>Лекции для родителей по основам детской психологии и педагогике.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r w:rsidRPr="00280881">
              <w:t>Соц. педагог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Работа с родителями, семейное воспитание</w:t>
            </w:r>
          </w:p>
          <w:p w:rsidR="008046F7" w:rsidRPr="00280881" w:rsidRDefault="008046F7" w:rsidP="0097364A">
            <w:pPr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Родительское собрание:</w:t>
            </w:r>
          </w:p>
          <w:p w:rsidR="008046F7" w:rsidRPr="00280881" w:rsidRDefault="008046F7" w:rsidP="0097364A">
            <w:r w:rsidRPr="00280881">
              <w:rPr>
                <w:b/>
              </w:rPr>
              <w:t>1.Кружковая</w:t>
            </w:r>
            <w:r w:rsidRPr="00280881">
              <w:t xml:space="preserve"> работа. Организация внеурочной занятости учащихся (изменения).</w:t>
            </w:r>
          </w:p>
          <w:p w:rsidR="008046F7" w:rsidRPr="00280881" w:rsidRDefault="008046F7" w:rsidP="0097364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r w:rsidRPr="00280881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Работа с классными руководителями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 xml:space="preserve"> «Как организовать успешное  взаимодействие с родителями</w:t>
            </w:r>
            <w:r w:rsidR="00845B08">
              <w:t>»</w:t>
            </w:r>
            <w:r w:rsidRPr="00280881"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Психолог</w:t>
            </w:r>
          </w:p>
        </w:tc>
      </w:tr>
      <w:tr w:rsidR="008046F7" w:rsidRPr="00813D23" w:rsidTr="0097364A">
        <w:trPr>
          <w:trHeight w:val="114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7A1BD1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 xml:space="preserve">Работа с активом </w:t>
            </w:r>
            <w:r w:rsidR="007A1BD1"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t xml:space="preserve">1. </w:t>
            </w:r>
            <w:r w:rsidRPr="00280881">
              <w:rPr>
                <w:b/>
              </w:rPr>
              <w:t>Подготовка</w:t>
            </w:r>
            <w:r w:rsidRPr="00280881">
              <w:t xml:space="preserve"> и проведение Вечера встречи с выпускниками «Наша школьная семья</w:t>
            </w:r>
            <w:r w:rsidR="00A43599">
              <w:t>»</w:t>
            </w: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Подготовка </w:t>
            </w:r>
            <w:r w:rsidRPr="00280881">
              <w:t>и участие в месячнике оборонно-массовой и военно-патриотической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10-11</w:t>
            </w:r>
          </w:p>
          <w:p w:rsidR="008046F7" w:rsidRPr="00280881" w:rsidRDefault="008046F7" w:rsidP="0097364A">
            <w:pPr>
              <w:snapToGrid w:val="0"/>
              <w:jc w:val="center"/>
            </w:pPr>
          </w:p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</w:p>
        </w:tc>
      </w:tr>
      <w:tr w:rsidR="008046F7" w:rsidRPr="00813D23" w:rsidTr="0097364A">
        <w:trPr>
          <w:trHeight w:val="114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>Гражданско-правовое и патриотическое</w:t>
            </w: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rPr>
                <w:b/>
              </w:rPr>
              <w:t>1. Организация и постановка</w:t>
            </w:r>
            <w:r>
              <w:t xml:space="preserve"> юношей 199</w:t>
            </w:r>
            <w:r w:rsidR="00AC5A27">
              <w:t>9</w:t>
            </w:r>
            <w:r w:rsidRPr="00280881">
              <w:t xml:space="preserve"> года рождения на воинский учет</w:t>
            </w:r>
          </w:p>
          <w:p w:rsidR="008046F7" w:rsidRPr="00280881" w:rsidRDefault="008046F7" w:rsidP="00C06654">
            <w:pPr>
              <w:snapToGrid w:val="0"/>
            </w:pPr>
            <w:r w:rsidRPr="00280881">
              <w:rPr>
                <w:b/>
              </w:rPr>
              <w:t>2. Открытие месячника</w:t>
            </w:r>
            <w:r w:rsidRPr="00280881">
              <w:t xml:space="preserve"> военно-патриотической работы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10</w:t>
            </w:r>
          </w:p>
          <w:p w:rsidR="008046F7" w:rsidRPr="00280881" w:rsidRDefault="008046F7" w:rsidP="0097364A">
            <w:pPr>
              <w:snapToGrid w:val="0"/>
              <w:jc w:val="center"/>
            </w:pPr>
          </w:p>
          <w:p w:rsidR="008046F7" w:rsidRPr="00280881" w:rsidRDefault="008046F7" w:rsidP="0097364A">
            <w:pPr>
              <w:snapToGrid w:val="0"/>
              <w:jc w:val="center"/>
            </w:pPr>
            <w:r w:rsidRPr="00280881">
              <w:t>9-11</w:t>
            </w:r>
          </w:p>
          <w:p w:rsidR="008046F7" w:rsidRPr="00280881" w:rsidRDefault="008046F7" w:rsidP="0097364A">
            <w:pPr>
              <w:snapToGrid w:val="0"/>
              <w:jc w:val="center"/>
            </w:pPr>
          </w:p>
          <w:p w:rsidR="008046F7" w:rsidRPr="00280881" w:rsidRDefault="008046F7" w:rsidP="0097364A">
            <w:pPr>
              <w:snapToGrid w:val="0"/>
              <w:jc w:val="center"/>
            </w:pPr>
          </w:p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Учитель ОБЖ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</w:tc>
      </w:tr>
      <w:tr w:rsidR="008046F7" w:rsidRPr="00813D23" w:rsidTr="0097364A">
        <w:trPr>
          <w:trHeight w:val="89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0881">
              <w:rPr>
                <w:b/>
              </w:rPr>
              <w:t>Операция</w:t>
            </w:r>
            <w:r>
              <w:t xml:space="preserve"> «Чистая</w:t>
            </w:r>
            <w:r w:rsidRPr="00280881">
              <w:t xml:space="preserve"> </w:t>
            </w:r>
            <w:r>
              <w:t>школа</w:t>
            </w:r>
            <w:r w:rsidRPr="00280881">
              <w:t xml:space="preserve">» - участие в санитарных пятницах и субботниках по наведению порядка и благоустройству территории </w:t>
            </w:r>
            <w:r>
              <w:t>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Классные руководители </w:t>
            </w:r>
          </w:p>
        </w:tc>
      </w:tr>
    </w:tbl>
    <w:p w:rsidR="008046F7" w:rsidRDefault="008046F7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97364A" w:rsidRDefault="0097364A" w:rsidP="008046F7">
      <w:pPr>
        <w:jc w:val="center"/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t>Ф Е В Р А Л Ь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6F7" w:rsidRPr="00C831E9" w:rsidRDefault="008046F7" w:rsidP="0097364A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lastRenderedPageBreak/>
              <w:drawing>
                <wp:inline distT="0" distB="0" distL="0" distR="0">
                  <wp:extent cx="1543050" cy="1095375"/>
                  <wp:effectExtent l="0" t="0" r="0" b="9525"/>
                  <wp:docPr id="38" name="Рисунок 38" descr="C:\Users\1\Pictures\9 мая\c54e2489f58e1832189cc042b3aff7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1\Pictures\9 мая\c54e2489f58e1832189cc042b3aff7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F7" w:rsidRPr="009805DE" w:rsidRDefault="008046F7" w:rsidP="0097364A">
            <w:pPr>
              <w:jc w:val="center"/>
            </w:pPr>
            <w:r w:rsidRPr="00A3449E">
              <w:rPr>
                <w:i/>
              </w:rPr>
              <w:t>.</w:t>
            </w:r>
          </w:p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0C4A">
              <w:rPr>
                <w:b/>
                <w:color w:val="000000"/>
                <w:sz w:val="28"/>
                <w:szCs w:val="28"/>
              </w:rPr>
              <w:t>«Я патриот»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rPr>
                <w:b/>
              </w:rPr>
            </w:pPr>
            <w:r w:rsidRPr="00280881">
              <w:rPr>
                <w:b/>
              </w:rPr>
              <w:t>Ответственные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Гражданско-правовое и патриотическое</w:t>
            </w: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Формирование здорового образа жизни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Месячник оборонно-массовой и военно-патриотической работы</w:t>
            </w:r>
          </w:p>
          <w:p w:rsidR="008046F7" w:rsidRPr="00280881" w:rsidRDefault="008046F7" w:rsidP="0097364A">
            <w:r w:rsidRPr="00280881">
              <w:t>«Сыны Отечества</w:t>
            </w:r>
            <w:r w:rsidR="007A1BD1">
              <w:t>»;</w:t>
            </w:r>
            <w:r w:rsidRPr="00280881">
              <w:t xml:space="preserve"> конкурс газет и рисунков,  посвященных 1</w:t>
            </w:r>
            <w:r w:rsidR="00C06654">
              <w:t>5</w:t>
            </w:r>
            <w:r w:rsidRPr="00280881">
              <w:t xml:space="preserve"> февраля, 23 февраля, «Уроки мужества» - встречи с</w:t>
            </w:r>
            <w:r>
              <w:t xml:space="preserve"> участниками ВОВ и </w:t>
            </w:r>
            <w:r w:rsidRPr="00280881">
              <w:t xml:space="preserve"> </w:t>
            </w:r>
            <w:r>
              <w:t>афганцами</w:t>
            </w:r>
            <w:r w:rsidRPr="00280881">
              <w:t>, праздничный концерт, экскурсии по Боевым местам</w:t>
            </w:r>
            <w:r>
              <w:t>, акция  «Милосердие», Посылка солдату</w:t>
            </w:r>
            <w:r w:rsidRPr="00280881">
              <w:t xml:space="preserve">) </w:t>
            </w:r>
          </w:p>
          <w:p w:rsidR="008046F7" w:rsidRPr="00280881" w:rsidRDefault="008046F7" w:rsidP="0097364A">
            <w:r w:rsidRPr="00280881">
              <w:rPr>
                <w:b/>
              </w:rPr>
              <w:t>Книжная выставка</w:t>
            </w:r>
            <w:r w:rsidRPr="00280881">
              <w:t xml:space="preserve">  «Служу Отечеству!»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046F7" w:rsidRPr="00280881" w:rsidRDefault="008046F7" w:rsidP="0097364A">
            <w:r w:rsidRPr="00280881">
              <w:rPr>
                <w:b/>
              </w:rPr>
              <w:t>Военизированная</w:t>
            </w:r>
            <w:r w:rsidRPr="00280881">
              <w:t xml:space="preserve"> эстафета </w:t>
            </w:r>
          </w:p>
          <w:p w:rsidR="008046F7" w:rsidRPr="00280881" w:rsidRDefault="008046F7" w:rsidP="0097364A">
            <w:r w:rsidRPr="00280881">
              <w:rPr>
                <w:b/>
              </w:rPr>
              <w:t xml:space="preserve">Спортивные </w:t>
            </w:r>
            <w:r w:rsidRPr="00280881">
              <w:t xml:space="preserve">соревнования </w:t>
            </w:r>
          </w:p>
          <w:p w:rsidR="008046F7" w:rsidRDefault="008046F7" w:rsidP="0097364A">
            <w:pPr>
              <w:snapToGrid w:val="0"/>
            </w:pPr>
            <w:r w:rsidRPr="00280881">
              <w:rPr>
                <w:b/>
              </w:rPr>
              <w:t>Первенство школы</w:t>
            </w:r>
            <w:r w:rsidRPr="00280881">
              <w:t xml:space="preserve"> по </w:t>
            </w:r>
            <w:r w:rsidR="00845B08">
              <w:t>реслингу.Шаллаев.Ш.</w:t>
            </w:r>
          </w:p>
          <w:p w:rsidR="00845B08" w:rsidRPr="00280881" w:rsidRDefault="00845B08" w:rsidP="0097364A">
            <w:pPr>
              <w:snapToGrid w:val="0"/>
            </w:pPr>
          </w:p>
          <w:p w:rsidR="008046F7" w:rsidRPr="00280881" w:rsidRDefault="008046F7" w:rsidP="0097364A">
            <w:pPr>
              <w:snapToGrid w:val="0"/>
            </w:pPr>
            <w:r w:rsidRPr="00280881">
              <w:rPr>
                <w:b/>
              </w:rPr>
              <w:t>Первенство школы</w:t>
            </w:r>
            <w:r w:rsidRPr="00280881">
              <w:t xml:space="preserve"> по </w:t>
            </w:r>
            <w:r w:rsidR="00845B08">
              <w:t>футболу.</w:t>
            </w:r>
            <w:r w:rsidR="00A43599">
              <w:t xml:space="preserve"> Исаев Т.С</w:t>
            </w:r>
          </w:p>
          <w:p w:rsidR="008046F7" w:rsidRPr="00280881" w:rsidRDefault="008046F7" w:rsidP="0097364A">
            <w:r w:rsidRPr="00280881">
              <w:rPr>
                <w:b/>
              </w:rPr>
              <w:t>Подготовка и участие</w:t>
            </w:r>
            <w:r w:rsidRPr="00280881">
              <w:t xml:space="preserve"> в конкурсе </w:t>
            </w:r>
            <w:r>
              <w:t>«</w:t>
            </w:r>
            <w:r w:rsidRPr="00280881">
              <w:t>Готов служить Отечеству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</w:p>
          <w:p w:rsidR="008046F7" w:rsidRPr="00280881" w:rsidRDefault="008046F7" w:rsidP="0097364A">
            <w:pPr>
              <w:jc w:val="center"/>
            </w:pPr>
          </w:p>
          <w:p w:rsidR="008046F7" w:rsidRPr="00280881" w:rsidRDefault="008046F7" w:rsidP="0097364A">
            <w:pPr>
              <w:jc w:val="center"/>
            </w:pPr>
          </w:p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/>
          <w:p w:rsidR="008046F7" w:rsidRPr="00280881" w:rsidRDefault="008046F7" w:rsidP="0097364A"/>
          <w:p w:rsidR="008046F7" w:rsidRPr="00280881" w:rsidRDefault="008046F7" w:rsidP="0097364A"/>
          <w:p w:rsidR="008046F7" w:rsidRPr="00280881" w:rsidRDefault="008046F7" w:rsidP="0097364A"/>
          <w:p w:rsidR="008046F7" w:rsidRPr="00280881" w:rsidRDefault="008046F7" w:rsidP="0097364A">
            <w:r w:rsidRPr="00280881">
              <w:t>Зам. директора по ВР</w:t>
            </w:r>
          </w:p>
          <w:p w:rsidR="008046F7" w:rsidRPr="00280881" w:rsidRDefault="008046F7" w:rsidP="0097364A">
            <w:r w:rsidRPr="00280881">
              <w:t>Учитель ОБЖ</w:t>
            </w:r>
          </w:p>
          <w:p w:rsidR="008046F7" w:rsidRPr="00280881" w:rsidRDefault="008046F7" w:rsidP="0097364A">
            <w:r w:rsidRPr="00280881">
              <w:t>Классные руководители</w:t>
            </w:r>
          </w:p>
          <w:p w:rsidR="008046F7" w:rsidRPr="00280881" w:rsidRDefault="008046F7" w:rsidP="0097364A">
            <w:r w:rsidRPr="00280881">
              <w:t>Учителя ФК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Библиотекарь</w:t>
            </w:r>
          </w:p>
          <w:p w:rsidR="008046F7" w:rsidRPr="00280881" w:rsidRDefault="008046F7" w:rsidP="0097364A"/>
          <w:p w:rsidR="008046F7" w:rsidRPr="00280881" w:rsidRDefault="008046F7" w:rsidP="0097364A"/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t xml:space="preserve">1. </w:t>
            </w:r>
            <w:r w:rsidRPr="00280881">
              <w:rPr>
                <w:b/>
              </w:rPr>
              <w:t>Заседание</w:t>
            </w:r>
            <w:r>
              <w:t xml:space="preserve"> актива школы</w:t>
            </w:r>
            <w:r w:rsidRPr="00280881">
              <w:t xml:space="preserve"> </w:t>
            </w: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Проведение </w:t>
            </w:r>
            <w:r w:rsidRPr="00280881">
              <w:t xml:space="preserve">санитарных пятниц и субботников по наведению чистоты в </w:t>
            </w:r>
            <w:r>
              <w:t>школ</w:t>
            </w:r>
            <w:r w:rsidRPr="00280881">
              <w:t>е и на прилегающей территории</w:t>
            </w:r>
          </w:p>
          <w:p w:rsidR="008046F7" w:rsidRPr="00280881" w:rsidRDefault="008046F7" w:rsidP="0097364A">
            <w:r w:rsidRPr="00280881">
              <w:t xml:space="preserve">5. </w:t>
            </w:r>
            <w:r w:rsidRPr="00280881">
              <w:rPr>
                <w:b/>
              </w:rPr>
              <w:t xml:space="preserve">Выпуск </w:t>
            </w:r>
            <w:r w:rsidRPr="00280881">
              <w:t>газеты «</w:t>
            </w:r>
            <w:r>
              <w:t>Молодежь 21 века</w:t>
            </w:r>
            <w:r w:rsidRPr="00280881">
              <w:t>»</w:t>
            </w:r>
          </w:p>
          <w:p w:rsidR="008046F7" w:rsidRPr="00280881" w:rsidRDefault="008046F7" w:rsidP="0097364A">
            <w:r w:rsidRPr="00280881">
              <w:lastRenderedPageBreak/>
              <w:t xml:space="preserve">6. </w:t>
            </w:r>
            <w:r w:rsidRPr="00280881">
              <w:rPr>
                <w:b/>
              </w:rPr>
              <w:t>Подготовка</w:t>
            </w:r>
            <w:r w:rsidRPr="00280881">
              <w:t xml:space="preserve"> и проведение 8 марта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lastRenderedPageBreak/>
              <w:t>5-11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/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both"/>
            </w:pPr>
            <w:r w:rsidRPr="00280881">
              <w:rPr>
                <w:b/>
              </w:rPr>
              <w:t xml:space="preserve">1. Подготовка </w:t>
            </w:r>
            <w:r w:rsidRPr="00280881">
              <w:t xml:space="preserve">и проведение вечера встречи с выпускниками «Наша школьная семья» </w:t>
            </w:r>
          </w:p>
          <w:p w:rsidR="008046F7" w:rsidRDefault="008046F7" w:rsidP="0097364A">
            <w:pPr>
              <w:jc w:val="both"/>
            </w:pPr>
            <w:r w:rsidRPr="00280881">
              <w:rPr>
                <w:b/>
              </w:rPr>
              <w:t xml:space="preserve">2. Конкурс и выставка </w:t>
            </w:r>
            <w:r w:rsidRPr="00280881">
              <w:t xml:space="preserve">рисунков «Школа – это мы!» </w:t>
            </w:r>
          </w:p>
          <w:p w:rsidR="008046F7" w:rsidRPr="00280881" w:rsidRDefault="008046F7" w:rsidP="0097364A">
            <w:pPr>
              <w:jc w:val="both"/>
            </w:pPr>
            <w:r>
              <w:t>3. Традиции Тюбинской  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11</w:t>
            </w:r>
          </w:p>
          <w:p w:rsidR="008046F7" w:rsidRPr="00280881" w:rsidRDefault="008046F7" w:rsidP="0097364A">
            <w:pPr>
              <w:jc w:val="center"/>
            </w:pPr>
          </w:p>
          <w:p w:rsidR="008046F7" w:rsidRPr="00280881" w:rsidRDefault="008046F7" w:rsidP="0097364A">
            <w:pPr>
              <w:jc w:val="center"/>
            </w:pPr>
            <w:r w:rsidRPr="00280881">
              <w:t>1-10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/>
        </w:tc>
      </w:tr>
      <w:tr w:rsidR="008046F7" w:rsidRPr="00813D23" w:rsidTr="0097364A">
        <w:trPr>
          <w:trHeight w:val="196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Профилактическая работа с учащимися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widowControl w:val="0"/>
              <w:autoSpaceDE w:val="0"/>
              <w:autoSpaceDN w:val="0"/>
              <w:adjustRightInd w:val="0"/>
            </w:pPr>
            <w:r w:rsidRPr="00280881">
              <w:rPr>
                <w:b/>
              </w:rPr>
              <w:t xml:space="preserve">1. Беседы </w:t>
            </w:r>
            <w:r w:rsidRPr="00280881">
              <w:t xml:space="preserve">по выполнению закона «О мерах по профилактике безнадзорности и правонарушений несовершеннолетних в </w:t>
            </w:r>
            <w:r>
              <w:t>Кумторкалинском районе</w:t>
            </w:r>
            <w:r w:rsidRPr="00280881">
              <w:t>» на зимних каникулах</w:t>
            </w:r>
          </w:p>
          <w:p w:rsidR="008046F7" w:rsidRPr="00280881" w:rsidRDefault="008046F7" w:rsidP="0097364A">
            <w:pPr>
              <w:rPr>
                <w:b/>
              </w:rPr>
            </w:pPr>
            <w:r>
              <w:rPr>
                <w:b/>
              </w:rPr>
              <w:t>2</w:t>
            </w:r>
            <w:r w:rsidRPr="00280881">
              <w:rPr>
                <w:b/>
              </w:rPr>
              <w:t>.Заседание</w:t>
            </w:r>
            <w:r w:rsidRPr="00280881">
              <w:t xml:space="preserve"> совета профилактики.</w:t>
            </w:r>
          </w:p>
          <w:p w:rsidR="008046F7" w:rsidRPr="00280881" w:rsidRDefault="008046F7" w:rsidP="0097364A">
            <w:pPr>
              <w:rPr>
                <w:b/>
              </w:rPr>
            </w:pPr>
            <w:r>
              <w:rPr>
                <w:b/>
              </w:rPr>
              <w:t>3</w:t>
            </w:r>
            <w:r w:rsidRPr="00280881">
              <w:rPr>
                <w:b/>
              </w:rPr>
              <w:t>. Беседы</w:t>
            </w:r>
            <w:r w:rsidRPr="00280881">
              <w:t xml:space="preserve"> с учащимися о ПДД и противопожарной безопасности в зимний период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</w:p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r w:rsidRPr="00280881">
              <w:t>Зам. директора по ВР</w:t>
            </w:r>
          </w:p>
          <w:p w:rsidR="008046F7" w:rsidRPr="00280881" w:rsidRDefault="008046F7" w:rsidP="0097364A">
            <w:r w:rsidRPr="00280881">
              <w:t>Соц. Педагог</w:t>
            </w:r>
            <w:r>
              <w:t>,</w:t>
            </w:r>
          </w:p>
          <w:p w:rsidR="008046F7" w:rsidRPr="00280881" w:rsidRDefault="008046F7" w:rsidP="0097364A">
            <w:r w:rsidRPr="00280881">
              <w:t>участковый</w:t>
            </w:r>
          </w:p>
          <w:p w:rsidR="008046F7" w:rsidRPr="00280881" w:rsidRDefault="008046F7" w:rsidP="0097364A">
            <w:r w:rsidRPr="00280881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Работа с классными руководителями</w:t>
            </w: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 xml:space="preserve">Работа с родителями, семейное воспитание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t xml:space="preserve">1. </w:t>
            </w:r>
            <w:r w:rsidRPr="00280881">
              <w:rPr>
                <w:b/>
              </w:rPr>
              <w:t>Организация</w:t>
            </w:r>
            <w:r w:rsidRPr="00280881">
              <w:t xml:space="preserve"> оздоровительного лагеря отв. педколлектив</w:t>
            </w:r>
          </w:p>
          <w:p w:rsidR="008046F7" w:rsidRPr="00280881" w:rsidRDefault="008046F7" w:rsidP="008046F7">
            <w:pPr>
              <w:numPr>
                <w:ilvl w:val="0"/>
                <w:numId w:val="8"/>
              </w:numPr>
              <w:spacing w:after="0" w:line="240" w:lineRule="auto"/>
            </w:pPr>
            <w:r w:rsidRPr="00280881">
              <w:rPr>
                <w:b/>
              </w:rPr>
              <w:t>Летняя</w:t>
            </w:r>
            <w:r w:rsidRPr="00280881">
              <w:t xml:space="preserve"> трудовая деятельность (пришкольный участок) </w:t>
            </w:r>
          </w:p>
          <w:p w:rsidR="007A1BD1" w:rsidRPr="007A1BD1" w:rsidRDefault="007A1BD1" w:rsidP="008046F7">
            <w:pPr>
              <w:numPr>
                <w:ilvl w:val="0"/>
                <w:numId w:val="8"/>
              </w:numPr>
              <w:suppressAutoHyphens/>
              <w:spacing w:after="0" w:line="240" w:lineRule="auto"/>
            </w:pPr>
          </w:p>
          <w:p w:rsidR="008046F7" w:rsidRPr="00280881" w:rsidRDefault="008046F7" w:rsidP="008046F7">
            <w:pPr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280881">
              <w:rPr>
                <w:b/>
              </w:rPr>
              <w:t>Трудоустройство</w:t>
            </w:r>
            <w:r w:rsidRPr="00280881">
              <w:t xml:space="preserve"> подростков (сотрудничество с центром занятости)</w:t>
            </w:r>
          </w:p>
          <w:p w:rsidR="008046F7" w:rsidRPr="00280881" w:rsidRDefault="008046F7" w:rsidP="0097364A">
            <w:r w:rsidRPr="00280881">
              <w:rPr>
                <w:b/>
              </w:rPr>
              <w:t>2. Инструктаж по ТБ</w:t>
            </w:r>
            <w:r w:rsidRPr="00280881">
              <w:t xml:space="preserve"> «Что такое терроризм?»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rPr>
                <w:b/>
              </w:rPr>
              <w:t>3. Инструктаж по ТБ</w:t>
            </w:r>
            <w:r w:rsidRPr="00280881">
              <w:t xml:space="preserve"> «Антитеррористическая безопасность»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Психолог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Соц. Педагог</w:t>
            </w:r>
            <w:r>
              <w:t xml:space="preserve">, </w:t>
            </w:r>
            <w:r w:rsidRPr="00280881">
              <w:t>участковый</w:t>
            </w:r>
          </w:p>
          <w:p w:rsidR="008046F7" w:rsidRPr="00280881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845B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0881">
              <w:rPr>
                <w:b/>
              </w:rPr>
              <w:t>Операция</w:t>
            </w:r>
            <w:r w:rsidRPr="00280881">
              <w:t xml:space="preserve"> «</w:t>
            </w:r>
            <w:r>
              <w:t>Чистая школа</w:t>
            </w:r>
            <w:r w:rsidRPr="00280881">
              <w:t xml:space="preserve">» - участие в санитарных пятницах и субботниках по наведению порядка и благоустройству территории </w:t>
            </w:r>
            <w:r w:rsidR="00845B08">
              <w:t>школы.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Классные руководители </w:t>
            </w:r>
          </w:p>
        </w:tc>
      </w:tr>
    </w:tbl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t>М А Р Т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6F7" w:rsidRPr="009805DE" w:rsidRDefault="008046F7" w:rsidP="009736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3475" cy="1133475"/>
                  <wp:effectExtent l="0" t="0" r="9525" b="9525"/>
                  <wp:docPr id="43" name="Рисунок 43" descr="C:\Users\1\Pictures\времена года\zifro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1\Pictures\времена года\zifro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«Весенний круговорот»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rPr>
                <w:b/>
              </w:rPr>
            </w:pPr>
            <w:r w:rsidRPr="00280881">
              <w:rPr>
                <w:b/>
              </w:rPr>
              <w:t>Ответственные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rPr>
                <w:b/>
              </w:rPr>
              <w:t>Участие в выставке</w:t>
            </w:r>
            <w:r w:rsidRPr="00280881">
              <w:t xml:space="preserve"> декоративно-прикладного творчества «Город мастеров»</w:t>
            </w:r>
          </w:p>
          <w:p w:rsidR="008046F7" w:rsidRPr="00280881" w:rsidRDefault="008046F7" w:rsidP="0097364A">
            <w:r w:rsidRPr="00280881">
              <w:rPr>
                <w:b/>
              </w:rPr>
              <w:t>Семейные</w:t>
            </w:r>
            <w:r w:rsidRPr="00280881">
              <w:t xml:space="preserve"> праздники «Для любимой мамы» </w:t>
            </w:r>
          </w:p>
          <w:p w:rsidR="008046F7" w:rsidRPr="00280881" w:rsidRDefault="008046F7" w:rsidP="0097364A">
            <w:r w:rsidRPr="00280881">
              <w:t>Программа, посвященная 8 Марта «В честь прекрасных дам»</w:t>
            </w:r>
          </w:p>
          <w:p w:rsidR="008046F7" w:rsidRPr="00280881" w:rsidRDefault="008046F7" w:rsidP="0097364A">
            <w:r w:rsidRPr="00280881">
              <w:rPr>
                <w:b/>
              </w:rPr>
              <w:t>Литературно-музыкальная композиция</w:t>
            </w:r>
            <w:r w:rsidRPr="00280881">
              <w:t xml:space="preserve"> «Наш дом в заботливых руках»</w:t>
            </w:r>
            <w:r w:rsidRPr="00280881">
              <w:tab/>
            </w:r>
          </w:p>
          <w:p w:rsidR="008046F7" w:rsidRPr="00280881" w:rsidRDefault="008046F7" w:rsidP="0097364A">
            <w:r w:rsidRPr="00280881">
              <w:rPr>
                <w:b/>
              </w:rPr>
              <w:t>Весенняя</w:t>
            </w:r>
            <w:r w:rsidRPr="00280881">
              <w:t xml:space="preserve"> дискотека </w:t>
            </w:r>
          </w:p>
          <w:p w:rsidR="008046F7" w:rsidRPr="00280881" w:rsidRDefault="008046F7" w:rsidP="0097364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  <w:p w:rsidR="008046F7" w:rsidRPr="00280881" w:rsidRDefault="008046F7" w:rsidP="0097364A">
            <w:pPr>
              <w:jc w:val="center"/>
            </w:pPr>
          </w:p>
          <w:p w:rsidR="008046F7" w:rsidRPr="00280881" w:rsidRDefault="008046F7" w:rsidP="0097364A">
            <w:pPr>
              <w:jc w:val="center"/>
            </w:pPr>
            <w:r w:rsidRPr="00280881">
              <w:t xml:space="preserve">1-4 </w:t>
            </w:r>
          </w:p>
          <w:p w:rsidR="008046F7" w:rsidRPr="00280881" w:rsidRDefault="008046F7" w:rsidP="0097364A"/>
          <w:p w:rsidR="008046F7" w:rsidRPr="00280881" w:rsidRDefault="008046F7" w:rsidP="0097364A">
            <w:pPr>
              <w:jc w:val="center"/>
            </w:pPr>
            <w:r w:rsidRPr="00280881">
              <w:t>6-7</w:t>
            </w:r>
          </w:p>
          <w:p w:rsidR="008046F7" w:rsidRPr="00280881" w:rsidRDefault="008046F7" w:rsidP="0097364A">
            <w:pPr>
              <w:jc w:val="center"/>
            </w:pPr>
            <w:r w:rsidRPr="00280881">
              <w:t>5-11</w:t>
            </w:r>
          </w:p>
          <w:p w:rsidR="008046F7" w:rsidRPr="00280881" w:rsidRDefault="008046F7" w:rsidP="0097364A">
            <w:pPr>
              <w:jc w:val="center"/>
            </w:pPr>
            <w:r w:rsidRPr="00280881">
              <w:t>9, 11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r w:rsidRPr="00280881">
              <w:t>Учителя технологии</w:t>
            </w:r>
            <w:r w:rsidR="007A1BD1">
              <w:t xml:space="preserve"> и начальная школа</w:t>
            </w:r>
          </w:p>
          <w:p w:rsidR="008046F7" w:rsidRPr="00280881" w:rsidRDefault="008046F7" w:rsidP="0097364A">
            <w:r w:rsidRPr="00280881">
              <w:t>Классные руководители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r w:rsidRPr="00280881">
              <w:t>Библиотекарь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rPr>
                <w:b/>
              </w:rPr>
              <w:t>Профилактическая работа с учащимися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rPr>
                <w:bCs/>
              </w:rPr>
            </w:pPr>
            <w:r w:rsidRPr="00280881">
              <w:rPr>
                <w:b/>
                <w:bCs/>
              </w:rPr>
              <w:t>1. Тренировочная</w:t>
            </w:r>
            <w:r w:rsidRPr="00280881">
              <w:rPr>
                <w:bCs/>
              </w:rPr>
              <w:t xml:space="preserve"> эвакуация по этажам учащихся первой и второй смен</w:t>
            </w:r>
            <w:r w:rsidR="00845B08">
              <w:rPr>
                <w:bCs/>
              </w:rPr>
              <w:t>ы.</w:t>
            </w:r>
          </w:p>
          <w:p w:rsidR="008046F7" w:rsidRPr="00280881" w:rsidRDefault="008046F7" w:rsidP="0097364A">
            <w:r w:rsidRPr="00280881">
              <w:rPr>
                <w:b/>
              </w:rPr>
              <w:t>2. Инструктаж</w:t>
            </w:r>
            <w:r w:rsidRPr="00280881">
              <w:t xml:space="preserve"> по ТБ «Если вас захватили в заложники»</w:t>
            </w:r>
          </w:p>
          <w:p w:rsidR="008046F7" w:rsidRPr="00280881" w:rsidRDefault="008046F7" w:rsidP="0097364A">
            <w:pPr>
              <w:rPr>
                <w:b/>
              </w:rPr>
            </w:pPr>
            <w:r>
              <w:rPr>
                <w:b/>
              </w:rPr>
              <w:t>3</w:t>
            </w:r>
            <w:r w:rsidRPr="00280881">
              <w:rPr>
                <w:b/>
              </w:rPr>
              <w:t>.Заседание</w:t>
            </w:r>
            <w:r w:rsidRPr="00280881">
              <w:t xml:space="preserve"> совета профилактики.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r w:rsidRPr="00280881">
              <w:t>Зам. директора по ВР</w:t>
            </w:r>
          </w:p>
          <w:p w:rsidR="008046F7" w:rsidRPr="00280881" w:rsidRDefault="008046F7" w:rsidP="0097364A">
            <w:r w:rsidRPr="00280881">
              <w:t>Соц. педагог</w:t>
            </w:r>
          </w:p>
          <w:p w:rsidR="008046F7" w:rsidRPr="00280881" w:rsidRDefault="008046F7" w:rsidP="0097364A">
            <w:r w:rsidRPr="00280881">
              <w:t>участковый</w:t>
            </w:r>
          </w:p>
          <w:p w:rsidR="008046F7" w:rsidRPr="00280881" w:rsidRDefault="008046F7" w:rsidP="0097364A">
            <w:r w:rsidRPr="00280881">
              <w:t>Классные руководители Учитель ОБЖ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t>1.</w:t>
            </w:r>
            <w:r w:rsidRPr="00280881">
              <w:rPr>
                <w:b/>
              </w:rPr>
              <w:t xml:space="preserve">Заседание </w:t>
            </w:r>
            <w:r>
              <w:t>актива школы</w:t>
            </w:r>
            <w:r w:rsidRPr="00280881">
              <w:t xml:space="preserve"> </w:t>
            </w:r>
            <w:r w:rsidR="00C06654">
              <w:t>.</w:t>
            </w: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Проведение </w:t>
            </w:r>
            <w:r w:rsidRPr="00280881">
              <w:t xml:space="preserve">санитарных пятниц и субботников по наведению чистоты в </w:t>
            </w:r>
            <w:r>
              <w:t>школе</w:t>
            </w:r>
            <w:r w:rsidRPr="00280881">
              <w:t xml:space="preserve"> и на прилегающей территории</w:t>
            </w:r>
          </w:p>
          <w:p w:rsidR="008046F7" w:rsidRPr="00280881" w:rsidRDefault="008046F7" w:rsidP="0097364A">
            <w:r w:rsidRPr="00280881">
              <w:t xml:space="preserve">3. </w:t>
            </w:r>
            <w:r w:rsidRPr="00280881">
              <w:rPr>
                <w:b/>
              </w:rPr>
              <w:t>Подготовка и проведение весенней</w:t>
            </w:r>
            <w:r w:rsidRPr="00280881">
              <w:t xml:space="preserve"> дискотеки </w:t>
            </w:r>
          </w:p>
          <w:p w:rsidR="008046F7" w:rsidRPr="00280881" w:rsidRDefault="008046F7" w:rsidP="0097364A">
            <w:r w:rsidRPr="00280881">
              <w:t xml:space="preserve">4. </w:t>
            </w:r>
            <w:r w:rsidRPr="00280881">
              <w:rPr>
                <w:b/>
              </w:rPr>
              <w:t>Выпуск</w:t>
            </w:r>
            <w:r w:rsidRPr="00280881">
              <w:t xml:space="preserve"> газеты «</w:t>
            </w:r>
            <w:r>
              <w:t>Молодежь 21 века</w:t>
            </w:r>
            <w:r w:rsidRPr="00280881"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t xml:space="preserve">1. </w:t>
            </w:r>
            <w:r w:rsidRPr="00280881">
              <w:rPr>
                <w:b/>
              </w:rPr>
              <w:t>Организация</w:t>
            </w:r>
            <w:r w:rsidRPr="00280881">
              <w:t xml:space="preserve"> каникулярной занятости учащихся</w:t>
            </w:r>
          </w:p>
          <w:p w:rsidR="008046F7" w:rsidRDefault="008046F7" w:rsidP="00845B08">
            <w:r w:rsidRPr="00280881">
              <w:t xml:space="preserve">2. </w:t>
            </w:r>
            <w:r w:rsidRPr="00280881">
              <w:rPr>
                <w:b/>
              </w:rPr>
              <w:t>Организация</w:t>
            </w:r>
            <w:r w:rsidRPr="00280881">
              <w:t xml:space="preserve"> </w:t>
            </w:r>
            <w:r w:rsidR="00845B08">
              <w:t>досуга и отдыха.</w:t>
            </w:r>
          </w:p>
          <w:p w:rsidR="00845B08" w:rsidRPr="00280881" w:rsidRDefault="00845B08" w:rsidP="00845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Формирование здорового образа жизни</w:t>
            </w:r>
          </w:p>
          <w:p w:rsidR="008046F7" w:rsidRPr="00280881" w:rsidRDefault="008046F7" w:rsidP="0097364A">
            <w:pPr>
              <w:jc w:val="center"/>
            </w:pPr>
            <w:r w:rsidRPr="00280881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rPr>
                <w:b/>
              </w:rPr>
              <w:t>1.Акция</w:t>
            </w:r>
            <w:r w:rsidRPr="00280881">
              <w:t xml:space="preserve">, посвящённая Дню борьбы с наркоманией </w:t>
            </w:r>
          </w:p>
          <w:p w:rsidR="008046F7" w:rsidRPr="00280881" w:rsidRDefault="008046F7" w:rsidP="0097364A">
            <w:r w:rsidRPr="00280881">
              <w:rPr>
                <w:b/>
              </w:rPr>
              <w:t>2. Классный</w:t>
            </w:r>
            <w:r w:rsidRPr="00280881">
              <w:t xml:space="preserve"> час «</w:t>
            </w:r>
            <w:r>
              <w:t>Скажи наркотикам НЕТ</w:t>
            </w:r>
            <w:r w:rsidRPr="00280881">
              <w:t xml:space="preserve">!» </w:t>
            </w:r>
          </w:p>
          <w:p w:rsidR="008046F7" w:rsidRPr="00280881" w:rsidRDefault="008046F7" w:rsidP="0097364A">
            <w:pPr>
              <w:rPr>
                <w:b/>
              </w:rPr>
            </w:pPr>
            <w:r w:rsidRPr="00280881">
              <w:rPr>
                <w:b/>
              </w:rPr>
              <w:t xml:space="preserve">3.Встречи </w:t>
            </w:r>
            <w:r w:rsidRPr="00280881">
              <w:t xml:space="preserve">с наркологом </w:t>
            </w:r>
          </w:p>
          <w:p w:rsidR="008046F7" w:rsidRPr="00280881" w:rsidRDefault="008046F7" w:rsidP="0097364A">
            <w:r w:rsidRPr="00280881">
              <w:rPr>
                <w:b/>
              </w:rPr>
              <w:t>4. «Мама</w:t>
            </w:r>
            <w:r w:rsidRPr="00280881">
              <w:t xml:space="preserve">, папа, я – </w:t>
            </w:r>
            <w:r>
              <w:t>спортивная</w:t>
            </w:r>
            <w:r w:rsidRPr="00280881">
              <w:t xml:space="preserve"> семья» - спортивная игра  -соревнование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Учителя физ-ры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Соц. педагог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Работа с классными руководителями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1 «Уровни развития коллектива. Сознательная дисциплина».</w:t>
            </w: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Планирование </w:t>
            </w:r>
            <w:r w:rsidRPr="00280881">
              <w:t>и организация занятости учащихся в период весенних каникул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3. </w:t>
            </w:r>
            <w:r w:rsidRPr="00280881">
              <w:rPr>
                <w:b/>
              </w:rPr>
              <w:t>Продолжить</w:t>
            </w:r>
            <w:r w:rsidRPr="00280881">
              <w:t xml:space="preserve"> работу по организации летней занятости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4.</w:t>
            </w:r>
            <w:r w:rsidRPr="00280881">
              <w:rPr>
                <w:b/>
              </w:rPr>
              <w:t xml:space="preserve"> Книжная выставка </w:t>
            </w:r>
            <w:r w:rsidRPr="00280881">
              <w:t>«Мы за здоровый образ жизни!»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Психолог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Руководитель МО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Библиотекарь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Формирование здорового образа жизни</w:t>
            </w: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rPr>
                <w:b/>
              </w:rPr>
            </w:pPr>
            <w:r w:rsidRPr="00280881">
              <w:rPr>
                <w:b/>
              </w:rPr>
              <w:t xml:space="preserve">Весенние </w:t>
            </w:r>
            <w:r w:rsidRPr="00280881">
              <w:t>каникулы по плану воспитательных мероприятий.</w:t>
            </w:r>
          </w:p>
          <w:p w:rsidR="008046F7" w:rsidRPr="00280881" w:rsidRDefault="008046F7" w:rsidP="0097364A">
            <w:r w:rsidRPr="00280881">
              <w:rPr>
                <w:b/>
              </w:rPr>
              <w:t>Дни</w:t>
            </w:r>
            <w:r w:rsidRPr="00280881">
              <w:t xml:space="preserve"> Здоровья во время весенних каникул</w:t>
            </w:r>
          </w:p>
          <w:p w:rsidR="008046F7" w:rsidRPr="00280881" w:rsidRDefault="008046F7" w:rsidP="0097364A">
            <w:r w:rsidRPr="00280881">
              <w:rPr>
                <w:b/>
              </w:rPr>
              <w:t xml:space="preserve">Международный </w:t>
            </w:r>
            <w:r w:rsidRPr="00280881">
              <w:t>день театра (27.03)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rPr>
                <w:b/>
              </w:rPr>
              <w:t>Неделя</w:t>
            </w:r>
            <w:r w:rsidRPr="00280881">
              <w:t xml:space="preserve"> детской и юношеской книги (24.03 – 31.03)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</w:p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Учителя физ-ры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Библиотекарь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C257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0881">
              <w:rPr>
                <w:b/>
              </w:rPr>
              <w:t>Операция</w:t>
            </w:r>
            <w:r w:rsidRPr="00280881">
              <w:t xml:space="preserve"> «</w:t>
            </w:r>
            <w:r>
              <w:t>Чистая школа</w:t>
            </w:r>
            <w:r w:rsidRPr="00280881">
              <w:t xml:space="preserve">» - участие в санитарных пятницах и субботниках по наведению порядка и благоустройству территории </w:t>
            </w:r>
            <w:r w:rsidR="00C2575C">
              <w:t>школы.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Классные руководители </w:t>
            </w:r>
          </w:p>
        </w:tc>
      </w:tr>
    </w:tbl>
    <w:p w:rsidR="008046F7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t>А П Р Е Л Ь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6F7" w:rsidRPr="009805DE" w:rsidRDefault="008046F7" w:rsidP="0097364A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09675" cy="1409700"/>
                  <wp:effectExtent l="0" t="0" r="9525" b="0"/>
                  <wp:docPr id="50" name="Рисунок 50" descr="C:\Users\1\Pictures\времена года\radug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1\Pictures\времена года\radug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805DE">
              <w:rPr>
                <w:b/>
                <w:sz w:val="28"/>
                <w:szCs w:val="28"/>
              </w:rPr>
              <w:t>«Живая планета»</w:t>
            </w:r>
          </w:p>
        </w:tc>
      </w:tr>
      <w:tr w:rsidR="008046F7" w:rsidRPr="00280881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Содержание работы</w:t>
            </w:r>
          </w:p>
          <w:p w:rsidR="008046F7" w:rsidRPr="00280881" w:rsidRDefault="008046F7" w:rsidP="0097364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Ответственные</w:t>
            </w:r>
          </w:p>
        </w:tc>
      </w:tr>
      <w:tr w:rsidR="008046F7" w:rsidRPr="00280881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Гражданско-правовое и патриотическое</w:t>
            </w:r>
          </w:p>
          <w:p w:rsidR="008046F7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</w:rPr>
            </w:pP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D42C72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Подготовка и участие в спартакиаде допризывной молодежи</w:t>
            </w:r>
            <w:r>
              <w:t xml:space="preserve"> школы,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Подготовка и участие юношей 10-х классов </w:t>
            </w:r>
            <w:r w:rsidR="00AC5A27">
              <w:t>к спартакиадам</w:t>
            </w:r>
            <w:r w:rsidR="00C2575C">
              <w:t>(футбол,борьба,кик-бокс)</w:t>
            </w:r>
          </w:p>
          <w:p w:rsidR="00AC5A27" w:rsidRDefault="00AC5A27" w:rsidP="0097364A"/>
          <w:p w:rsidR="008046F7" w:rsidRDefault="00AC5A27" w:rsidP="0097364A">
            <w:r>
              <w:t xml:space="preserve">  </w:t>
            </w:r>
            <w:r w:rsidR="008046F7">
              <w:t>День космонавтики</w:t>
            </w:r>
          </w:p>
          <w:p w:rsidR="008046F7" w:rsidRPr="00280881" w:rsidRDefault="008046F7" w:rsidP="0097364A">
            <w:r w:rsidRPr="00D42C72">
              <w:t xml:space="preserve">Книжная выставка, конкурс рисунков </w:t>
            </w:r>
            <w:r>
              <w:t>«В космос всем открыта дверь, ну-ка сам себя проверь!»</w:t>
            </w:r>
            <w:r>
              <w:tab/>
            </w:r>
            <w: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Default="008046F7" w:rsidP="0097364A">
            <w:r w:rsidRPr="00280881">
              <w:t>Учитель ОБЖ</w:t>
            </w:r>
          </w:p>
          <w:p w:rsidR="008046F7" w:rsidRPr="00280881" w:rsidRDefault="008046F7" w:rsidP="0097364A">
            <w:r>
              <w:t>Библиотекарь</w:t>
            </w:r>
          </w:p>
        </w:tc>
      </w:tr>
      <w:tr w:rsidR="008046F7" w:rsidRPr="00280881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 xml:space="preserve">Формирование здорового </w:t>
            </w:r>
            <w:r w:rsidRPr="00280881">
              <w:rPr>
                <w:b/>
              </w:rPr>
              <w:lastRenderedPageBreak/>
              <w:t>образа жизни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rPr>
                <w:b/>
              </w:rPr>
              <w:lastRenderedPageBreak/>
              <w:t xml:space="preserve">Всероссийский </w:t>
            </w:r>
            <w:r w:rsidRPr="00280881">
              <w:t>День Здоровья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 – 11</w:t>
            </w:r>
          </w:p>
          <w:p w:rsidR="008046F7" w:rsidRPr="00280881" w:rsidRDefault="008046F7" w:rsidP="0097364A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r w:rsidRPr="00280881">
              <w:lastRenderedPageBreak/>
              <w:t xml:space="preserve">Классные руководители </w:t>
            </w:r>
          </w:p>
        </w:tc>
      </w:tr>
      <w:tr w:rsidR="008046F7" w:rsidRPr="00280881" w:rsidTr="0097364A">
        <w:trPr>
          <w:trHeight w:val="25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rPr>
                <w:b/>
              </w:rPr>
              <w:lastRenderedPageBreak/>
              <w:t>Профилактическая работа с учащимися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</w:tcBorders>
          </w:tcPr>
          <w:p w:rsidR="00C2575C" w:rsidRDefault="008046F7" w:rsidP="00C2575C">
            <w:pPr>
              <w:pStyle w:val="a7"/>
              <w:numPr>
                <w:ilvl w:val="0"/>
                <w:numId w:val="23"/>
              </w:numPr>
            </w:pPr>
            <w:r w:rsidRPr="00C2575C">
              <w:rPr>
                <w:b/>
              </w:rPr>
              <w:t>Встречи</w:t>
            </w:r>
            <w:r w:rsidRPr="00280881">
              <w:t xml:space="preserve"> учащихся с представителями правоохранительных органов</w:t>
            </w:r>
            <w:r w:rsidR="00C2575C">
              <w:t xml:space="preserve"> и духовенством.</w:t>
            </w:r>
          </w:p>
          <w:p w:rsidR="00C2575C" w:rsidRDefault="00C2575C" w:rsidP="0097364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C2575C" w:rsidRDefault="00C2575C" w:rsidP="0097364A">
            <w:pPr>
              <w:rPr>
                <w:b/>
              </w:rPr>
            </w:pPr>
          </w:p>
          <w:p w:rsidR="00C2575C" w:rsidRDefault="00C2575C" w:rsidP="0097364A">
            <w:pPr>
              <w:rPr>
                <w:b/>
              </w:rPr>
            </w:pPr>
          </w:p>
          <w:p w:rsidR="008046F7" w:rsidRPr="00280881" w:rsidRDefault="008046F7" w:rsidP="0097364A">
            <w:r>
              <w:rPr>
                <w:b/>
              </w:rPr>
              <w:t>2</w:t>
            </w:r>
            <w:r w:rsidRPr="00280881">
              <w:rPr>
                <w:b/>
              </w:rPr>
              <w:t xml:space="preserve">. Заседание </w:t>
            </w:r>
            <w:r w:rsidRPr="00280881">
              <w:t>совета профилактики</w:t>
            </w:r>
          </w:p>
          <w:p w:rsidR="008046F7" w:rsidRPr="00280881" w:rsidRDefault="008046F7" w:rsidP="0097364A">
            <w:r w:rsidRPr="00280881">
              <w:rPr>
                <w:b/>
              </w:rPr>
              <w:t>4</w:t>
            </w:r>
            <w:r w:rsidR="00C2575C">
              <w:rPr>
                <w:b/>
              </w:rPr>
              <w:t>.</w:t>
            </w:r>
            <w:r w:rsidR="00AC5A27">
              <w:rPr>
                <w:b/>
              </w:rPr>
              <w:t>П</w:t>
            </w:r>
            <w:r w:rsidRPr="00280881">
              <w:t>рофилактик</w:t>
            </w:r>
            <w:r w:rsidR="00AC5A27">
              <w:t>а</w:t>
            </w:r>
            <w:r w:rsidRPr="00280881">
              <w:t xml:space="preserve"> детского дорожно-транспортного травматизма.</w:t>
            </w:r>
          </w:p>
          <w:p w:rsidR="008046F7" w:rsidRPr="00280881" w:rsidRDefault="008046F7" w:rsidP="0097364A">
            <w:r w:rsidRPr="00280881">
              <w:rPr>
                <w:b/>
              </w:rPr>
              <w:t>5. Тестирование</w:t>
            </w:r>
            <w:r w:rsidRPr="00280881">
              <w:t xml:space="preserve"> по ПДД </w:t>
            </w:r>
          </w:p>
          <w:p w:rsidR="008046F7" w:rsidRPr="00280881" w:rsidRDefault="008046F7" w:rsidP="0097364A">
            <w:r w:rsidRPr="00280881">
              <w:rPr>
                <w:b/>
              </w:rPr>
              <w:t>6. Инструктаж по ТБ</w:t>
            </w:r>
            <w:r w:rsidRPr="00280881">
              <w:t xml:space="preserve"> «Правила поведения в чрезвычайных ситуациях (наводнение, землетрясение, сели,  выбросы химических веществ, радиоактивное заражение местности)».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  <w:p w:rsidR="008046F7" w:rsidRPr="00280881" w:rsidRDefault="008046F7" w:rsidP="0097364A">
            <w:pPr>
              <w:snapToGrid w:val="0"/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r w:rsidRPr="00280881">
              <w:t>участковый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</w:tc>
      </w:tr>
      <w:tr w:rsidR="008046F7" w:rsidRPr="00280881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Работа с классными руководителями</w:t>
            </w:r>
          </w:p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AC5A27" w:rsidP="0097364A">
            <w:pPr>
              <w:snapToGrid w:val="0"/>
            </w:pPr>
            <w:r>
              <w:t>1.</w:t>
            </w:r>
            <w:r w:rsidR="008046F7" w:rsidRPr="00280881">
              <w:t>«Методика организации воспитательных занятий».</w:t>
            </w: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>Планирование</w:t>
            </w:r>
            <w:r w:rsidRPr="00280881">
              <w:t xml:space="preserve"> и организация занятости учащихся в период летних каникул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3. </w:t>
            </w:r>
            <w:r w:rsidRPr="00280881">
              <w:rPr>
                <w:b/>
              </w:rPr>
              <w:t xml:space="preserve">Беседы </w:t>
            </w:r>
            <w:r w:rsidRPr="00280881">
              <w:t xml:space="preserve">по материалам закона «О мерах по профилактике безнадзорности и правонарушений несовершеннолетних в </w:t>
            </w:r>
            <w:r>
              <w:t>Кумторкалинском районе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Руководитель МО</w:t>
            </w:r>
          </w:p>
          <w:p w:rsidR="008046F7" w:rsidRPr="00280881" w:rsidRDefault="008046F7" w:rsidP="0097364A">
            <w:r w:rsidRPr="00280881">
              <w:t>Школьный участковый</w:t>
            </w:r>
          </w:p>
          <w:p w:rsidR="008046F7" w:rsidRPr="00280881" w:rsidRDefault="008046F7" w:rsidP="0097364A">
            <w:pPr>
              <w:snapToGrid w:val="0"/>
            </w:pPr>
          </w:p>
        </w:tc>
      </w:tr>
      <w:tr w:rsidR="008046F7" w:rsidRPr="00280881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Default="008046F7" w:rsidP="00AC5A27">
            <w:pPr>
              <w:pStyle w:val="a7"/>
              <w:numPr>
                <w:ilvl w:val="0"/>
                <w:numId w:val="20"/>
              </w:numPr>
            </w:pPr>
            <w:r w:rsidRPr="00AC5A27">
              <w:rPr>
                <w:b/>
              </w:rPr>
              <w:t>Заседание</w:t>
            </w:r>
            <w:r w:rsidRPr="00280881">
              <w:t xml:space="preserve"> актива </w:t>
            </w:r>
            <w:r>
              <w:t>школы</w:t>
            </w:r>
            <w:r w:rsidRPr="00280881">
              <w:t xml:space="preserve"> </w:t>
            </w:r>
          </w:p>
          <w:p w:rsidR="00AC5A27" w:rsidRDefault="00AC5A27" w:rsidP="00AC5A27">
            <w:pPr>
              <w:ind w:left="360"/>
            </w:pPr>
          </w:p>
          <w:p w:rsidR="00AC5A27" w:rsidRPr="00280881" w:rsidRDefault="00AC5A27" w:rsidP="00AC5A27">
            <w:pPr>
              <w:ind w:left="360"/>
            </w:pP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Проведение </w:t>
            </w:r>
            <w:r w:rsidRPr="00280881">
              <w:t xml:space="preserve">санитарных пятниц и субботников по наведению чистоты в </w:t>
            </w:r>
            <w:r>
              <w:t>школе</w:t>
            </w:r>
            <w:r w:rsidRPr="00280881">
              <w:t xml:space="preserve"> и на прилегающей территории</w:t>
            </w:r>
          </w:p>
          <w:p w:rsidR="008046F7" w:rsidRPr="00280881" w:rsidRDefault="008046F7" w:rsidP="0097364A">
            <w:r w:rsidRPr="00280881">
              <w:t xml:space="preserve">3. </w:t>
            </w:r>
            <w:r w:rsidRPr="00280881">
              <w:rPr>
                <w:b/>
              </w:rPr>
              <w:t>Подготовка</w:t>
            </w:r>
            <w:r w:rsidRPr="00280881">
              <w:t xml:space="preserve"> и участие в праздновании Дня Победы</w:t>
            </w:r>
          </w:p>
          <w:p w:rsidR="008046F7" w:rsidRPr="00280881" w:rsidRDefault="008046F7" w:rsidP="0097364A">
            <w:r w:rsidRPr="00280881">
              <w:lastRenderedPageBreak/>
              <w:t xml:space="preserve">4. </w:t>
            </w:r>
            <w:r w:rsidRPr="00280881">
              <w:rPr>
                <w:b/>
              </w:rPr>
              <w:t>Выпуск</w:t>
            </w:r>
            <w:r w:rsidRPr="00280881">
              <w:t xml:space="preserve"> газеты «</w:t>
            </w:r>
            <w:r>
              <w:t>Молодежь 21 века</w:t>
            </w:r>
            <w:r w:rsidRPr="00280881"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ind w:left="360"/>
            </w:pPr>
            <w:r w:rsidRPr="00280881">
              <w:lastRenderedPageBreak/>
              <w:t>5-11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>
              <w:t>школы</w:t>
            </w:r>
          </w:p>
        </w:tc>
      </w:tr>
      <w:tr w:rsidR="008046F7" w:rsidRPr="00280881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F2DE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0881">
              <w:rPr>
                <w:b/>
              </w:rPr>
              <w:t>Операция</w:t>
            </w:r>
            <w:r w:rsidRPr="00280881">
              <w:t xml:space="preserve"> «</w:t>
            </w:r>
            <w:r>
              <w:t>Чистая школа</w:t>
            </w:r>
            <w:r w:rsidRPr="00280881">
              <w:t xml:space="preserve">» - участие в санитарных пятницах и субботниках по наведению порядка и благоустройству территории </w:t>
            </w:r>
            <w:r>
              <w:t>школ</w:t>
            </w:r>
            <w:r w:rsidR="009F2DEB">
              <w:t>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Классные руководители </w:t>
            </w:r>
          </w:p>
        </w:tc>
      </w:tr>
    </w:tbl>
    <w:p w:rsidR="008046F7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rPr>
          <w:b/>
          <w:sz w:val="28"/>
          <w:szCs w:val="28"/>
        </w:rPr>
      </w:pPr>
    </w:p>
    <w:p w:rsidR="008046F7" w:rsidRPr="00813D23" w:rsidRDefault="008046F7" w:rsidP="008046F7">
      <w:pPr>
        <w:jc w:val="center"/>
        <w:rPr>
          <w:b/>
          <w:sz w:val="28"/>
          <w:szCs w:val="28"/>
        </w:rPr>
      </w:pPr>
      <w:r w:rsidRPr="00813D23">
        <w:rPr>
          <w:b/>
          <w:sz w:val="28"/>
          <w:szCs w:val="28"/>
        </w:rPr>
        <w:t>М А Й</w:t>
      </w:r>
    </w:p>
    <w:tbl>
      <w:tblPr>
        <w:tblW w:w="15310" w:type="dxa"/>
        <w:tblInd w:w="-77" w:type="dxa"/>
        <w:tblLayout w:type="fixed"/>
        <w:tblLook w:val="0000"/>
      </w:tblPr>
      <w:tblGrid>
        <w:gridCol w:w="3420"/>
        <w:gridCol w:w="7920"/>
        <w:gridCol w:w="1440"/>
        <w:gridCol w:w="2530"/>
      </w:tblGrid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19225" cy="10382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2626E">
              <w:rPr>
                <w:b/>
                <w:sz w:val="28"/>
                <w:szCs w:val="28"/>
              </w:rPr>
              <w:t>«Традиции храня и умножая»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813D23" w:rsidRDefault="008046F7" w:rsidP="0097364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Разделы плана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Классы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Ответственные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Гражданско-правовое и патриотическое</w:t>
            </w:r>
          </w:p>
          <w:p w:rsidR="008046F7" w:rsidRPr="00280881" w:rsidRDefault="008046F7" w:rsidP="0097364A">
            <w:pPr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 w:rsidRPr="00280881">
              <w:t xml:space="preserve">1. </w:t>
            </w:r>
            <w:r w:rsidRPr="00280881">
              <w:rPr>
                <w:b/>
              </w:rPr>
              <w:t>Праздник,</w:t>
            </w:r>
            <w:r w:rsidRPr="00280881">
              <w:t xml:space="preserve"> посвященный Дню Победы «Поклонимся великим тем годам»</w:t>
            </w: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Классные </w:t>
            </w:r>
            <w:r w:rsidRPr="00280881">
              <w:t>часы, уроки мужества, встречи с ветеранами, операция «Милосердие»</w:t>
            </w:r>
          </w:p>
          <w:p w:rsidR="008046F7" w:rsidRPr="00280881" w:rsidRDefault="008046F7" w:rsidP="0097364A">
            <w:r w:rsidRPr="00280881">
              <w:t>3.</w:t>
            </w:r>
            <w:r w:rsidRPr="00280881">
              <w:rPr>
                <w:b/>
              </w:rPr>
              <w:t xml:space="preserve"> Участие </w:t>
            </w:r>
            <w:r w:rsidRPr="00280881">
              <w:t xml:space="preserve">в мероприятиях, посвященных Дню Победы </w:t>
            </w:r>
          </w:p>
          <w:p w:rsidR="008046F7" w:rsidRDefault="008046F7" w:rsidP="0097364A">
            <w:r w:rsidRPr="00280881">
              <w:t xml:space="preserve">4. </w:t>
            </w:r>
            <w:r w:rsidRPr="00280881">
              <w:rPr>
                <w:b/>
              </w:rPr>
              <w:t>Экскурсии</w:t>
            </w:r>
            <w:r w:rsidRPr="00280881">
              <w:t xml:space="preserve"> по городу «Цветы у обелисков»</w:t>
            </w:r>
          </w:p>
          <w:p w:rsidR="008046F7" w:rsidRDefault="008046F7" w:rsidP="0097364A">
            <w:r>
              <w:t xml:space="preserve">5. </w:t>
            </w:r>
            <w:r w:rsidRPr="000708B6">
              <w:rPr>
                <w:b/>
              </w:rPr>
              <w:t xml:space="preserve">Книжная выставка </w:t>
            </w:r>
            <w:r>
              <w:t>«Весна Победы!»</w:t>
            </w:r>
            <w:r>
              <w:tab/>
            </w:r>
          </w:p>
          <w:p w:rsidR="008046F7" w:rsidRPr="00280881" w:rsidRDefault="008046F7" w:rsidP="0097364A">
            <w:r>
              <w:t xml:space="preserve">6. Веломарафон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r w:rsidRPr="00280881">
              <w:t>Руководитель музея</w:t>
            </w:r>
          </w:p>
          <w:p w:rsidR="008046F7" w:rsidRDefault="008046F7" w:rsidP="0097364A">
            <w:r w:rsidRPr="00280881">
              <w:t>Классные руководители</w:t>
            </w:r>
          </w:p>
          <w:p w:rsidR="008046F7" w:rsidRPr="00280881" w:rsidRDefault="008046F7" w:rsidP="0097364A">
            <w:r>
              <w:t>Библиотекарь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Художественно-эстетическое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r>
              <w:rPr>
                <w:b/>
              </w:rPr>
              <w:t>1.</w:t>
            </w:r>
            <w:r w:rsidRPr="00280881">
              <w:rPr>
                <w:b/>
              </w:rPr>
              <w:t>Подготовка</w:t>
            </w:r>
            <w:r w:rsidRPr="00280881">
              <w:t xml:space="preserve"> и проведение праздника Последнего звонка </w:t>
            </w:r>
          </w:p>
          <w:p w:rsidR="008046F7" w:rsidRDefault="008046F7" w:rsidP="0097364A">
            <w:r>
              <w:rPr>
                <w:b/>
              </w:rPr>
              <w:t>2.</w:t>
            </w:r>
            <w:r w:rsidRPr="00280881">
              <w:rPr>
                <w:b/>
              </w:rPr>
              <w:t xml:space="preserve">Выпускной </w:t>
            </w:r>
            <w:r w:rsidRPr="00280881">
              <w:t>для учащихся начальной школы</w:t>
            </w:r>
          </w:p>
          <w:p w:rsidR="008046F7" w:rsidRPr="00280881" w:rsidRDefault="008046F7" w:rsidP="0097364A">
            <w:pPr>
              <w:rPr>
                <w:b/>
              </w:rPr>
            </w:pPr>
            <w:r>
              <w:lastRenderedPageBreak/>
              <w:t>3. «Город Мастеров»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</w:pPr>
            <w:r w:rsidRPr="00280881">
              <w:lastRenderedPageBreak/>
              <w:t>1-</w:t>
            </w:r>
            <w: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r w:rsidRPr="00280881">
              <w:lastRenderedPageBreak/>
              <w:t>Классные руководители</w:t>
            </w:r>
          </w:p>
        </w:tc>
      </w:tr>
      <w:tr w:rsidR="008046F7" w:rsidRPr="00813D23" w:rsidTr="0097364A">
        <w:trPr>
          <w:trHeight w:val="215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lastRenderedPageBreak/>
              <w:t>Профилактическая работа с учащимися</w:t>
            </w:r>
          </w:p>
          <w:p w:rsidR="008046F7" w:rsidRPr="00280881" w:rsidRDefault="008046F7" w:rsidP="0097364A">
            <w:pPr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r w:rsidRPr="00280881">
              <w:t xml:space="preserve">1. </w:t>
            </w:r>
            <w:r w:rsidRPr="00280881">
              <w:rPr>
                <w:b/>
              </w:rPr>
              <w:t xml:space="preserve">Беседы </w:t>
            </w:r>
            <w:r w:rsidRPr="00280881">
              <w:t xml:space="preserve">по выполнению закона «О мерах по профилактике безнадзорности и правонарушений несовершеннолетних в </w:t>
            </w:r>
            <w:r>
              <w:t>Кумторкалинском районе</w:t>
            </w:r>
            <w:r w:rsidRPr="00280881">
              <w:t>» в летний период</w:t>
            </w:r>
          </w:p>
          <w:p w:rsidR="008046F7" w:rsidRPr="00280881" w:rsidRDefault="008046F7" w:rsidP="0097364A">
            <w:r w:rsidRPr="00280881">
              <w:rPr>
                <w:b/>
              </w:rPr>
              <w:t>2.Совместное заседание</w:t>
            </w:r>
            <w:r>
              <w:rPr>
                <w:b/>
              </w:rPr>
              <w:t xml:space="preserve"> администрации школы</w:t>
            </w:r>
            <w:r>
              <w:t xml:space="preserve">, </w:t>
            </w:r>
            <w:r w:rsidRPr="00280881">
              <w:t>совета профилактики, классных руководителей(подведение итогов за учебный год)</w:t>
            </w:r>
          </w:p>
          <w:p w:rsidR="008046F7" w:rsidRPr="00280881" w:rsidRDefault="008046F7" w:rsidP="0097364A">
            <w:r w:rsidRPr="00280881">
              <w:rPr>
                <w:b/>
              </w:rPr>
              <w:t>1. Инструктаж по ТБ</w:t>
            </w:r>
            <w:r w:rsidRPr="00280881">
              <w:t xml:space="preserve"> «Правила поведения на водоемах летом»</w:t>
            </w:r>
          </w:p>
          <w:p w:rsidR="008046F7" w:rsidRPr="00280881" w:rsidRDefault="008046F7" w:rsidP="0097364A">
            <w:r w:rsidRPr="00280881">
              <w:rPr>
                <w:b/>
              </w:rPr>
              <w:t>2. Беседы</w:t>
            </w:r>
            <w:r w:rsidRPr="00280881">
              <w:t xml:space="preserve"> с учащимися о ПДД и противопожарной безопасности в летний период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  <w:p w:rsidR="008046F7" w:rsidRPr="00280881" w:rsidRDefault="008046F7" w:rsidP="0097364A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Соц. педагог</w:t>
            </w:r>
          </w:p>
          <w:p w:rsidR="008046F7" w:rsidRPr="00280881" w:rsidRDefault="008046F7" w:rsidP="0097364A">
            <w:r w:rsidRPr="00280881">
              <w:t>участковый</w:t>
            </w:r>
          </w:p>
          <w:p w:rsidR="008046F7" w:rsidRPr="00280881" w:rsidRDefault="008046F7" w:rsidP="0097364A"/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  <w:rPr>
                <w:b/>
              </w:rPr>
            </w:pPr>
            <w:r w:rsidRPr="00280881">
              <w:rPr>
                <w:b/>
              </w:rPr>
              <w:t>Работа с классными руководителями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rPr>
                <w:b/>
              </w:rPr>
            </w:pPr>
            <w:r w:rsidRPr="00280881">
              <w:rPr>
                <w:b/>
              </w:rPr>
              <w:t>1.  Отчет классных руководителей</w:t>
            </w:r>
          </w:p>
          <w:p w:rsidR="008046F7" w:rsidRPr="00280881" w:rsidRDefault="008046F7" w:rsidP="0097364A">
            <w:pPr>
              <w:snapToGrid w:val="0"/>
              <w:rPr>
                <w:b/>
              </w:rPr>
            </w:pPr>
            <w:r w:rsidRPr="00280881">
              <w:rPr>
                <w:b/>
              </w:rPr>
              <w:t xml:space="preserve">2. Книжная выставка </w:t>
            </w:r>
            <w:r w:rsidRPr="00280881">
              <w:t>ко Дню Победы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Библиотекарь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rPr>
                <w:b/>
              </w:rPr>
            </w:pPr>
          </w:p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Работа с родителями, семейное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ind w:left="720"/>
              <w:jc w:val="center"/>
            </w:pPr>
            <w:r w:rsidRPr="00280881">
              <w:rPr>
                <w:b/>
              </w:rPr>
              <w:t>Родительское собрание</w:t>
            </w:r>
          </w:p>
          <w:p w:rsidR="008046F7" w:rsidRPr="00280881" w:rsidRDefault="008046F7" w:rsidP="0097364A">
            <w:r w:rsidRPr="00280881">
              <w:rPr>
                <w:b/>
              </w:rPr>
              <w:t xml:space="preserve">1. Организация </w:t>
            </w:r>
            <w:r w:rsidRPr="00280881">
              <w:t>каникулярной занятости учащихся</w:t>
            </w:r>
          </w:p>
          <w:p w:rsidR="008046F7" w:rsidRPr="00280881" w:rsidRDefault="008046F7" w:rsidP="0097364A">
            <w:r>
              <w:rPr>
                <w:b/>
              </w:rPr>
              <w:t>2</w:t>
            </w:r>
            <w:r w:rsidRPr="00280881">
              <w:rPr>
                <w:b/>
              </w:rPr>
              <w:t xml:space="preserve">. Беседы </w:t>
            </w:r>
            <w:r w:rsidRPr="00280881">
              <w:t xml:space="preserve">по выполнению закона «О мерах по профилактике безнадзорности и правонарушений несовершеннолетних в </w:t>
            </w:r>
            <w:r>
              <w:t>Кумторкалинском районе</w:t>
            </w:r>
            <w:r w:rsidRPr="00280881">
              <w:t xml:space="preserve"> в летний период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Классные руководители</w:t>
            </w:r>
          </w:p>
          <w:p w:rsidR="008046F7" w:rsidRPr="00280881" w:rsidRDefault="008046F7" w:rsidP="0097364A">
            <w:pPr>
              <w:snapToGrid w:val="0"/>
            </w:pP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>Экологическое воспитание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0881">
              <w:rPr>
                <w:b/>
              </w:rPr>
              <w:t>Операция</w:t>
            </w:r>
            <w:r w:rsidRPr="00280881">
              <w:t xml:space="preserve"> «</w:t>
            </w:r>
            <w:r>
              <w:t>Чистая школа</w:t>
            </w:r>
            <w:r w:rsidRPr="00280881">
              <w:t xml:space="preserve">» - участие в санитарных пятницах и субботниках по наведению порядка и благоустройству территории </w:t>
            </w:r>
            <w:r>
              <w:t>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t>1-11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 xml:space="preserve">Классные руководители </w:t>
            </w:r>
          </w:p>
        </w:tc>
      </w:tr>
      <w:tr w:rsidR="008046F7" w:rsidRPr="00813D23" w:rsidTr="0097364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jc w:val="center"/>
              <w:rPr>
                <w:b/>
              </w:rPr>
            </w:pPr>
            <w:r w:rsidRPr="00280881">
              <w:rPr>
                <w:b/>
              </w:rPr>
              <w:t xml:space="preserve">Работа с активом </w:t>
            </w:r>
            <w:r>
              <w:rPr>
                <w:b/>
              </w:rPr>
              <w:t>школы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Default="008046F7" w:rsidP="00AC5A27">
            <w:pPr>
              <w:pStyle w:val="a7"/>
              <w:numPr>
                <w:ilvl w:val="0"/>
                <w:numId w:val="21"/>
              </w:numPr>
            </w:pPr>
            <w:r w:rsidRPr="00AC5A27">
              <w:rPr>
                <w:b/>
              </w:rPr>
              <w:t>Заседание</w:t>
            </w:r>
            <w:r w:rsidRPr="00280881">
              <w:t xml:space="preserve"> актива </w:t>
            </w:r>
            <w:r>
              <w:t>школы</w:t>
            </w:r>
            <w:r w:rsidRPr="00280881">
              <w:t xml:space="preserve"> </w:t>
            </w:r>
          </w:p>
          <w:p w:rsidR="00AC5A27" w:rsidRPr="00280881" w:rsidRDefault="00AC5A27" w:rsidP="00AC5A27">
            <w:pPr>
              <w:pStyle w:val="a7"/>
              <w:numPr>
                <w:ilvl w:val="0"/>
                <w:numId w:val="21"/>
              </w:numPr>
            </w:pPr>
          </w:p>
          <w:p w:rsidR="008046F7" w:rsidRPr="00280881" w:rsidRDefault="008046F7" w:rsidP="0097364A">
            <w:r w:rsidRPr="00280881">
              <w:t xml:space="preserve">2. </w:t>
            </w:r>
            <w:r w:rsidRPr="00280881">
              <w:rPr>
                <w:b/>
              </w:rPr>
              <w:t xml:space="preserve">Проведение </w:t>
            </w:r>
            <w:r w:rsidRPr="00280881">
              <w:t xml:space="preserve">санитарных пятниц и субботников по наведению чистоты в </w:t>
            </w:r>
            <w:r>
              <w:t>школ</w:t>
            </w:r>
            <w:r w:rsidRPr="00280881">
              <w:t>е и на прилегающей территории</w:t>
            </w:r>
          </w:p>
          <w:p w:rsidR="008046F7" w:rsidRPr="00280881" w:rsidRDefault="008046F7" w:rsidP="0097364A">
            <w:r w:rsidRPr="00280881">
              <w:t xml:space="preserve">3. </w:t>
            </w:r>
            <w:r w:rsidRPr="00280881">
              <w:rPr>
                <w:b/>
              </w:rPr>
              <w:t xml:space="preserve">Подведение </w:t>
            </w:r>
            <w:r w:rsidRPr="00280881">
              <w:t>итогов работы за год</w:t>
            </w:r>
          </w:p>
          <w:p w:rsidR="008046F7" w:rsidRPr="00280881" w:rsidRDefault="008046F7" w:rsidP="0097364A">
            <w:r w:rsidRPr="00280881">
              <w:lastRenderedPageBreak/>
              <w:t xml:space="preserve">4. </w:t>
            </w:r>
            <w:r w:rsidRPr="00280881">
              <w:rPr>
                <w:b/>
              </w:rPr>
              <w:t>Выпуск</w:t>
            </w:r>
            <w:r w:rsidRPr="00280881">
              <w:t xml:space="preserve"> газеты «</w:t>
            </w:r>
            <w:r>
              <w:t>Молодежь 21 века</w:t>
            </w:r>
            <w:r w:rsidRPr="00280881">
              <w:t>»</w:t>
            </w:r>
          </w:p>
          <w:p w:rsidR="008046F7" w:rsidRPr="00280881" w:rsidRDefault="008046F7" w:rsidP="0097364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6F7" w:rsidRPr="00280881" w:rsidRDefault="008046F7" w:rsidP="0097364A">
            <w:pPr>
              <w:snapToGrid w:val="0"/>
              <w:jc w:val="center"/>
            </w:pPr>
            <w:r w:rsidRPr="00280881">
              <w:lastRenderedPageBreak/>
              <w:t>5-11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F7" w:rsidRPr="00280881" w:rsidRDefault="008046F7" w:rsidP="0097364A">
            <w:pPr>
              <w:snapToGrid w:val="0"/>
            </w:pPr>
            <w:r w:rsidRPr="00280881">
              <w:t>Зам. директора по ВР</w:t>
            </w:r>
          </w:p>
          <w:p w:rsidR="008046F7" w:rsidRPr="00280881" w:rsidRDefault="008046F7" w:rsidP="0097364A">
            <w:pPr>
              <w:snapToGrid w:val="0"/>
            </w:pPr>
            <w:r w:rsidRPr="00280881">
              <w:t>Старшая вожатая</w:t>
            </w:r>
          </w:p>
          <w:p w:rsidR="008046F7" w:rsidRPr="00280881" w:rsidRDefault="008046F7" w:rsidP="0097364A">
            <w:pPr>
              <w:snapToGrid w:val="0"/>
            </w:pPr>
          </w:p>
        </w:tc>
      </w:tr>
    </w:tbl>
    <w:p w:rsidR="008046F7" w:rsidRPr="0092626E" w:rsidRDefault="008046F7" w:rsidP="008046F7">
      <w:pPr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</w:p>
    <w:p w:rsidR="008046F7" w:rsidRDefault="008046F7" w:rsidP="008046F7">
      <w:pPr>
        <w:jc w:val="center"/>
        <w:rPr>
          <w:b/>
          <w:sz w:val="28"/>
          <w:szCs w:val="28"/>
        </w:rPr>
      </w:pPr>
      <w:r w:rsidRPr="0092626E">
        <w:rPr>
          <w:b/>
          <w:sz w:val="28"/>
          <w:szCs w:val="28"/>
        </w:rPr>
        <w:t>ИЮНЬ, ИЮЛЬ, АВГУСТ</w:t>
      </w:r>
    </w:p>
    <w:p w:rsidR="008046F7" w:rsidRDefault="008046F7" w:rsidP="008046F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11090"/>
      </w:tblGrid>
      <w:tr w:rsidR="008046F7" w:rsidRPr="00974E8F" w:rsidTr="0097364A">
        <w:tc>
          <w:tcPr>
            <w:tcW w:w="3696" w:type="dxa"/>
            <w:shd w:val="clear" w:color="auto" w:fill="auto"/>
          </w:tcPr>
          <w:p w:rsidR="008046F7" w:rsidRPr="00974E8F" w:rsidRDefault="008046F7" w:rsidP="00973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66850" cy="1095375"/>
                  <wp:effectExtent l="0" t="0" r="0" b="9525"/>
                  <wp:docPr id="10" name="Рисунок 10" descr="1190900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90900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0" w:type="dxa"/>
            <w:shd w:val="clear" w:color="auto" w:fill="auto"/>
          </w:tcPr>
          <w:p w:rsidR="008046F7" w:rsidRPr="00974E8F" w:rsidRDefault="008046F7" w:rsidP="0097364A">
            <w:pPr>
              <w:jc w:val="center"/>
              <w:rPr>
                <w:b/>
                <w:sz w:val="28"/>
                <w:szCs w:val="28"/>
              </w:rPr>
            </w:pPr>
          </w:p>
          <w:p w:rsidR="008046F7" w:rsidRPr="00974E8F" w:rsidRDefault="008046F7" w:rsidP="0097364A">
            <w:pPr>
              <w:jc w:val="center"/>
              <w:rPr>
                <w:b/>
                <w:sz w:val="28"/>
                <w:szCs w:val="28"/>
              </w:rPr>
            </w:pPr>
          </w:p>
          <w:p w:rsidR="008046F7" w:rsidRPr="00974E8F" w:rsidRDefault="008046F7" w:rsidP="009F2DEB">
            <w:pPr>
              <w:jc w:val="center"/>
              <w:rPr>
                <w:b/>
                <w:sz w:val="28"/>
                <w:szCs w:val="28"/>
              </w:rPr>
            </w:pPr>
            <w:r w:rsidRPr="00974E8F">
              <w:rPr>
                <w:b/>
                <w:sz w:val="28"/>
                <w:szCs w:val="28"/>
              </w:rPr>
              <w:t xml:space="preserve">«Лето – это </w:t>
            </w:r>
            <w:r w:rsidR="009F2DEB">
              <w:rPr>
                <w:b/>
                <w:sz w:val="28"/>
                <w:szCs w:val="28"/>
              </w:rPr>
              <w:t>веселая</w:t>
            </w:r>
            <w:r w:rsidRPr="00974E8F">
              <w:rPr>
                <w:b/>
                <w:sz w:val="28"/>
                <w:szCs w:val="28"/>
              </w:rPr>
              <w:t xml:space="preserve"> жизнь»</w:t>
            </w:r>
          </w:p>
        </w:tc>
      </w:tr>
      <w:tr w:rsidR="008046F7" w:rsidRPr="00974E8F" w:rsidTr="0097364A">
        <w:tc>
          <w:tcPr>
            <w:tcW w:w="14786" w:type="dxa"/>
            <w:gridSpan w:val="2"/>
            <w:shd w:val="clear" w:color="auto" w:fill="auto"/>
          </w:tcPr>
          <w:p w:rsidR="008046F7" w:rsidRDefault="008046F7" w:rsidP="0097364A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C5A27" w:rsidRPr="00974E8F" w:rsidRDefault="00AC5A27" w:rsidP="009736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8046F7" w:rsidRPr="0092626E" w:rsidRDefault="008046F7" w:rsidP="008046F7">
      <w:pPr>
        <w:jc w:val="center"/>
        <w:rPr>
          <w:b/>
          <w:sz w:val="28"/>
          <w:szCs w:val="28"/>
        </w:rPr>
      </w:pPr>
    </w:p>
    <w:p w:rsidR="00C759CA" w:rsidRDefault="00C759CA"/>
    <w:sectPr w:rsidR="00C759CA" w:rsidSect="0097364A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1944933"/>
    <w:multiLevelType w:val="hybridMultilevel"/>
    <w:tmpl w:val="8800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55C0"/>
    <w:multiLevelType w:val="hybridMultilevel"/>
    <w:tmpl w:val="6FA0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6081"/>
    <w:multiLevelType w:val="hybridMultilevel"/>
    <w:tmpl w:val="34DC4AE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781"/>
    <w:multiLevelType w:val="hybridMultilevel"/>
    <w:tmpl w:val="3EF6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C10E5"/>
    <w:multiLevelType w:val="hybridMultilevel"/>
    <w:tmpl w:val="AA6C71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60653"/>
    <w:multiLevelType w:val="hybridMultilevel"/>
    <w:tmpl w:val="97A40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754D7"/>
    <w:multiLevelType w:val="hybridMultilevel"/>
    <w:tmpl w:val="6B0C4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11746"/>
    <w:multiLevelType w:val="hybridMultilevel"/>
    <w:tmpl w:val="D4C2AF56"/>
    <w:lvl w:ilvl="0" w:tplc="4C8AC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13FFD"/>
    <w:multiLevelType w:val="hybridMultilevel"/>
    <w:tmpl w:val="F744A13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C575C3A"/>
    <w:multiLevelType w:val="hybridMultilevel"/>
    <w:tmpl w:val="E2C64F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D0E61"/>
    <w:multiLevelType w:val="hybridMultilevel"/>
    <w:tmpl w:val="B238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E6AA8"/>
    <w:multiLevelType w:val="hybridMultilevel"/>
    <w:tmpl w:val="157C9D14"/>
    <w:lvl w:ilvl="0" w:tplc="6E36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96BAE"/>
    <w:multiLevelType w:val="hybridMultilevel"/>
    <w:tmpl w:val="8B06C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7BC6"/>
    <w:multiLevelType w:val="hybridMultilevel"/>
    <w:tmpl w:val="33E8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F14EC"/>
    <w:multiLevelType w:val="hybridMultilevel"/>
    <w:tmpl w:val="9182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4111F"/>
    <w:multiLevelType w:val="hybridMultilevel"/>
    <w:tmpl w:val="0B90CF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A41BA"/>
    <w:multiLevelType w:val="hybridMultilevel"/>
    <w:tmpl w:val="A126A84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B74F1"/>
    <w:multiLevelType w:val="hybridMultilevel"/>
    <w:tmpl w:val="73C49EFE"/>
    <w:lvl w:ilvl="0" w:tplc="DEEE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981EC5"/>
    <w:multiLevelType w:val="hybridMultilevel"/>
    <w:tmpl w:val="45F6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F793E"/>
    <w:multiLevelType w:val="hybridMultilevel"/>
    <w:tmpl w:val="C7C8DF76"/>
    <w:lvl w:ilvl="0" w:tplc="DEEE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BB585D"/>
    <w:multiLevelType w:val="hybridMultilevel"/>
    <w:tmpl w:val="6806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C69C0"/>
    <w:multiLevelType w:val="hybridMultilevel"/>
    <w:tmpl w:val="39CE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"/>
  </w:num>
  <w:num w:numId="5">
    <w:abstractNumId w:val="15"/>
  </w:num>
  <w:num w:numId="6">
    <w:abstractNumId w:val="12"/>
  </w:num>
  <w:num w:numId="7">
    <w:abstractNumId w:val="20"/>
  </w:num>
  <w:num w:numId="8">
    <w:abstractNumId w:val="17"/>
  </w:num>
  <w:num w:numId="9">
    <w:abstractNumId w:val="18"/>
  </w:num>
  <w:num w:numId="10">
    <w:abstractNumId w:val="6"/>
  </w:num>
  <w:num w:numId="11">
    <w:abstractNumId w:val="5"/>
  </w:num>
  <w:num w:numId="12">
    <w:abstractNumId w:val="16"/>
  </w:num>
  <w:num w:numId="13">
    <w:abstractNumId w:val="21"/>
  </w:num>
  <w:num w:numId="14">
    <w:abstractNumId w:val="10"/>
  </w:num>
  <w:num w:numId="15">
    <w:abstractNumId w:val="9"/>
  </w:num>
  <w:num w:numId="16">
    <w:abstractNumId w:val="13"/>
  </w:num>
  <w:num w:numId="17">
    <w:abstractNumId w:val="14"/>
  </w:num>
  <w:num w:numId="18">
    <w:abstractNumId w:val="7"/>
  </w:num>
  <w:num w:numId="19">
    <w:abstractNumId w:val="4"/>
  </w:num>
  <w:num w:numId="20">
    <w:abstractNumId w:val="11"/>
  </w:num>
  <w:num w:numId="21">
    <w:abstractNumId w:val="22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046F7"/>
    <w:rsid w:val="000A7177"/>
    <w:rsid w:val="001144BD"/>
    <w:rsid w:val="001B6B81"/>
    <w:rsid w:val="00232DCB"/>
    <w:rsid w:val="00261A05"/>
    <w:rsid w:val="00284329"/>
    <w:rsid w:val="00300A30"/>
    <w:rsid w:val="00310AD9"/>
    <w:rsid w:val="00342ECC"/>
    <w:rsid w:val="005A25DD"/>
    <w:rsid w:val="00684097"/>
    <w:rsid w:val="007A1BD1"/>
    <w:rsid w:val="008046F7"/>
    <w:rsid w:val="00845B08"/>
    <w:rsid w:val="00905B32"/>
    <w:rsid w:val="0097364A"/>
    <w:rsid w:val="00992200"/>
    <w:rsid w:val="009D6307"/>
    <w:rsid w:val="009F2DEB"/>
    <w:rsid w:val="00A43599"/>
    <w:rsid w:val="00A44754"/>
    <w:rsid w:val="00AC5A27"/>
    <w:rsid w:val="00B35DE7"/>
    <w:rsid w:val="00C06654"/>
    <w:rsid w:val="00C2575C"/>
    <w:rsid w:val="00C759CA"/>
    <w:rsid w:val="00D44501"/>
    <w:rsid w:val="00D4771F"/>
    <w:rsid w:val="00D5414A"/>
    <w:rsid w:val="00D86703"/>
    <w:rsid w:val="00EF4CCC"/>
    <w:rsid w:val="00F6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046F7"/>
    <w:rPr>
      <w:b/>
      <w:bCs/>
    </w:rPr>
  </w:style>
  <w:style w:type="table" w:styleId="a4">
    <w:name w:val="Table Grid"/>
    <w:basedOn w:val="a1"/>
    <w:rsid w:val="0080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046F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rsid w:val="008046F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8046F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uchitel</cp:lastModifiedBy>
  <cp:revision>15</cp:revision>
  <dcterms:created xsi:type="dcterms:W3CDTF">2016-10-06T06:55:00Z</dcterms:created>
  <dcterms:modified xsi:type="dcterms:W3CDTF">2017-12-14T11:12:00Z</dcterms:modified>
</cp:coreProperties>
</file>